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A726" w14:textId="77777777" w:rsidR="00814D4F" w:rsidRDefault="0091317B" w:rsidP="0091317B">
      <w:pPr>
        <w:pStyle w:val="Titel"/>
      </w:pPr>
      <w:r>
        <w:t>Arbejdsseddel: Regning med funktioner</w:t>
      </w:r>
    </w:p>
    <w:p w14:paraId="02F00DD0" w14:textId="3D9C0E06" w:rsidR="0091317B" w:rsidRPr="00C56310" w:rsidRDefault="00C56310" w:rsidP="0091317B">
      <w:pPr>
        <w:pStyle w:val="Undertitel"/>
        <w:rPr>
          <w:lang w:val="en-US"/>
        </w:rPr>
      </w:pPr>
      <w:r w:rsidRPr="00C56310">
        <w:rPr>
          <w:lang w:val="en-US"/>
        </w:rPr>
        <w:t xml:space="preserve">KBJ, </w:t>
      </w:r>
      <w:r w:rsidR="00BE6113">
        <w:rPr>
          <w:lang w:val="en-US"/>
        </w:rPr>
        <w:t>februar 2023</w:t>
      </w:r>
      <w:r w:rsidRPr="00C56310">
        <w:rPr>
          <w:lang w:val="en-US"/>
        </w:rPr>
        <w:tab/>
        <w:t>1u</w:t>
      </w:r>
      <w:r>
        <w:rPr>
          <w:lang w:val="en-US"/>
        </w:rPr>
        <w:t xml:space="preserve"> MA</w:t>
      </w:r>
    </w:p>
    <w:p w14:paraId="4E4E9018" w14:textId="77777777" w:rsidR="0091317B" w:rsidRDefault="0091317B" w:rsidP="0091317B">
      <w:r>
        <w:rPr>
          <w:b/>
        </w:rPr>
        <w:t>Opgave 1</w:t>
      </w:r>
      <w:r w:rsidR="00F17EF8">
        <w:rPr>
          <w:b/>
        </w:rPr>
        <w:t xml:space="preserve"> (uden Nspire)</w:t>
      </w:r>
    </w:p>
    <w:p w14:paraId="36FAD704" w14:textId="77777777" w:rsidR="0091317B" w:rsidRDefault="0091317B" w:rsidP="0091317B">
      <w:pPr>
        <w:rPr>
          <w:rFonts w:eastAsiaTheme="minorEastAsia"/>
        </w:rPr>
      </w:pPr>
      <w:r>
        <w:t xml:space="preserve">To funktioner </w:t>
      </w:r>
      <m:oMath>
        <m:r>
          <w:rPr>
            <w:rFonts w:ascii="Cambria Math" w:hAnsi="Cambria Math"/>
          </w:rPr>
          <m:t>g</m:t>
        </m:r>
      </m:oMath>
      <w:r w:rsidR="009F3822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h</m:t>
        </m:r>
      </m:oMath>
      <w:r w:rsidR="009F3822">
        <w:rPr>
          <w:rFonts w:eastAsiaTheme="minorEastAsia"/>
        </w:rPr>
        <w:t xml:space="preserve"> </w:t>
      </w:r>
      <w:r>
        <w:t xml:space="preserve">er bestemt ved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=3x-5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-6x+5</m:t>
        </m:r>
      </m:oMath>
    </w:p>
    <w:p w14:paraId="50178D51" w14:textId="77777777" w:rsidR="009F3822" w:rsidRDefault="009F3822" w:rsidP="009F3822">
      <w:pPr>
        <w:rPr>
          <w:rFonts w:eastAsiaTheme="minorEastAsia"/>
        </w:rPr>
      </w:pPr>
      <w:r>
        <w:t xml:space="preserve">En tredje funktion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01A9E">
        <w:rPr>
          <w:rFonts w:eastAsiaTheme="minorEastAsia"/>
        </w:rPr>
        <w:t xml:space="preserve"> </w:t>
      </w:r>
      <w:r>
        <w:t xml:space="preserve">er bestemt ved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3295469A" w14:textId="77777777" w:rsidR="009F3822" w:rsidRPr="0086083D" w:rsidRDefault="0086083D" w:rsidP="0086083D">
      <w:pPr>
        <w:pStyle w:val="Listeafsnit"/>
        <w:numPr>
          <w:ilvl w:val="0"/>
          <w:numId w:val="2"/>
        </w:numPr>
      </w:pPr>
      <w:r>
        <w:t xml:space="preserve">Bestem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</w:p>
    <w:p w14:paraId="23C2442F" w14:textId="77777777" w:rsidR="0086083D" w:rsidRPr="0086083D" w:rsidRDefault="0086083D" w:rsidP="0086083D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Bestem en forskrift 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>.</w:t>
      </w:r>
    </w:p>
    <w:p w14:paraId="6EBE886D" w14:textId="77777777" w:rsidR="0086083D" w:rsidRDefault="0086083D" w:rsidP="0086083D">
      <w:pPr>
        <w:rPr>
          <w:rFonts w:eastAsiaTheme="minorEastAsia"/>
        </w:rPr>
      </w:pPr>
      <w:r>
        <w:t xml:space="preserve">En fjerde funktion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901A9E">
        <w:rPr>
          <w:rFonts w:eastAsiaTheme="minorEastAsia"/>
        </w:rPr>
        <w:t xml:space="preserve"> er bestemt ved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·h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</w:p>
    <w:p w14:paraId="1E84B722" w14:textId="77777777" w:rsidR="0056309B" w:rsidRPr="009F7EB1" w:rsidRDefault="0056309B" w:rsidP="0056309B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t xml:space="preserve">Bestem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</m:oMath>
    </w:p>
    <w:p w14:paraId="64725ECD" w14:textId="77777777" w:rsidR="009F7EB1" w:rsidRDefault="009F7EB1" w:rsidP="0056309B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</m:e>
        </m:d>
      </m:oMath>
    </w:p>
    <w:p w14:paraId="12ABDB4E" w14:textId="77777777" w:rsidR="009F7EB1" w:rsidRDefault="009F7EB1" w:rsidP="0056309B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Bestem en forskrift 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</w:p>
    <w:p w14:paraId="66090A56" w14:textId="77777777" w:rsidR="009F7EB1" w:rsidRPr="009F7EB1" w:rsidRDefault="009F7EB1" w:rsidP="009F7EB1">
      <w:pPr>
        <w:rPr>
          <w:rFonts w:eastAsiaTheme="minorEastAsia"/>
        </w:rPr>
      </w:pPr>
      <w:r>
        <w:rPr>
          <w:rFonts w:eastAsiaTheme="minorEastAsia"/>
        </w:rPr>
        <w:t xml:space="preserve">En femte funktion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er bestemt ved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</w:p>
    <w:p w14:paraId="03DE7EA1" w14:textId="77777777" w:rsidR="009F7EB1" w:rsidRDefault="009F7EB1" w:rsidP="0056309B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</m:e>
        </m:d>
      </m:oMath>
    </w:p>
    <w:p w14:paraId="09ACA3DC" w14:textId="77777777" w:rsidR="00927476" w:rsidRDefault="00927476" w:rsidP="0056309B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Bestem en forskrift 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>.</w:t>
      </w:r>
    </w:p>
    <w:p w14:paraId="3F16D955" w14:textId="77777777" w:rsidR="00927476" w:rsidRPr="00927476" w:rsidRDefault="00927476" w:rsidP="00927476">
      <w:pPr>
        <w:rPr>
          <w:rFonts w:eastAsiaTheme="minorEastAsia"/>
        </w:rPr>
      </w:pPr>
      <w:r>
        <w:rPr>
          <w:rFonts w:eastAsiaTheme="minorEastAsia"/>
        </w:rPr>
        <w:t xml:space="preserve">En sjette funktion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 w:rsidR="00CB2187">
        <w:rPr>
          <w:rFonts w:eastAsiaTheme="minorEastAsia"/>
        </w:rPr>
        <w:t xml:space="preserve"> er bestemt ved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</w:p>
    <w:p w14:paraId="6A9C645F" w14:textId="77777777" w:rsidR="00927476" w:rsidRDefault="00CB2187" w:rsidP="0056309B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</m:e>
        </m:d>
      </m:oMath>
    </w:p>
    <w:p w14:paraId="0CC39031" w14:textId="77777777" w:rsidR="00CB2187" w:rsidRDefault="00CB2187" w:rsidP="0056309B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Bestem en forskrift 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</w:p>
    <w:p w14:paraId="457F6F0F" w14:textId="77777777" w:rsidR="00BE4B9E" w:rsidRPr="00BE4B9E" w:rsidRDefault="00BE4B9E" w:rsidP="00BE4B9E">
      <w:pPr>
        <w:rPr>
          <w:rFonts w:eastAsiaTheme="minorEastAsia"/>
        </w:rPr>
      </w:pPr>
      <w:r w:rsidRPr="00BE4B9E">
        <w:rPr>
          <w:rFonts w:eastAsiaTheme="minorEastAsia"/>
        </w:rPr>
        <w:t xml:space="preserve">En syvende funktion er bestemt ved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7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</w:p>
    <w:p w14:paraId="44D46253" w14:textId="77777777" w:rsidR="00BE4B9E" w:rsidRDefault="007C6740" w:rsidP="0056309B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7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</m:oMath>
    </w:p>
    <w:p w14:paraId="22CCD5C2" w14:textId="77777777" w:rsidR="007C6740" w:rsidRDefault="007C6740" w:rsidP="0056309B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Bestem en forskrift 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7</m:t>
            </m:r>
          </m:sub>
        </m:sSub>
      </m:oMath>
      <w:r>
        <w:rPr>
          <w:rFonts w:eastAsiaTheme="minorEastAsia"/>
        </w:rPr>
        <w:t>.</w:t>
      </w:r>
    </w:p>
    <w:p w14:paraId="27313185" w14:textId="77777777" w:rsidR="007C6740" w:rsidRDefault="007C6740" w:rsidP="0056309B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7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25457E14" w14:textId="77777777" w:rsidR="007C6740" w:rsidRDefault="007C6740" w:rsidP="0056309B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7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d>
          </m:e>
        </m:d>
      </m:oMath>
      <w:r w:rsidR="006301D2">
        <w:rPr>
          <w:rFonts w:eastAsiaTheme="minorEastAsia"/>
        </w:rPr>
        <w:t>.</w:t>
      </w:r>
    </w:p>
    <w:p w14:paraId="76029908" w14:textId="77777777" w:rsidR="006301D2" w:rsidRDefault="006301D2" w:rsidP="006301D2">
      <w:r>
        <w:rPr>
          <w:rFonts w:eastAsiaTheme="minorEastAsia"/>
          <w:b/>
        </w:rPr>
        <w:lastRenderedPageBreak/>
        <w:t>Opgave 2</w:t>
      </w:r>
      <w:r w:rsidR="00F17EF8">
        <w:rPr>
          <w:rFonts w:eastAsiaTheme="minorEastAsia"/>
          <w:b/>
        </w:rPr>
        <w:t xml:space="preserve"> (uden Nspire)</w:t>
      </w:r>
    </w:p>
    <w:p w14:paraId="5CB5CAF4" w14:textId="33945E86" w:rsidR="006301D2" w:rsidRDefault="006301D2" w:rsidP="006301D2">
      <w:pPr>
        <w:rPr>
          <w:rFonts w:eastAsiaTheme="minorEastAsia"/>
        </w:rPr>
      </w:pPr>
      <w:r>
        <w:t xml:space="preserve">To funktioner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=7x-11</m:t>
        </m:r>
      </m:oMath>
    </w:p>
    <w:p w14:paraId="4537E701" w14:textId="77777777" w:rsidR="006301D2" w:rsidRPr="00D92B42" w:rsidRDefault="006301D2" w:rsidP="006301D2">
      <w:pPr>
        <w:pStyle w:val="Listeafsnit"/>
        <w:numPr>
          <w:ilvl w:val="0"/>
          <w:numId w:val="3"/>
        </w:numPr>
      </w:pPr>
      <w:r>
        <w:t xml:space="preserve">Bestem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e>
        </m:d>
      </m:oMath>
      <w:r w:rsidR="00D92B42">
        <w:rPr>
          <w:rFonts w:eastAsiaTheme="minorEastAsia"/>
        </w:rPr>
        <w:t>.</w:t>
      </w:r>
    </w:p>
    <w:p w14:paraId="0CA5EE94" w14:textId="77777777" w:rsidR="00D92B42" w:rsidRPr="00D92B42" w:rsidRDefault="00D92B42" w:rsidP="006301D2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54BE55BE" w14:textId="77777777" w:rsidR="00D92B42" w:rsidRDefault="00D92B42" w:rsidP="00D92B42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h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-f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</w:p>
    <w:p w14:paraId="24EC39C9" w14:textId="77777777" w:rsidR="00D92B42" w:rsidRPr="00B23554" w:rsidRDefault="00B23554" w:rsidP="006301D2">
      <w:pPr>
        <w:pStyle w:val="Listeafsnit"/>
        <w:numPr>
          <w:ilvl w:val="0"/>
          <w:numId w:val="3"/>
        </w:numPr>
      </w:pPr>
      <w:r>
        <w:t xml:space="preserve">Bestem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</m:oMath>
      <w:r>
        <w:rPr>
          <w:rFonts w:eastAsiaTheme="minorEastAsia"/>
        </w:rPr>
        <w:t>.</w:t>
      </w:r>
    </w:p>
    <w:p w14:paraId="15718CBE" w14:textId="77777777" w:rsidR="00B23554" w:rsidRDefault="00B23554" w:rsidP="00B23554"/>
    <w:p w14:paraId="40311BC2" w14:textId="77777777" w:rsidR="00B23554" w:rsidRDefault="00B23554" w:rsidP="00B23554">
      <w:r>
        <w:rPr>
          <w:b/>
        </w:rPr>
        <w:t>Opgave 3</w:t>
      </w:r>
      <w:r w:rsidR="00F17EF8">
        <w:rPr>
          <w:b/>
        </w:rPr>
        <w:t xml:space="preserve"> (Uden Nspire)</w:t>
      </w:r>
    </w:p>
    <w:p w14:paraId="3702A6F0" w14:textId="77777777" w:rsidR="000B682A" w:rsidRDefault="000B682A" w:rsidP="00B23554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</w:p>
    <w:p w14:paraId="7BCB0745" w14:textId="77777777" w:rsidR="00B23554" w:rsidRPr="000B682A" w:rsidRDefault="000B682A" w:rsidP="000B682A">
      <w:pPr>
        <w:ind w:left="1701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10x+3</m:t>
              </m:r>
            </m:den>
          </m:f>
        </m:oMath>
      </m:oMathPara>
    </w:p>
    <w:p w14:paraId="36E2EA36" w14:textId="77777777" w:rsidR="000B682A" w:rsidRPr="000B682A" w:rsidRDefault="000B682A" w:rsidP="000B682A">
      <w:pPr>
        <w:pStyle w:val="Listeafsnit"/>
        <w:numPr>
          <w:ilvl w:val="0"/>
          <w:numId w:val="4"/>
        </w:numPr>
      </w:pPr>
      <w:r w:rsidRPr="000B682A">
        <w:rPr>
          <w:rFonts w:eastAsiaTheme="minorEastAsia"/>
        </w:rPr>
        <w:t xml:space="preserve">Bestem to funktion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0B682A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, så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3A3FF51B" w14:textId="77777777" w:rsidR="000B682A" w:rsidRPr="00DF24A0" w:rsidRDefault="000B682A" w:rsidP="000B682A">
      <w:pPr>
        <w:pStyle w:val="Listeafsnit"/>
        <w:numPr>
          <w:ilvl w:val="0"/>
          <w:numId w:val="4"/>
        </w:numPr>
      </w:pPr>
      <w:r>
        <w:t xml:space="preserve">Bestem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</m:oMath>
    </w:p>
    <w:p w14:paraId="42AADE55" w14:textId="77777777" w:rsidR="00DF24A0" w:rsidRPr="00DF24A0" w:rsidRDefault="009B0915" w:rsidP="000B682A">
      <w:pPr>
        <w:pStyle w:val="Listeafsnit"/>
        <w:numPr>
          <w:ilvl w:val="0"/>
          <w:numId w:val="4"/>
        </w:num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3279AF47" wp14:editId="0145F6C9">
            <wp:simplePos x="0" y="0"/>
            <wp:positionH relativeFrom="margin">
              <wp:posOffset>3798570</wp:posOffset>
            </wp:positionH>
            <wp:positionV relativeFrom="paragraph">
              <wp:posOffset>295275</wp:posOffset>
            </wp:positionV>
            <wp:extent cx="2318385" cy="3369310"/>
            <wp:effectExtent l="0" t="0" r="5715" b="2540"/>
            <wp:wrapTight wrapText="bothSides">
              <wp:wrapPolygon edited="0">
                <wp:start x="0" y="0"/>
                <wp:lineTo x="0" y="21494"/>
                <wp:lineTo x="21476" y="21494"/>
                <wp:lineTo x="21476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33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4A0"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</m:oMath>
      <w:r w:rsidR="00DF24A0">
        <w:rPr>
          <w:rFonts w:eastAsiaTheme="minorEastAsia"/>
        </w:rPr>
        <w:t>.</w:t>
      </w:r>
    </w:p>
    <w:p w14:paraId="30202E55" w14:textId="77777777" w:rsidR="00DF24A0" w:rsidRPr="00DF24A0" w:rsidRDefault="00DF24A0" w:rsidP="000B682A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</m:oMath>
      <w:r>
        <w:rPr>
          <w:rFonts w:eastAsiaTheme="minorEastAsia"/>
        </w:rPr>
        <w:t>.</w:t>
      </w:r>
    </w:p>
    <w:p w14:paraId="5D9E4958" w14:textId="77777777" w:rsidR="0098651A" w:rsidRDefault="0098651A" w:rsidP="00DF24A0"/>
    <w:p w14:paraId="1C70A656" w14:textId="77777777" w:rsidR="00DF24A0" w:rsidRDefault="0098651A" w:rsidP="00DF24A0">
      <w:r>
        <w:rPr>
          <w:b/>
        </w:rPr>
        <w:t>Opgave 4</w:t>
      </w:r>
      <w:r w:rsidR="00F17EF8">
        <w:rPr>
          <w:b/>
        </w:rPr>
        <w:t xml:space="preserve"> (Uden Nspire)</w:t>
      </w:r>
    </w:p>
    <w:p w14:paraId="28AA0444" w14:textId="77777777" w:rsidR="00DF24A0" w:rsidRDefault="0098651A" w:rsidP="00DF24A0">
      <w:pPr>
        <w:rPr>
          <w:rFonts w:eastAsiaTheme="minorEastAsia"/>
        </w:rPr>
      </w:pPr>
      <w:r>
        <w:t xml:space="preserve">På figuren til højre ses graferne for to funktioner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>.</w:t>
      </w:r>
    </w:p>
    <w:p w14:paraId="1D726212" w14:textId="77777777" w:rsidR="0098651A" w:rsidRPr="0098651A" w:rsidRDefault="0098651A" w:rsidP="0098651A">
      <w:pPr>
        <w:pStyle w:val="Listeafsnit"/>
        <w:numPr>
          <w:ilvl w:val="0"/>
          <w:numId w:val="5"/>
        </w:numPr>
      </w:pPr>
      <w:r>
        <w:t xml:space="preserve">Bestem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·g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</w:p>
    <w:p w14:paraId="48291D50" w14:textId="77777777" w:rsidR="0098651A" w:rsidRPr="009B0915" w:rsidRDefault="0098651A" w:rsidP="0098651A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+g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</m:oMath>
    </w:p>
    <w:p w14:paraId="6C56588E" w14:textId="77777777" w:rsidR="009B0915" w:rsidRPr="009B0915" w:rsidRDefault="009B0915" w:rsidP="0098651A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</w:p>
    <w:p w14:paraId="47903F43" w14:textId="77777777" w:rsidR="009B0915" w:rsidRPr="00413D2E" w:rsidRDefault="009B0915" w:rsidP="0098651A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</w:p>
    <w:p w14:paraId="03D7DAF7" w14:textId="77777777" w:rsidR="00413D2E" w:rsidRDefault="00413D2E" w:rsidP="00413D2E">
      <w:r>
        <w:rPr>
          <w:b/>
        </w:rPr>
        <w:lastRenderedPageBreak/>
        <w:t>Opgave 5</w:t>
      </w:r>
    </w:p>
    <w:p w14:paraId="0AF7DF3F" w14:textId="77777777" w:rsidR="00413D2E" w:rsidRDefault="00413D2E" w:rsidP="00413D2E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=4x+12</m:t>
        </m:r>
      </m:oMath>
    </w:p>
    <w:p w14:paraId="623C1920" w14:textId="77777777" w:rsidR="00413D2E" w:rsidRPr="00BF2B43" w:rsidRDefault="00413D2E" w:rsidP="00413D2E">
      <w:pPr>
        <w:pStyle w:val="Listeafsnit"/>
        <w:numPr>
          <w:ilvl w:val="0"/>
          <w:numId w:val="6"/>
        </w:numPr>
      </w:pPr>
      <w:r>
        <w:t xml:space="preserve">Bestem en forskrift for den inverse funktion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eastAsiaTheme="minorEastAsia"/>
        </w:rPr>
        <w:t>.</w:t>
      </w:r>
    </w:p>
    <w:p w14:paraId="369CC508" w14:textId="77777777" w:rsidR="00413D2E" w:rsidRDefault="00413D2E" w:rsidP="00413D2E"/>
    <w:p w14:paraId="373F86AB" w14:textId="77777777" w:rsidR="00413D2E" w:rsidRDefault="00413D2E" w:rsidP="00413D2E">
      <w:r>
        <w:rPr>
          <w:b/>
        </w:rPr>
        <w:t>Opgave 6</w:t>
      </w:r>
    </w:p>
    <w:p w14:paraId="1B1E21E5" w14:textId="77777777" w:rsidR="00413D2E" w:rsidRDefault="00413D2E" w:rsidP="00413D2E">
      <w:pPr>
        <w:rPr>
          <w:rFonts w:eastAsiaTheme="minorEastAsia"/>
        </w:rPr>
      </w:pPr>
      <w:r>
        <w:t xml:space="preserve">På grafen for en funktion </w:t>
      </w:r>
      <m:oMath>
        <m:r>
          <w:rPr>
            <w:rFonts w:ascii="Cambria Math" w:hAnsi="Cambria Math"/>
          </w:rPr>
          <m:t>f</m:t>
        </m:r>
      </m:oMath>
      <w:r>
        <w:t xml:space="preserve"> ligger punkter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2, 5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6, 8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R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10,10</m:t>
            </m:r>
          </m:e>
        </m:d>
      </m:oMath>
      <w:r>
        <w:rPr>
          <w:rFonts w:eastAsiaTheme="minorEastAsia"/>
        </w:rPr>
        <w:t>.</w:t>
      </w:r>
    </w:p>
    <w:p w14:paraId="6E070483" w14:textId="77777777" w:rsidR="00413D2E" w:rsidRPr="00837819" w:rsidRDefault="00413D2E" w:rsidP="00413D2E">
      <w:pPr>
        <w:pStyle w:val="Listeafsnit"/>
        <w:numPr>
          <w:ilvl w:val="0"/>
          <w:numId w:val="7"/>
        </w:numPr>
      </w:pPr>
      <w:r>
        <w:t xml:space="preserve">Angiv tre punkter som ligger på grafen for den inverse funktion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eastAsiaTheme="minorEastAsia"/>
        </w:rPr>
        <w:t>.</w:t>
      </w:r>
    </w:p>
    <w:p w14:paraId="1E4509E2" w14:textId="77777777" w:rsidR="00413D2E" w:rsidRDefault="00413D2E" w:rsidP="00413D2E"/>
    <w:p w14:paraId="5998D2FB" w14:textId="77777777" w:rsidR="00413D2E" w:rsidRDefault="00413D2E" w:rsidP="00413D2E">
      <w:r>
        <w:rPr>
          <w:b/>
        </w:rPr>
        <w:t>Opgave 7</w:t>
      </w:r>
    </w:p>
    <w:p w14:paraId="56E2C3A5" w14:textId="77777777" w:rsidR="00413D2E" w:rsidRDefault="00413D2E" w:rsidP="00413D2E">
      <w:pPr>
        <w:rPr>
          <w:rFonts w:eastAsiaTheme="minorEastAsia"/>
        </w:rPr>
      </w:pPr>
      <w:r>
        <w:t xml:space="preserve">For 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og dens inverse funktion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>
        <w:rPr>
          <w:rFonts w:eastAsiaTheme="minorEastAsia"/>
        </w:rPr>
        <w:t xml:space="preserve"> gælder følgende tabel. Udfyld de tomme felter: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45"/>
        <w:gridCol w:w="1063"/>
        <w:gridCol w:w="1063"/>
        <w:gridCol w:w="1063"/>
        <w:gridCol w:w="1064"/>
        <w:gridCol w:w="1102"/>
        <w:gridCol w:w="1064"/>
        <w:gridCol w:w="1064"/>
      </w:tblGrid>
      <w:tr w:rsidR="00413D2E" w14:paraId="6D0BB162" w14:textId="77777777" w:rsidTr="002077BD">
        <w:tc>
          <w:tcPr>
            <w:tcW w:w="1145" w:type="dxa"/>
          </w:tcPr>
          <w:p w14:paraId="54787053" w14:textId="77777777" w:rsidR="00413D2E" w:rsidRDefault="00413D2E" w:rsidP="002077BD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063" w:type="dxa"/>
          </w:tcPr>
          <w:p w14:paraId="2B7A02C2" w14:textId="77777777" w:rsidR="00413D2E" w:rsidRDefault="00413D2E" w:rsidP="002077BD"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063" w:type="dxa"/>
          </w:tcPr>
          <w:p w14:paraId="02C8A7D1" w14:textId="77777777" w:rsidR="00413D2E" w:rsidRDefault="00413D2E" w:rsidP="002077BD"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1063" w:type="dxa"/>
          </w:tcPr>
          <w:p w14:paraId="66DAC082" w14:textId="77777777" w:rsidR="00413D2E" w:rsidRDefault="00413D2E" w:rsidP="002077BD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064" w:type="dxa"/>
          </w:tcPr>
          <w:p w14:paraId="71183549" w14:textId="77777777" w:rsidR="00413D2E" w:rsidRDefault="00413D2E" w:rsidP="002077BD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102" w:type="dxa"/>
          </w:tcPr>
          <w:p w14:paraId="48C11E3E" w14:textId="77777777" w:rsidR="00413D2E" w:rsidRDefault="00413D2E" w:rsidP="002077BD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064" w:type="dxa"/>
          </w:tcPr>
          <w:p w14:paraId="33B1F994" w14:textId="77777777" w:rsidR="00413D2E" w:rsidRDefault="00413D2E" w:rsidP="002077BD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064" w:type="dxa"/>
          </w:tcPr>
          <w:p w14:paraId="4DC0806D" w14:textId="77777777" w:rsidR="00413D2E" w:rsidRDefault="00413D2E" w:rsidP="002077BD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413D2E" w14:paraId="0A3502E2" w14:textId="77777777" w:rsidTr="002077BD">
        <w:tc>
          <w:tcPr>
            <w:tcW w:w="1145" w:type="dxa"/>
          </w:tcPr>
          <w:p w14:paraId="74A0E9FE" w14:textId="77777777" w:rsidR="00413D2E" w:rsidRDefault="00413D2E" w:rsidP="002077BD"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1063" w:type="dxa"/>
          </w:tcPr>
          <w:p w14:paraId="5C3DBCF8" w14:textId="77777777" w:rsidR="00413D2E" w:rsidRDefault="00413D2E" w:rsidP="002077BD"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  <w:tc>
          <w:tcPr>
            <w:tcW w:w="1063" w:type="dxa"/>
          </w:tcPr>
          <w:p w14:paraId="47874E22" w14:textId="77777777" w:rsidR="00413D2E" w:rsidRDefault="00413D2E" w:rsidP="002077BD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063" w:type="dxa"/>
          </w:tcPr>
          <w:p w14:paraId="2CCD589A" w14:textId="77777777" w:rsidR="00413D2E" w:rsidRDefault="00413D2E" w:rsidP="002077BD"/>
        </w:tc>
        <w:tc>
          <w:tcPr>
            <w:tcW w:w="1064" w:type="dxa"/>
          </w:tcPr>
          <w:p w14:paraId="5CCCD526" w14:textId="77777777" w:rsidR="00413D2E" w:rsidRDefault="00413D2E" w:rsidP="002077BD"/>
        </w:tc>
        <w:tc>
          <w:tcPr>
            <w:tcW w:w="1102" w:type="dxa"/>
          </w:tcPr>
          <w:p w14:paraId="3919FE67" w14:textId="77777777" w:rsidR="00413D2E" w:rsidRDefault="00413D2E" w:rsidP="002077BD">
            <m:oMathPara>
              <m:oMath>
                <m:r>
                  <w:rPr>
                    <w:rFonts w:ascii="Cambria Math" w:hAnsi="Cambria Math"/>
                  </w:rPr>
                  <m:t>-1,5</m:t>
                </m:r>
              </m:oMath>
            </m:oMathPara>
          </w:p>
        </w:tc>
        <w:tc>
          <w:tcPr>
            <w:tcW w:w="1064" w:type="dxa"/>
          </w:tcPr>
          <w:p w14:paraId="354188F7" w14:textId="77777777" w:rsidR="00413D2E" w:rsidRDefault="00413D2E" w:rsidP="002077BD"/>
        </w:tc>
        <w:tc>
          <w:tcPr>
            <w:tcW w:w="1064" w:type="dxa"/>
          </w:tcPr>
          <w:p w14:paraId="2E303383" w14:textId="77777777" w:rsidR="00413D2E" w:rsidRDefault="00413D2E" w:rsidP="002077BD">
            <m:oMathPara>
              <m:oMath>
                <m:r>
                  <w:rPr>
                    <w:rFonts w:ascii="Cambria Math" w:hAnsi="Cambria Math"/>
                  </w:rPr>
                  <m:t>-2,5</m:t>
                </m:r>
              </m:oMath>
            </m:oMathPara>
          </w:p>
        </w:tc>
      </w:tr>
      <w:tr w:rsidR="00413D2E" w14:paraId="65D29F3D" w14:textId="77777777" w:rsidTr="002077BD">
        <w:tc>
          <w:tcPr>
            <w:tcW w:w="1145" w:type="dxa"/>
          </w:tcPr>
          <w:p w14:paraId="2EBC46DC" w14:textId="77777777" w:rsidR="00413D2E" w:rsidRDefault="00000000" w:rsidP="002077BD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063" w:type="dxa"/>
          </w:tcPr>
          <w:p w14:paraId="07F72697" w14:textId="77777777" w:rsidR="00413D2E" w:rsidRDefault="00413D2E" w:rsidP="002077BD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063" w:type="dxa"/>
          </w:tcPr>
          <w:p w14:paraId="2F9018F7" w14:textId="77777777" w:rsidR="00413D2E" w:rsidRDefault="00413D2E" w:rsidP="002077BD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063" w:type="dxa"/>
          </w:tcPr>
          <w:p w14:paraId="461A98B7" w14:textId="77777777" w:rsidR="00413D2E" w:rsidRDefault="00413D2E" w:rsidP="002077BD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064" w:type="dxa"/>
          </w:tcPr>
          <w:p w14:paraId="05618E48" w14:textId="77777777" w:rsidR="00413D2E" w:rsidRDefault="00413D2E" w:rsidP="002077BD">
            <m:oMathPara>
              <m:oMath>
                <m:r>
                  <w:rPr>
                    <w:rFonts w:ascii="Cambria Math" w:hAnsi="Cambria Math"/>
                  </w:rPr>
                  <m:t>-0,5</m:t>
                </m:r>
              </m:oMath>
            </m:oMathPara>
          </w:p>
        </w:tc>
        <w:tc>
          <w:tcPr>
            <w:tcW w:w="1102" w:type="dxa"/>
          </w:tcPr>
          <w:p w14:paraId="0A9C25EB" w14:textId="77777777" w:rsidR="00413D2E" w:rsidRDefault="00413D2E" w:rsidP="002077BD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064" w:type="dxa"/>
          </w:tcPr>
          <w:p w14:paraId="23675FF8" w14:textId="77777777" w:rsidR="00413D2E" w:rsidRDefault="00413D2E" w:rsidP="002077BD">
            <m:oMathPara>
              <m:oMath>
                <m:r>
                  <w:rPr>
                    <w:rFonts w:ascii="Cambria Math" w:hAnsi="Cambria Math"/>
                  </w:rPr>
                  <m:t>-1,6</m:t>
                </m:r>
              </m:oMath>
            </m:oMathPara>
          </w:p>
        </w:tc>
        <w:tc>
          <w:tcPr>
            <w:tcW w:w="1064" w:type="dxa"/>
          </w:tcPr>
          <w:p w14:paraId="4FD97E64" w14:textId="77777777" w:rsidR="00413D2E" w:rsidRDefault="00413D2E" w:rsidP="002077BD"/>
        </w:tc>
      </w:tr>
    </w:tbl>
    <w:p w14:paraId="5C33C9FD" w14:textId="77777777" w:rsidR="00413D2E" w:rsidRDefault="00413D2E" w:rsidP="00413D2E"/>
    <w:p w14:paraId="49D8DF27" w14:textId="77777777" w:rsidR="00413D2E" w:rsidRDefault="00413D2E" w:rsidP="00413D2E">
      <w:r>
        <w:rPr>
          <w:b/>
        </w:rPr>
        <w:t>Opgave 8</w:t>
      </w:r>
    </w:p>
    <w:p w14:paraId="1FF5B8C1" w14:textId="77777777" w:rsidR="00413D2E" w:rsidRDefault="00413D2E" w:rsidP="00413D2E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+20</m:t>
            </m:r>
          </m:e>
        </m:rad>
      </m:oMath>
    </w:p>
    <w:p w14:paraId="30BD98EF" w14:textId="77777777" w:rsidR="00413D2E" w:rsidRPr="006B645F" w:rsidRDefault="00413D2E" w:rsidP="00413D2E">
      <w:pPr>
        <w:pStyle w:val="Listeafsnit"/>
        <w:numPr>
          <w:ilvl w:val="0"/>
          <w:numId w:val="8"/>
        </w:numPr>
      </w:pPr>
      <w:r>
        <w:t xml:space="preserve">Bestem en forskrift for den inverse funktion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eastAsiaTheme="minorEastAsia"/>
        </w:rPr>
        <w:t>.</w:t>
      </w:r>
    </w:p>
    <w:p w14:paraId="74A0D3F9" w14:textId="77777777" w:rsidR="00413D2E" w:rsidRPr="00FD3CD4" w:rsidRDefault="00413D2E" w:rsidP="00413D2E">
      <w:pPr>
        <w:pStyle w:val="Listeafsnit"/>
        <w:numPr>
          <w:ilvl w:val="0"/>
          <w:numId w:val="8"/>
        </w:numPr>
      </w:pPr>
      <w:r>
        <w:rPr>
          <w:rFonts w:eastAsiaTheme="minorEastAsia"/>
        </w:rPr>
        <w:t xml:space="preserve">Tegn graferne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>
        <w:rPr>
          <w:rFonts w:eastAsiaTheme="minorEastAsia"/>
        </w:rPr>
        <w:t xml:space="preserve"> i samme koordinatsystem, sammen med linjen </w:t>
      </w:r>
      <m:oMath>
        <m:r>
          <w:rPr>
            <w:rFonts w:ascii="Cambria Math" w:eastAsiaTheme="minorEastAsia" w:hAnsi="Cambria Math"/>
          </w:rPr>
          <m:t>y=x</m:t>
        </m:r>
      </m:oMath>
      <w:r>
        <w:rPr>
          <w:rFonts w:eastAsiaTheme="minorEastAsia"/>
        </w:rPr>
        <w:t>.</w:t>
      </w:r>
    </w:p>
    <w:p w14:paraId="58F0FEC7" w14:textId="77777777" w:rsidR="00413D2E" w:rsidRDefault="00413D2E" w:rsidP="00413D2E"/>
    <w:p w14:paraId="306AF3EE" w14:textId="77777777" w:rsidR="00413D2E" w:rsidRDefault="00413D2E" w:rsidP="00413D2E"/>
    <w:p w14:paraId="121CD0EC" w14:textId="77777777" w:rsidR="00413D2E" w:rsidRDefault="00413D2E" w:rsidP="00413D2E">
      <w:r>
        <w:rPr>
          <w:noProof/>
          <w:lang w:eastAsia="da-DK"/>
        </w:rPr>
        <w:lastRenderedPageBreak/>
        <w:drawing>
          <wp:anchor distT="0" distB="0" distL="114300" distR="114300" simplePos="0" relativeHeight="251660288" behindDoc="1" locked="0" layoutInCell="1" allowOverlap="1" wp14:anchorId="74193523" wp14:editId="061881CC">
            <wp:simplePos x="0" y="0"/>
            <wp:positionH relativeFrom="margin">
              <wp:posOffset>2139950</wp:posOffset>
            </wp:positionH>
            <wp:positionV relativeFrom="paragraph">
              <wp:posOffset>7620</wp:posOffset>
            </wp:positionV>
            <wp:extent cx="3974465" cy="2567940"/>
            <wp:effectExtent l="0" t="0" r="6985" b="3810"/>
            <wp:wrapTight wrapText="bothSides">
              <wp:wrapPolygon edited="0">
                <wp:start x="0" y="0"/>
                <wp:lineTo x="0" y="21472"/>
                <wp:lineTo x="21534" y="21472"/>
                <wp:lineTo x="21534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Opgave 9</w:t>
      </w:r>
    </w:p>
    <w:p w14:paraId="7687B0F1" w14:textId="77777777" w:rsidR="00413D2E" w:rsidRDefault="00413D2E" w:rsidP="00413D2E">
      <w:pPr>
        <w:rPr>
          <w:rFonts w:eastAsiaTheme="minorEastAsia"/>
        </w:rPr>
      </w:pPr>
      <w:r>
        <w:t xml:space="preserve">På figuren til højre er tegnet grafen for en lineær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4E9C0B21" w14:textId="77777777" w:rsidR="00413D2E" w:rsidRDefault="00413D2E" w:rsidP="00413D2E">
      <w:pPr>
        <w:pStyle w:val="Listeafsnit"/>
        <w:numPr>
          <w:ilvl w:val="0"/>
          <w:numId w:val="10"/>
        </w:numPr>
      </w:pPr>
      <w:r>
        <w:t xml:space="preserve">Tegn grafen for den inverse funktion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Pr="00C35ACC">
        <w:rPr>
          <w:rFonts w:eastAsiaTheme="minorEastAsia"/>
        </w:rPr>
        <w:t xml:space="preserve"> i samme koordinatsystem.</w:t>
      </w:r>
    </w:p>
    <w:p w14:paraId="5363DB50" w14:textId="77777777" w:rsidR="00413D2E" w:rsidRDefault="00413D2E" w:rsidP="00413D2E"/>
    <w:p w14:paraId="38E15C3D" w14:textId="77777777" w:rsidR="00413D2E" w:rsidRDefault="00413D2E" w:rsidP="00413D2E"/>
    <w:p w14:paraId="389C5146" w14:textId="77777777" w:rsidR="00413D2E" w:rsidRPr="00F25FAA" w:rsidRDefault="00413D2E" w:rsidP="00413D2E"/>
    <w:p w14:paraId="5FE6BE59" w14:textId="77777777" w:rsidR="00413D2E" w:rsidRDefault="00413D2E" w:rsidP="00413D2E">
      <w:pPr>
        <w:rPr>
          <w:b/>
        </w:rPr>
      </w:pPr>
      <w:r>
        <w:rPr>
          <w:b/>
        </w:rPr>
        <w:t>Opgave 10</w:t>
      </w:r>
    </w:p>
    <w:p w14:paraId="322146F5" w14:textId="77777777" w:rsidR="00413D2E" w:rsidRPr="009513ED" w:rsidRDefault="00413D2E" w:rsidP="00413D2E">
      <w:r>
        <w:t xml:space="preserve">Grafen for 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tegnet på figuren herunder.</w:t>
      </w:r>
    </w:p>
    <w:p w14:paraId="41ABEAB0" w14:textId="77777777" w:rsidR="00413D2E" w:rsidRDefault="00413D2E" w:rsidP="00413D2E">
      <w:r>
        <w:rPr>
          <w:noProof/>
          <w:lang w:eastAsia="da-DK"/>
        </w:rPr>
        <w:drawing>
          <wp:inline distT="0" distB="0" distL="0" distR="0" wp14:anchorId="75381459" wp14:editId="03717EBD">
            <wp:extent cx="5417820" cy="355092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738ED" w14:textId="77777777" w:rsidR="00413D2E" w:rsidRPr="00BD187F" w:rsidRDefault="00413D2E" w:rsidP="00413D2E">
      <w:pPr>
        <w:pStyle w:val="Listeafsnit"/>
        <w:numPr>
          <w:ilvl w:val="0"/>
          <w:numId w:val="9"/>
        </w:numPr>
      </w:pPr>
      <w:r>
        <w:t xml:space="preserve">Tegn en skitse af grafen for den inverse funktion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eastAsiaTheme="minorEastAsia"/>
        </w:rPr>
        <w:t xml:space="preserve"> i samme koordinatsystem.</w:t>
      </w:r>
    </w:p>
    <w:p w14:paraId="5C2FD7E1" w14:textId="77777777" w:rsidR="00413D2E" w:rsidRPr="0098651A" w:rsidRDefault="00413D2E" w:rsidP="00413D2E"/>
    <w:sectPr w:rsidR="00413D2E" w:rsidRPr="0098651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44B4"/>
    <w:multiLevelType w:val="hybridMultilevel"/>
    <w:tmpl w:val="C7D83A4C"/>
    <w:lvl w:ilvl="0" w:tplc="AC6C5F1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620AB"/>
    <w:multiLevelType w:val="hybridMultilevel"/>
    <w:tmpl w:val="9EEA2444"/>
    <w:lvl w:ilvl="0" w:tplc="78C0029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C10161"/>
    <w:multiLevelType w:val="hybridMultilevel"/>
    <w:tmpl w:val="C2548F30"/>
    <w:lvl w:ilvl="0" w:tplc="C3F4F2A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B74794"/>
    <w:multiLevelType w:val="hybridMultilevel"/>
    <w:tmpl w:val="4DFAFF5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A525B0"/>
    <w:multiLevelType w:val="hybridMultilevel"/>
    <w:tmpl w:val="1DACCBA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EF0CBD"/>
    <w:multiLevelType w:val="hybridMultilevel"/>
    <w:tmpl w:val="61EAB588"/>
    <w:lvl w:ilvl="0" w:tplc="4862445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9F56DE"/>
    <w:multiLevelType w:val="hybridMultilevel"/>
    <w:tmpl w:val="88906CF4"/>
    <w:lvl w:ilvl="0" w:tplc="773CD27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B41453"/>
    <w:multiLevelType w:val="hybridMultilevel"/>
    <w:tmpl w:val="5282CF58"/>
    <w:lvl w:ilvl="0" w:tplc="1D1C1A3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F65E88"/>
    <w:multiLevelType w:val="hybridMultilevel"/>
    <w:tmpl w:val="A96C3FC0"/>
    <w:lvl w:ilvl="0" w:tplc="4C9A40F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A45488"/>
    <w:multiLevelType w:val="hybridMultilevel"/>
    <w:tmpl w:val="0D9EC7A8"/>
    <w:lvl w:ilvl="0" w:tplc="2A3E105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1754405">
    <w:abstractNumId w:val="0"/>
  </w:num>
  <w:num w:numId="2" w16cid:durableId="1505126512">
    <w:abstractNumId w:val="4"/>
  </w:num>
  <w:num w:numId="3" w16cid:durableId="805318102">
    <w:abstractNumId w:val="9"/>
  </w:num>
  <w:num w:numId="4" w16cid:durableId="1862476878">
    <w:abstractNumId w:val="8"/>
  </w:num>
  <w:num w:numId="5" w16cid:durableId="1865054194">
    <w:abstractNumId w:val="5"/>
  </w:num>
  <w:num w:numId="6" w16cid:durableId="1164978514">
    <w:abstractNumId w:val="7"/>
  </w:num>
  <w:num w:numId="7" w16cid:durableId="2086414752">
    <w:abstractNumId w:val="1"/>
  </w:num>
  <w:num w:numId="8" w16cid:durableId="985009327">
    <w:abstractNumId w:val="6"/>
  </w:num>
  <w:num w:numId="9" w16cid:durableId="658467046">
    <w:abstractNumId w:val="3"/>
  </w:num>
  <w:num w:numId="10" w16cid:durableId="791704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17B"/>
    <w:rsid w:val="000113C7"/>
    <w:rsid w:val="0005187E"/>
    <w:rsid w:val="00074C2E"/>
    <w:rsid w:val="000B682A"/>
    <w:rsid w:val="000E796A"/>
    <w:rsid w:val="00101272"/>
    <w:rsid w:val="0013339D"/>
    <w:rsid w:val="00175B7C"/>
    <w:rsid w:val="001B7629"/>
    <w:rsid w:val="001E003C"/>
    <w:rsid w:val="002043C1"/>
    <w:rsid w:val="00211647"/>
    <w:rsid w:val="00254C46"/>
    <w:rsid w:val="00286FC5"/>
    <w:rsid w:val="002A2114"/>
    <w:rsid w:val="002D2CAC"/>
    <w:rsid w:val="00322A41"/>
    <w:rsid w:val="0039122E"/>
    <w:rsid w:val="00413D2E"/>
    <w:rsid w:val="004B1629"/>
    <w:rsid w:val="004C0D7A"/>
    <w:rsid w:val="0052761F"/>
    <w:rsid w:val="0055334D"/>
    <w:rsid w:val="0056309B"/>
    <w:rsid w:val="005B7F87"/>
    <w:rsid w:val="005E18D0"/>
    <w:rsid w:val="006301D2"/>
    <w:rsid w:val="00637E7C"/>
    <w:rsid w:val="00693E1E"/>
    <w:rsid w:val="006D3DA1"/>
    <w:rsid w:val="006F4A23"/>
    <w:rsid w:val="00730322"/>
    <w:rsid w:val="00744AA1"/>
    <w:rsid w:val="0078036D"/>
    <w:rsid w:val="00781369"/>
    <w:rsid w:val="007A102A"/>
    <w:rsid w:val="007B69F1"/>
    <w:rsid w:val="007C6740"/>
    <w:rsid w:val="007F4CDA"/>
    <w:rsid w:val="00814D4F"/>
    <w:rsid w:val="00816F96"/>
    <w:rsid w:val="00860009"/>
    <w:rsid w:val="0086083D"/>
    <w:rsid w:val="008920FA"/>
    <w:rsid w:val="008B5573"/>
    <w:rsid w:val="008E5A08"/>
    <w:rsid w:val="00901A9E"/>
    <w:rsid w:val="0091317B"/>
    <w:rsid w:val="00927476"/>
    <w:rsid w:val="00970BC1"/>
    <w:rsid w:val="009740D4"/>
    <w:rsid w:val="0098651A"/>
    <w:rsid w:val="009B0915"/>
    <w:rsid w:val="009E5181"/>
    <w:rsid w:val="009F3822"/>
    <w:rsid w:val="009F7EB1"/>
    <w:rsid w:val="00A04379"/>
    <w:rsid w:val="00A60DB4"/>
    <w:rsid w:val="00A80C25"/>
    <w:rsid w:val="00B06C98"/>
    <w:rsid w:val="00B209DE"/>
    <w:rsid w:val="00B23554"/>
    <w:rsid w:val="00B624AE"/>
    <w:rsid w:val="00B9360D"/>
    <w:rsid w:val="00B9498C"/>
    <w:rsid w:val="00B97EDC"/>
    <w:rsid w:val="00BE319B"/>
    <w:rsid w:val="00BE4B9E"/>
    <w:rsid w:val="00BE6113"/>
    <w:rsid w:val="00C15F7B"/>
    <w:rsid w:val="00C32BA6"/>
    <w:rsid w:val="00C463F4"/>
    <w:rsid w:val="00C56310"/>
    <w:rsid w:val="00CB2187"/>
    <w:rsid w:val="00CE79B4"/>
    <w:rsid w:val="00D1436B"/>
    <w:rsid w:val="00D17FD4"/>
    <w:rsid w:val="00D72461"/>
    <w:rsid w:val="00D8798A"/>
    <w:rsid w:val="00D92B42"/>
    <w:rsid w:val="00DB3DDC"/>
    <w:rsid w:val="00DC0CAC"/>
    <w:rsid w:val="00DF24A0"/>
    <w:rsid w:val="00DF3B8E"/>
    <w:rsid w:val="00E07E99"/>
    <w:rsid w:val="00E108EF"/>
    <w:rsid w:val="00E1170F"/>
    <w:rsid w:val="00E62E09"/>
    <w:rsid w:val="00EB615F"/>
    <w:rsid w:val="00EC132C"/>
    <w:rsid w:val="00ED33D4"/>
    <w:rsid w:val="00EF02EF"/>
    <w:rsid w:val="00F17EF8"/>
    <w:rsid w:val="00F34AEE"/>
    <w:rsid w:val="00F41916"/>
    <w:rsid w:val="00F75E3F"/>
    <w:rsid w:val="00F944C5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9202"/>
  <w15:chartTrackingRefBased/>
  <w15:docId w15:val="{935B6938-3834-41B0-B03D-F4C99973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91317B"/>
    <w:rPr>
      <w:color w:val="808080"/>
    </w:rPr>
  </w:style>
  <w:style w:type="table" w:styleId="Tabel-Gitter">
    <w:name w:val="Table Grid"/>
    <w:basedOn w:val="Tabel-Normal"/>
    <w:uiPriority w:val="39"/>
    <w:rsid w:val="0041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317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4</cp:revision>
  <cp:lastPrinted>2023-02-28T07:11:00Z</cp:lastPrinted>
  <dcterms:created xsi:type="dcterms:W3CDTF">2023-02-27T11:08:00Z</dcterms:created>
  <dcterms:modified xsi:type="dcterms:W3CDTF">2023-02-28T08:20:00Z</dcterms:modified>
</cp:coreProperties>
</file>