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C139" w14:textId="13AFA95C" w:rsidR="00B500C3" w:rsidRDefault="00B500C3" w:rsidP="00AE40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  <w:t>Ebbe Skammelsøn (folkevisen)</w:t>
      </w:r>
    </w:p>
    <w:p w14:paraId="5500EA97" w14:textId="64D30A6D" w:rsidR="00071ADF" w:rsidRDefault="00000000" w:rsidP="00AE40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</w:pPr>
      <w:hyperlink r:id="rId7" w:history="1">
        <w:proofErr w:type="spellStart"/>
        <w:r w:rsidR="00071ADF">
          <w:rPr>
            <w:rStyle w:val="Hyperlink"/>
          </w:rPr>
          <w:t>Rather</w:t>
        </w:r>
        <w:proofErr w:type="spellEnd"/>
        <w:r w:rsidR="00071ADF">
          <w:rPr>
            <w:rStyle w:val="Hyperlink"/>
          </w:rPr>
          <w:t xml:space="preserve"> Homemade </w:t>
        </w:r>
        <w:proofErr w:type="spellStart"/>
        <w:r w:rsidR="00071ADF">
          <w:rPr>
            <w:rStyle w:val="Hyperlink"/>
          </w:rPr>
          <w:t>Productions</w:t>
        </w:r>
        <w:proofErr w:type="spellEnd"/>
        <w:r w:rsidR="00071ADF">
          <w:rPr>
            <w:rStyle w:val="Hyperlink"/>
          </w:rPr>
          <w:t>: Ebbe Skammelsen - Hvad fanden skal det nu betyde? - YouTube</w:t>
        </w:r>
      </w:hyperlink>
    </w:p>
    <w:p w14:paraId="649408C8" w14:textId="77777777" w:rsidR="00B90261" w:rsidRPr="00B90261" w:rsidRDefault="00B90261" w:rsidP="00AE40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da-DK"/>
        </w:rPr>
      </w:pPr>
    </w:p>
    <w:p w14:paraId="295C6659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Skammel bor i Ty,</w:t>
      </w:r>
    </w:p>
    <w:p w14:paraId="58CF387A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både rig og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øvert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kåd;</w:t>
      </w:r>
    </w:p>
    <w:p w14:paraId="20B6797D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så høviske haver han sønner fem,</w:t>
      </w:r>
    </w:p>
    <w:p w14:paraId="135F69BC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de to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for’s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ilde ad.</w:t>
      </w:r>
    </w:p>
    <w:p w14:paraId="4E68030C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i/>
          <w:iCs/>
          <w:sz w:val="20"/>
          <w:szCs w:val="20"/>
          <w:lang w:eastAsia="da-DK"/>
        </w:rPr>
        <w:t>Fordi de træder Ebbe Skammelsøn</w:t>
      </w:r>
    </w:p>
    <w:p w14:paraId="0749D494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i/>
          <w:iCs/>
          <w:sz w:val="20"/>
          <w:szCs w:val="20"/>
          <w:lang w:eastAsia="da-DK"/>
        </w:rPr>
        <w:t>                              så mangen sti vild.</w:t>
      </w:r>
    </w:p>
    <w:p w14:paraId="366CF6DA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0D46CECF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Ebbe han tjener i konningens gård</w:t>
      </w:r>
    </w:p>
    <w:p w14:paraId="707884DB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både for guld og fæ;</w:t>
      </w:r>
    </w:p>
    <w:p w14:paraId="5A8DC576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Peder hans broder lader bygge et skib,</w:t>
      </w:r>
    </w:p>
    <w:p w14:paraId="0BDD1C1C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han rejser op i sejltræ.</w:t>
      </w:r>
    </w:p>
    <w:p w14:paraId="3C8C024A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6240997D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Midt udi den gården</w:t>
      </w:r>
    </w:p>
    <w:p w14:paraId="634D2A9F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der aksler han sin skind;</w:t>
      </w:r>
    </w:p>
    <w:p w14:paraId="22690A47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og så går han i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højeloft</w:t>
      </w:r>
      <w:proofErr w:type="spellEnd"/>
    </w:p>
    <w:p w14:paraId="32BC0A94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lastRenderedPageBreak/>
        <w:t xml:space="preserve">for jomfru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Lucelille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ind.</w:t>
      </w:r>
    </w:p>
    <w:p w14:paraId="72EE9FDC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4777C1CB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“Hil sidder I, jomfru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Lucelille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,</w:t>
      </w:r>
    </w:p>
    <w:p w14:paraId="585260C9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I syr hr. Ebbe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klæ’r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;</w:t>
      </w:r>
    </w:p>
    <w:p w14:paraId="6B57E944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hr. Ebbe tjener i konningens gård,</w:t>
      </w:r>
    </w:p>
    <w:p w14:paraId="269CC546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han spotter eder og hæder.”</w:t>
      </w:r>
    </w:p>
    <w:p w14:paraId="6748D3BC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6FEFD42C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Det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svared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jomfru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Lucelille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,</w:t>
      </w:r>
    </w:p>
    <w:p w14:paraId="5EAB8602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og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svared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hun for sig:</w:t>
      </w:r>
    </w:p>
    <w:p w14:paraId="7540D576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“Han spotter ingen stolt jomfru,</w:t>
      </w:r>
    </w:p>
    <w:p w14:paraId="534A0ECB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end halve sider mig.”</w:t>
      </w:r>
    </w:p>
    <w:p w14:paraId="1FB39EE7" w14:textId="44564310" w:rsidR="00B90261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726461B3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Svared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det jomfru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Lucelille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,</w:t>
      </w:r>
    </w:p>
    <w:p w14:paraId="1004FE8D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og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svared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hun for sig:</w:t>
      </w:r>
    </w:p>
    <w:p w14:paraId="2AA617B4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“Halve mere skade får I deraf,</w:t>
      </w:r>
    </w:p>
    <w:p w14:paraId="40E81BDF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end jeg venter mig.”</w:t>
      </w:r>
    </w:p>
    <w:p w14:paraId="23821ECB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51E410FC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Hør I det, jomfru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Lucelille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,</w:t>
      </w:r>
    </w:p>
    <w:p w14:paraId="356C7913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lastRenderedPageBreak/>
        <w:t>giver Peder eders tro!</w:t>
      </w:r>
    </w:p>
    <w:p w14:paraId="1D6DAC77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Det vil jeg for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sandingen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sige,</w:t>
      </w:r>
    </w:p>
    <w:p w14:paraId="137E0D8D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det døde Ebbe i fjor!”</w:t>
      </w:r>
    </w:p>
    <w:p w14:paraId="65DA962A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0DBFAF17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Drukke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de det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fæstensøl</w:t>
      </w:r>
      <w:proofErr w:type="spellEnd"/>
    </w:p>
    <w:p w14:paraId="0DACB311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og end den samme nat,</w:t>
      </w:r>
    </w:p>
    <w:p w14:paraId="355E3F03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brylluppet end før månedsdag,</w:t>
      </w:r>
    </w:p>
    <w:p w14:paraId="7BA41387" w14:textId="3C578FC2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de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rådte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det i</w:t>
      </w:r>
      <w:r w:rsidR="00EC519E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</w:t>
      </w: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så brat.</w:t>
      </w:r>
    </w:p>
    <w:p w14:paraId="13768443" w14:textId="77777777" w:rsidR="00B90261" w:rsidRPr="00DC69B0" w:rsidRDefault="00B90261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</w:p>
    <w:p w14:paraId="47742041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Det var Ebbe Skammelsøn,</w:t>
      </w:r>
    </w:p>
    <w:p w14:paraId="4D063E45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han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vågned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om midjenat;</w:t>
      </w:r>
    </w:p>
    <w:p w14:paraId="038FC30C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og siger han sin næsten svend</w:t>
      </w:r>
    </w:p>
    <w:p w14:paraId="3D3A5F01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af sin drøm så brat.</w:t>
      </w:r>
    </w:p>
    <w:p w14:paraId="035B7352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6663CEFA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“Mig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tott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’, at min stenstue</w:t>
      </w:r>
    </w:p>
    <w:p w14:paraId="1E0843E2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stod al i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lysen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lue!</w:t>
      </w:r>
    </w:p>
    <w:p w14:paraId="3E2100A1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der brændt’ inde min kære moder</w:t>
      </w:r>
    </w:p>
    <w:p w14:paraId="1321FDED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og så min skønne jomfru.”</w:t>
      </w:r>
    </w:p>
    <w:p w14:paraId="1A1733FC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lastRenderedPageBreak/>
        <w:t> </w:t>
      </w:r>
    </w:p>
    <w:p w14:paraId="0731F795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“Det I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tott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’, eders stenstue</w:t>
      </w:r>
    </w:p>
    <w:p w14:paraId="22F3C8FA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stod al i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røden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glød:</w:t>
      </w:r>
    </w:p>
    <w:p w14:paraId="7D71DAFC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det er: Peder, eder broder,</w:t>
      </w:r>
    </w:p>
    <w:p w14:paraId="13EAF048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har bryllup med eders fæstemø.”</w:t>
      </w:r>
    </w:p>
    <w:p w14:paraId="06143E00" w14:textId="643D3B51" w:rsidR="00B90261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18EFCE59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Det var Ebbe Skammelsøn,</w:t>
      </w:r>
    </w:p>
    <w:p w14:paraId="42CBFD54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han ind for kongen gik;</w:t>
      </w:r>
    </w:p>
    <w:p w14:paraId="26C266EB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beder han sig orlov,</w:t>
      </w:r>
    </w:p>
    <w:p w14:paraId="0AF31253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så bradelig han det fik.</w:t>
      </w:r>
    </w:p>
    <w:p w14:paraId="2A12C289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2CBDC714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Det var Ebbe Skammelsøn,</w:t>
      </w:r>
    </w:p>
    <w:p w14:paraId="078B24C8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han kom ridendes i by:</w:t>
      </w:r>
    </w:p>
    <w:p w14:paraId="000ED052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“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Hve’n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er dette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møgle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folk,</w:t>
      </w:r>
    </w:p>
    <w:p w14:paraId="535A8E17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her er samlet af ny?”</w:t>
      </w:r>
    </w:p>
    <w:p w14:paraId="5409D9F4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18FB45B4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Svared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det den lille mø</w:t>
      </w:r>
    </w:p>
    <w:p w14:paraId="7AADB89E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alt i sin kjortel rød:</w:t>
      </w:r>
    </w:p>
    <w:p w14:paraId="7590885F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lastRenderedPageBreak/>
        <w:t>“Det er Peder, eders broder,</w:t>
      </w:r>
    </w:p>
    <w:p w14:paraId="44CC91D5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har bryllup med eders fæstemø.”</w:t>
      </w:r>
    </w:p>
    <w:p w14:paraId="770372D0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5A589EFB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Det var Ebbe Skammelsøn,</w:t>
      </w:r>
    </w:p>
    <w:p w14:paraId="14D7E21F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han ville af gården ride;</w:t>
      </w:r>
    </w:p>
    <w:p w14:paraId="390A780F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hans moder og hans søster’ to</w:t>
      </w:r>
    </w:p>
    <w:p w14:paraId="61ACA526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de bad ham holde og bie.</w:t>
      </w:r>
    </w:p>
    <w:p w14:paraId="37488A82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74F65FAF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“Hør I det, kære moder,</w:t>
      </w:r>
    </w:p>
    <w:p w14:paraId="2AC1C133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I lader mig nu ride!</w:t>
      </w:r>
    </w:p>
    <w:p w14:paraId="661D887C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og bier jeg i aften,</w:t>
      </w:r>
    </w:p>
    <w:p w14:paraId="1609D76A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I træder det,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me’n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I leve.”</w:t>
      </w:r>
    </w:p>
    <w:p w14:paraId="1299B33C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2D7DC157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Den ene sin søster gav han guldbrase i bryst,</w:t>
      </w:r>
    </w:p>
    <w:p w14:paraId="4C6EF774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den anden guldringen af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hand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;</w:t>
      </w:r>
    </w:p>
    <w:p w14:paraId="5817F69B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det havde han jomfru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Lucelille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agtet,</w:t>
      </w:r>
    </w:p>
    <w:p w14:paraId="2A5C6D81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han tjente i fremmed land.</w:t>
      </w:r>
    </w:p>
    <w:p w14:paraId="36E1B57F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0BFC957E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lastRenderedPageBreak/>
        <w:t xml:space="preserve">Hans fader bad </w:t>
      </w: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hannem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i salen gå,</w:t>
      </w:r>
    </w:p>
    <w:p w14:paraId="73FFB9C5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sidde af de øverste bænke;</w:t>
      </w:r>
    </w:p>
    <w:p w14:paraId="3486A0D8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hans moder fik ham kande i hånd,</w:t>
      </w:r>
    </w:p>
    <w:p w14:paraId="2BD55610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bad ham gå at skænke.</w:t>
      </w:r>
    </w:p>
    <w:p w14:paraId="7475B530" w14:textId="1C196CB8" w:rsidR="003A6857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 </w:t>
      </w:r>
    </w:p>
    <w:p w14:paraId="4439CD2E" w14:textId="77777777" w:rsidR="00B500C3" w:rsidRPr="00DC69B0" w:rsidRDefault="00B500C3" w:rsidP="00AE40CC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proofErr w:type="spellStart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Skænkte</w:t>
      </w:r>
      <w:proofErr w:type="spellEnd"/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han den brune mjød</w:t>
      </w:r>
    </w:p>
    <w:p w14:paraId="7881470F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og så den klare vin;</w:t>
      </w:r>
    </w:p>
    <w:p w14:paraId="128FF321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hver tid han til bruden så,</w:t>
      </w:r>
    </w:p>
    <w:p w14:paraId="376EE306" w14:textId="77777777" w:rsidR="00B500C3" w:rsidRPr="00DC69B0" w:rsidRDefault="00B500C3" w:rsidP="00AE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DC69B0">
        <w:rPr>
          <w:rFonts w:ascii="Times New Roman" w:eastAsia="Times New Roman" w:hAnsi="Times New Roman" w:cs="Times New Roman"/>
          <w:sz w:val="20"/>
          <w:szCs w:val="20"/>
          <w:lang w:eastAsia="da-DK"/>
        </w:rPr>
        <w:t>da randt ham tår å kind.</w:t>
      </w:r>
    </w:p>
    <w:p w14:paraId="34083333" w14:textId="77777777" w:rsidR="0035164B" w:rsidRPr="00DC69B0" w:rsidRDefault="0035164B" w:rsidP="00AE40CC">
      <w:pPr>
        <w:rPr>
          <w:rFonts w:ascii="Times New Roman" w:hAnsi="Times New Roman" w:cs="Times New Roman"/>
          <w:sz w:val="20"/>
          <w:szCs w:val="20"/>
        </w:rPr>
      </w:pPr>
    </w:p>
    <w:p w14:paraId="39A0F316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Mælte det de fruer</w:t>
      </w:r>
    </w:p>
    <w:p w14:paraId="6E9A5860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alt å de øverste bænke:</w:t>
      </w:r>
    </w:p>
    <w:p w14:paraId="323D3C5C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“Hvi mon Ebbe Skammelsøn</w:t>
      </w:r>
    </w:p>
    <w:p w14:paraId="72415509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så sørgendes gå at skænke?”</w:t>
      </w:r>
    </w:p>
    <w:p w14:paraId="4F681C46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681199BF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“I æder og I drikker</w:t>
      </w:r>
    </w:p>
    <w:p w14:paraId="064418F2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 xml:space="preserve">mjød og </w:t>
      </w:r>
      <w:proofErr w:type="spellStart"/>
      <w:r w:rsidRPr="00DC69B0">
        <w:rPr>
          <w:sz w:val="20"/>
          <w:szCs w:val="20"/>
        </w:rPr>
        <w:t>klaren</w:t>
      </w:r>
      <w:proofErr w:type="spellEnd"/>
      <w:r w:rsidRPr="00DC69B0">
        <w:rPr>
          <w:sz w:val="20"/>
          <w:szCs w:val="20"/>
        </w:rPr>
        <w:t xml:space="preserve"> vin!</w:t>
      </w:r>
    </w:p>
    <w:p w14:paraId="7D7DA63F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Alt få I andet at tale</w:t>
      </w:r>
    </w:p>
    <w:p w14:paraId="585FB0C7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lastRenderedPageBreak/>
        <w:t xml:space="preserve">end om </w:t>
      </w:r>
      <w:proofErr w:type="spellStart"/>
      <w:r w:rsidRPr="00DC69B0">
        <w:rPr>
          <w:sz w:val="20"/>
          <w:szCs w:val="20"/>
        </w:rPr>
        <w:t>sorrigen</w:t>
      </w:r>
      <w:proofErr w:type="spellEnd"/>
      <w:r w:rsidRPr="00DC69B0">
        <w:rPr>
          <w:sz w:val="20"/>
          <w:szCs w:val="20"/>
        </w:rPr>
        <w:t xml:space="preserve"> min.”</w:t>
      </w:r>
    </w:p>
    <w:p w14:paraId="55B21B00" w14:textId="166C7D9A" w:rsidR="003A6857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27B58FD1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Sildig om den aften,</w:t>
      </w:r>
    </w:p>
    <w:p w14:paraId="7B5B1851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rimen han faldt å;</w:t>
      </w:r>
    </w:p>
    <w:p w14:paraId="70C0E1FF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og det da var den unge brud,</w:t>
      </w:r>
    </w:p>
    <w:p w14:paraId="32AAD62B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hun skulle til sengen gå.</w:t>
      </w:r>
    </w:p>
    <w:p w14:paraId="5EE70410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5F93CED9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Ledte de den unge brud</w:t>
      </w:r>
    </w:p>
    <w:p w14:paraId="44735065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alt til sit brudehus;</w:t>
      </w:r>
    </w:p>
    <w:p w14:paraId="16E00C4F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for går Ebbe Skammelsøn,</w:t>
      </w:r>
    </w:p>
    <w:p w14:paraId="2C44EF78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 xml:space="preserve">han bær for </w:t>
      </w:r>
      <w:proofErr w:type="spellStart"/>
      <w:r w:rsidRPr="00DC69B0">
        <w:rPr>
          <w:sz w:val="20"/>
          <w:szCs w:val="20"/>
        </w:rPr>
        <w:t>hender</w:t>
      </w:r>
      <w:proofErr w:type="spellEnd"/>
      <w:r w:rsidRPr="00DC69B0">
        <w:rPr>
          <w:sz w:val="20"/>
          <w:szCs w:val="20"/>
        </w:rPr>
        <w:t xml:space="preserve"> blus.</w:t>
      </w:r>
    </w:p>
    <w:p w14:paraId="6BA38DFB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7C8AC9A5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Ledte han den unge brud</w:t>
      </w:r>
    </w:p>
    <w:p w14:paraId="7366BBB2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 xml:space="preserve">alt ad den </w:t>
      </w:r>
      <w:proofErr w:type="spellStart"/>
      <w:r w:rsidRPr="00DC69B0">
        <w:rPr>
          <w:sz w:val="20"/>
          <w:szCs w:val="20"/>
        </w:rPr>
        <w:t>højeloftsbro</w:t>
      </w:r>
      <w:proofErr w:type="spellEnd"/>
      <w:r w:rsidRPr="00DC69B0">
        <w:rPr>
          <w:sz w:val="20"/>
          <w:szCs w:val="20"/>
        </w:rPr>
        <w:t>:</w:t>
      </w:r>
    </w:p>
    <w:p w14:paraId="473B8623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“Og drages eder til det minde,</w:t>
      </w:r>
    </w:p>
    <w:p w14:paraId="5195CAE6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I gav mig eders tro?”</w:t>
      </w:r>
    </w:p>
    <w:p w14:paraId="7A95BFC1" w14:textId="2CC2C59D" w:rsidR="00B500C3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4723E01E" w14:textId="4659AEB2" w:rsidR="003A6857" w:rsidRDefault="003A6857" w:rsidP="00AE40CC">
      <w:pPr>
        <w:pStyle w:val="NormalWeb"/>
        <w:rPr>
          <w:sz w:val="20"/>
          <w:szCs w:val="20"/>
        </w:rPr>
      </w:pPr>
    </w:p>
    <w:p w14:paraId="798FCDA9" w14:textId="1CD1B4EC" w:rsidR="003A6857" w:rsidRDefault="003A6857" w:rsidP="00AE40CC">
      <w:pPr>
        <w:pStyle w:val="NormalWeb"/>
        <w:rPr>
          <w:sz w:val="20"/>
          <w:szCs w:val="20"/>
        </w:rPr>
      </w:pPr>
    </w:p>
    <w:p w14:paraId="34168432" w14:textId="77777777" w:rsidR="003A6857" w:rsidRPr="00DC69B0" w:rsidRDefault="003A6857" w:rsidP="00AE40CC">
      <w:pPr>
        <w:pStyle w:val="NormalWeb"/>
        <w:rPr>
          <w:sz w:val="20"/>
          <w:szCs w:val="20"/>
        </w:rPr>
      </w:pPr>
    </w:p>
    <w:p w14:paraId="5DEA4606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“Al den tro, jeg eder gav,</w:t>
      </w:r>
    </w:p>
    <w:p w14:paraId="7F8D3835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den haver Peder, eders broder;</w:t>
      </w:r>
    </w:p>
    <w:p w14:paraId="67B235E6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al’ de dage, jeg må leve,</w:t>
      </w:r>
    </w:p>
    <w:p w14:paraId="3ACAA115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jeg vil eder være for moder.”</w:t>
      </w:r>
    </w:p>
    <w:p w14:paraId="0A926505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2D3A21BF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 xml:space="preserve">Det </w:t>
      </w:r>
      <w:proofErr w:type="spellStart"/>
      <w:r w:rsidRPr="00DC69B0">
        <w:rPr>
          <w:sz w:val="20"/>
          <w:szCs w:val="20"/>
        </w:rPr>
        <w:t>svared</w:t>
      </w:r>
      <w:proofErr w:type="spellEnd"/>
      <w:r w:rsidRPr="00DC69B0">
        <w:rPr>
          <w:sz w:val="20"/>
          <w:szCs w:val="20"/>
        </w:rPr>
        <w:t xml:space="preserve"> Ebbe Skammelsøn,</w:t>
      </w:r>
    </w:p>
    <w:p w14:paraId="2A2D6751" w14:textId="77777777" w:rsidR="00B500C3" w:rsidRPr="00DC69B0" w:rsidRDefault="00B500C3" w:rsidP="00AE40CC">
      <w:pPr>
        <w:pStyle w:val="NormalWeb"/>
        <w:rPr>
          <w:sz w:val="20"/>
          <w:szCs w:val="20"/>
        </w:rPr>
      </w:pPr>
      <w:proofErr w:type="spellStart"/>
      <w:r w:rsidRPr="00DC69B0">
        <w:rPr>
          <w:sz w:val="20"/>
          <w:szCs w:val="20"/>
        </w:rPr>
        <w:t>hannem</w:t>
      </w:r>
      <w:proofErr w:type="spellEnd"/>
      <w:r w:rsidRPr="00DC69B0">
        <w:rPr>
          <w:sz w:val="20"/>
          <w:szCs w:val="20"/>
        </w:rPr>
        <w:t xml:space="preserve"> randt tår å kind:</w:t>
      </w:r>
    </w:p>
    <w:p w14:paraId="2AE15A7B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“Jeg havde agtet eder til hustru</w:t>
      </w:r>
    </w:p>
    <w:p w14:paraId="2258E22C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og ikke til moder min.”</w:t>
      </w:r>
    </w:p>
    <w:p w14:paraId="46E98262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073BBF9F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 xml:space="preserve">Høre I, jomfru </w:t>
      </w:r>
      <w:proofErr w:type="spellStart"/>
      <w:r w:rsidRPr="00DC69B0">
        <w:rPr>
          <w:sz w:val="20"/>
          <w:szCs w:val="20"/>
        </w:rPr>
        <w:t>Lucelille</w:t>
      </w:r>
      <w:proofErr w:type="spellEnd"/>
      <w:r w:rsidRPr="00DC69B0">
        <w:rPr>
          <w:sz w:val="20"/>
          <w:szCs w:val="20"/>
        </w:rPr>
        <w:t>,</w:t>
      </w:r>
    </w:p>
    <w:p w14:paraId="1A32FE52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I rømmer med mig af land!</w:t>
      </w:r>
    </w:p>
    <w:p w14:paraId="3153552D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Jeg vil slå Peder, min broder, ihjel</w:t>
      </w:r>
    </w:p>
    <w:p w14:paraId="64F75A77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og lide for eder den tvang!”</w:t>
      </w:r>
    </w:p>
    <w:p w14:paraId="00566D23" w14:textId="5EDA506C" w:rsidR="00B500C3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784C2C67" w14:textId="1D505E36" w:rsidR="003A6857" w:rsidRDefault="003A6857" w:rsidP="00AE40CC">
      <w:pPr>
        <w:pStyle w:val="NormalWeb"/>
        <w:rPr>
          <w:sz w:val="20"/>
          <w:szCs w:val="20"/>
        </w:rPr>
      </w:pPr>
    </w:p>
    <w:p w14:paraId="2F3AFB96" w14:textId="04D2654A" w:rsidR="003A6857" w:rsidRDefault="003A6857" w:rsidP="00AE40CC">
      <w:pPr>
        <w:pStyle w:val="NormalWeb"/>
        <w:rPr>
          <w:sz w:val="20"/>
          <w:szCs w:val="20"/>
        </w:rPr>
      </w:pPr>
    </w:p>
    <w:p w14:paraId="1684796A" w14:textId="77777777" w:rsidR="003A6857" w:rsidRPr="00DC69B0" w:rsidRDefault="003A6857" w:rsidP="00AE40CC">
      <w:pPr>
        <w:pStyle w:val="NormalWeb"/>
        <w:rPr>
          <w:sz w:val="20"/>
          <w:szCs w:val="20"/>
        </w:rPr>
      </w:pPr>
    </w:p>
    <w:p w14:paraId="0EA58C65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“Slår I Peder, eders broder, ihjel,</w:t>
      </w:r>
    </w:p>
    <w:p w14:paraId="0007A669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og siden skal I mig miste;</w:t>
      </w:r>
    </w:p>
    <w:p w14:paraId="4087AFF7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så må I sørge eder selv ihjel</w:t>
      </w:r>
    </w:p>
    <w:p w14:paraId="30766E02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som vilden fugle å kviste.”</w:t>
      </w:r>
    </w:p>
    <w:p w14:paraId="4A66FCCC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6BFCEF2E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Det var Ebbe Skammelsøn,</w:t>
      </w:r>
    </w:p>
    <w:p w14:paraId="6170A614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han sit sværd uddrog;</w:t>
      </w:r>
    </w:p>
    <w:p w14:paraId="39A03C89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 xml:space="preserve">det var </w:t>
      </w:r>
      <w:proofErr w:type="spellStart"/>
      <w:r w:rsidRPr="00DC69B0">
        <w:rPr>
          <w:sz w:val="20"/>
          <w:szCs w:val="20"/>
        </w:rPr>
        <w:t>Lucelille</w:t>
      </w:r>
      <w:proofErr w:type="spellEnd"/>
      <w:r w:rsidRPr="00DC69B0">
        <w:rPr>
          <w:sz w:val="20"/>
          <w:szCs w:val="20"/>
        </w:rPr>
        <w:t>,</w:t>
      </w:r>
    </w:p>
    <w:p w14:paraId="533F237E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 xml:space="preserve">han til jorden </w:t>
      </w:r>
      <w:proofErr w:type="spellStart"/>
      <w:r w:rsidRPr="00DC69B0">
        <w:rPr>
          <w:sz w:val="20"/>
          <w:szCs w:val="20"/>
        </w:rPr>
        <w:t>vog</w:t>
      </w:r>
      <w:proofErr w:type="spellEnd"/>
      <w:r w:rsidRPr="00DC69B0">
        <w:rPr>
          <w:sz w:val="20"/>
          <w:szCs w:val="20"/>
        </w:rPr>
        <w:t>.</w:t>
      </w:r>
    </w:p>
    <w:p w14:paraId="38417CCE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435DB11E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Så tog han det blodige sværd</w:t>
      </w:r>
    </w:p>
    <w:p w14:paraId="7C60B445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alt under sin skarlagenskind;</w:t>
      </w:r>
    </w:p>
    <w:p w14:paraId="24F0BC3F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så gik han i stenstuen</w:t>
      </w:r>
    </w:p>
    <w:p w14:paraId="4272760F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for Peder, sin broder, ind.</w:t>
      </w:r>
    </w:p>
    <w:p w14:paraId="3C27E7A1" w14:textId="73328D74" w:rsidR="00B500C3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756992F3" w14:textId="6E375F33" w:rsidR="003A6857" w:rsidRDefault="003A6857" w:rsidP="00AE40CC">
      <w:pPr>
        <w:pStyle w:val="NormalWeb"/>
        <w:rPr>
          <w:sz w:val="20"/>
          <w:szCs w:val="20"/>
        </w:rPr>
      </w:pPr>
    </w:p>
    <w:p w14:paraId="5D4C0928" w14:textId="49083772" w:rsidR="003A6857" w:rsidRDefault="003A6857" w:rsidP="00AE40CC">
      <w:pPr>
        <w:pStyle w:val="NormalWeb"/>
        <w:rPr>
          <w:sz w:val="20"/>
          <w:szCs w:val="20"/>
        </w:rPr>
      </w:pPr>
    </w:p>
    <w:p w14:paraId="5B43EA2D" w14:textId="77777777" w:rsidR="003A6857" w:rsidRPr="00DC69B0" w:rsidRDefault="003A6857" w:rsidP="00AE40CC">
      <w:pPr>
        <w:pStyle w:val="NormalWeb"/>
        <w:rPr>
          <w:sz w:val="20"/>
          <w:szCs w:val="20"/>
        </w:rPr>
      </w:pPr>
    </w:p>
    <w:p w14:paraId="61EDDE95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“Hør du, Peder Skammelsøn,</w:t>
      </w:r>
    </w:p>
    <w:p w14:paraId="7D80E4D3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og du tøver alt for længe!</w:t>
      </w:r>
    </w:p>
    <w:p w14:paraId="54D765AB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Det er alt en sejerstund,</w:t>
      </w:r>
    </w:p>
    <w:p w14:paraId="66642411" w14:textId="77777777" w:rsidR="00B500C3" w:rsidRPr="00DC69B0" w:rsidRDefault="00B500C3" w:rsidP="00AE40CC">
      <w:pPr>
        <w:pStyle w:val="NormalWeb"/>
        <w:rPr>
          <w:sz w:val="20"/>
          <w:szCs w:val="20"/>
        </w:rPr>
      </w:pPr>
      <w:proofErr w:type="spellStart"/>
      <w:r w:rsidRPr="00DC69B0">
        <w:rPr>
          <w:sz w:val="20"/>
          <w:szCs w:val="20"/>
        </w:rPr>
        <w:t>si’n</w:t>
      </w:r>
      <w:proofErr w:type="spellEnd"/>
      <w:r w:rsidRPr="00DC69B0">
        <w:rPr>
          <w:sz w:val="20"/>
          <w:szCs w:val="20"/>
        </w:rPr>
        <w:t xml:space="preserve"> bruden gik til senge.</w:t>
      </w:r>
    </w:p>
    <w:p w14:paraId="2AC87CF0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686DD814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Hør du, Peder Skammelsøn,</w:t>
      </w:r>
    </w:p>
    <w:p w14:paraId="59076FC0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du far alt med leg!</w:t>
      </w:r>
    </w:p>
    <w:p w14:paraId="0D56F597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Bruden sidder i brudeseng,</w:t>
      </w:r>
    </w:p>
    <w:p w14:paraId="5C18575A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bier dig efter bleg.”</w:t>
      </w:r>
    </w:p>
    <w:p w14:paraId="2CDC0C0F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10C778AA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“Hør du, Ebbe Skammelsøn,</w:t>
      </w:r>
    </w:p>
    <w:p w14:paraId="4F6CC3BC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og kære broder min;</w:t>
      </w:r>
    </w:p>
    <w:p w14:paraId="1A9DE30F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jeg lover dig i denne nat</w:t>
      </w:r>
    </w:p>
    <w:p w14:paraId="361C6F2C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at sove hos bruden min!”</w:t>
      </w:r>
    </w:p>
    <w:p w14:paraId="7BE1B1B7" w14:textId="577BB16A" w:rsidR="00B500C3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3F520D05" w14:textId="49CA46AB" w:rsidR="003A6857" w:rsidRDefault="003A6857" w:rsidP="00AE40CC">
      <w:pPr>
        <w:pStyle w:val="NormalWeb"/>
        <w:rPr>
          <w:sz w:val="20"/>
          <w:szCs w:val="20"/>
        </w:rPr>
      </w:pPr>
    </w:p>
    <w:p w14:paraId="7005DD65" w14:textId="2C0B4C47" w:rsidR="003A6857" w:rsidRDefault="003A6857" w:rsidP="00AE40CC">
      <w:pPr>
        <w:pStyle w:val="NormalWeb"/>
        <w:rPr>
          <w:sz w:val="20"/>
          <w:szCs w:val="20"/>
        </w:rPr>
      </w:pPr>
    </w:p>
    <w:p w14:paraId="4879F883" w14:textId="77777777" w:rsidR="003A6857" w:rsidRPr="00DC69B0" w:rsidRDefault="003A6857" w:rsidP="00AE40CC">
      <w:pPr>
        <w:pStyle w:val="NormalWeb"/>
        <w:rPr>
          <w:sz w:val="20"/>
          <w:szCs w:val="20"/>
        </w:rPr>
      </w:pPr>
    </w:p>
    <w:p w14:paraId="1C6BA54E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>Det var Ebbe Skammelsøn,</w:t>
      </w:r>
    </w:p>
    <w:p w14:paraId="68B1637F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han sit sværd uddrog;</w:t>
      </w:r>
    </w:p>
    <w:p w14:paraId="7842E7E2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det var Peder Skammelsøn,</w:t>
      </w:r>
    </w:p>
    <w:p w14:paraId="39C6C6C2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 xml:space="preserve">han til jorden </w:t>
      </w:r>
      <w:proofErr w:type="spellStart"/>
      <w:r w:rsidRPr="00DC69B0">
        <w:rPr>
          <w:sz w:val="20"/>
          <w:szCs w:val="20"/>
        </w:rPr>
        <w:t>vog</w:t>
      </w:r>
      <w:proofErr w:type="spellEnd"/>
      <w:r w:rsidRPr="00DC69B0">
        <w:rPr>
          <w:sz w:val="20"/>
          <w:szCs w:val="20"/>
        </w:rPr>
        <w:t>.</w:t>
      </w:r>
    </w:p>
    <w:p w14:paraId="19C3CB7C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076200B5" w14:textId="77777777" w:rsidR="00B500C3" w:rsidRPr="00DC69B0" w:rsidRDefault="00B500C3" w:rsidP="00AE40C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C69B0">
        <w:rPr>
          <w:sz w:val="20"/>
          <w:szCs w:val="20"/>
        </w:rPr>
        <w:t xml:space="preserve">Hans fader </w:t>
      </w:r>
      <w:proofErr w:type="spellStart"/>
      <w:r w:rsidRPr="00DC69B0">
        <w:rPr>
          <w:sz w:val="20"/>
          <w:szCs w:val="20"/>
        </w:rPr>
        <w:t>misted</w:t>
      </w:r>
      <w:proofErr w:type="spellEnd"/>
      <w:r w:rsidRPr="00DC69B0">
        <w:rPr>
          <w:sz w:val="20"/>
          <w:szCs w:val="20"/>
        </w:rPr>
        <w:t xml:space="preserve"> hans venstre fod,</w:t>
      </w:r>
    </w:p>
    <w:p w14:paraId="55C1DD1F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hans moder sin højre hånd;</w:t>
      </w:r>
    </w:p>
    <w:p w14:paraId="094CBF0A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fordi de træder Ebbe Skammelsøn</w:t>
      </w:r>
    </w:p>
    <w:p w14:paraId="60498EC4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så vidt i fremmede land.</w:t>
      </w:r>
    </w:p>
    <w:p w14:paraId="00F6CE86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rStyle w:val="Fremhv"/>
          <w:sz w:val="20"/>
          <w:szCs w:val="20"/>
        </w:rPr>
        <w:t>Fordi de træder Ebbe Skammelsøn</w:t>
      </w:r>
    </w:p>
    <w:p w14:paraId="175D8B93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rStyle w:val="Fremhv"/>
          <w:sz w:val="20"/>
          <w:szCs w:val="20"/>
        </w:rPr>
        <w:t>                              så mangen sti vild.</w:t>
      </w:r>
    </w:p>
    <w:p w14:paraId="7AC05646" w14:textId="0A3FA6B0" w:rsidR="00B500C3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 </w:t>
      </w:r>
    </w:p>
    <w:p w14:paraId="46EA7365" w14:textId="2B59D225" w:rsidR="003A6857" w:rsidRDefault="003A6857" w:rsidP="00AE40CC">
      <w:pPr>
        <w:pStyle w:val="NormalWeb"/>
        <w:rPr>
          <w:sz w:val="20"/>
          <w:szCs w:val="20"/>
        </w:rPr>
      </w:pPr>
    </w:p>
    <w:p w14:paraId="2FDF90DC" w14:textId="2EC52356" w:rsidR="003A6857" w:rsidRDefault="003A6857" w:rsidP="00AE40CC">
      <w:pPr>
        <w:pStyle w:val="NormalWeb"/>
        <w:rPr>
          <w:sz w:val="20"/>
          <w:szCs w:val="20"/>
        </w:rPr>
      </w:pPr>
    </w:p>
    <w:p w14:paraId="5BE964CB" w14:textId="23CCB5AF" w:rsidR="003A6857" w:rsidRDefault="003A6857" w:rsidP="00AE40CC">
      <w:pPr>
        <w:pStyle w:val="NormalWeb"/>
        <w:rPr>
          <w:sz w:val="20"/>
          <w:szCs w:val="20"/>
        </w:rPr>
      </w:pPr>
    </w:p>
    <w:p w14:paraId="7F62D0AA" w14:textId="0CEBFEA6" w:rsidR="003A6857" w:rsidRDefault="003A6857" w:rsidP="00AE40CC">
      <w:pPr>
        <w:pStyle w:val="NormalWeb"/>
        <w:rPr>
          <w:sz w:val="20"/>
          <w:szCs w:val="20"/>
        </w:rPr>
      </w:pPr>
    </w:p>
    <w:p w14:paraId="5494E791" w14:textId="6F848788" w:rsidR="003A6857" w:rsidRDefault="003A6857" w:rsidP="00AE40CC">
      <w:pPr>
        <w:pStyle w:val="NormalWeb"/>
        <w:rPr>
          <w:sz w:val="20"/>
          <w:szCs w:val="20"/>
        </w:rPr>
      </w:pPr>
    </w:p>
    <w:p w14:paraId="4A504EC9" w14:textId="77777777" w:rsidR="003A6857" w:rsidRPr="00DC69B0" w:rsidRDefault="003A6857" w:rsidP="00AE40CC">
      <w:pPr>
        <w:pStyle w:val="NormalWeb"/>
        <w:rPr>
          <w:sz w:val="20"/>
          <w:szCs w:val="20"/>
        </w:rPr>
      </w:pPr>
    </w:p>
    <w:p w14:paraId="3FBAB8E6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rStyle w:val="Strk"/>
          <w:sz w:val="20"/>
          <w:szCs w:val="20"/>
        </w:rPr>
        <w:t>Ordforklaring:</w:t>
      </w:r>
    </w:p>
    <w:p w14:paraId="79541C5A" w14:textId="77777777" w:rsidR="00B500C3" w:rsidRPr="00DC69B0" w:rsidRDefault="00B500C3" w:rsidP="00AE40CC">
      <w:pPr>
        <w:pStyle w:val="NormalWeb"/>
        <w:rPr>
          <w:sz w:val="20"/>
          <w:szCs w:val="20"/>
        </w:rPr>
      </w:pPr>
      <w:proofErr w:type="spellStart"/>
      <w:r w:rsidRPr="00DC69B0">
        <w:rPr>
          <w:sz w:val="20"/>
          <w:szCs w:val="20"/>
        </w:rPr>
        <w:t>Øvert</w:t>
      </w:r>
      <w:proofErr w:type="spellEnd"/>
      <w:r w:rsidRPr="00DC69B0">
        <w:rPr>
          <w:sz w:val="20"/>
          <w:szCs w:val="20"/>
        </w:rPr>
        <w:t xml:space="preserve"> kåd = meget glad</w:t>
      </w:r>
    </w:p>
    <w:p w14:paraId="2AD0AFDE" w14:textId="77777777" w:rsidR="00B500C3" w:rsidRPr="00DC69B0" w:rsidRDefault="00B500C3" w:rsidP="00AE40CC">
      <w:pPr>
        <w:pStyle w:val="NormalWeb"/>
        <w:rPr>
          <w:sz w:val="20"/>
          <w:szCs w:val="20"/>
        </w:rPr>
      </w:pPr>
      <w:proofErr w:type="spellStart"/>
      <w:r w:rsidRPr="00DC69B0">
        <w:rPr>
          <w:sz w:val="20"/>
          <w:szCs w:val="20"/>
        </w:rPr>
        <w:t>for’s</w:t>
      </w:r>
      <w:proofErr w:type="spellEnd"/>
      <w:r w:rsidRPr="00DC69B0">
        <w:rPr>
          <w:sz w:val="20"/>
          <w:szCs w:val="20"/>
        </w:rPr>
        <w:t xml:space="preserve"> ilde ad = gik det ilde</w:t>
      </w:r>
    </w:p>
    <w:p w14:paraId="22F7A534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sejletræ = skibsmast</w:t>
      </w:r>
    </w:p>
    <w:p w14:paraId="11896F4B" w14:textId="77777777" w:rsidR="00B500C3" w:rsidRPr="00DC69B0" w:rsidRDefault="00B500C3" w:rsidP="00AE40CC">
      <w:pPr>
        <w:pStyle w:val="NormalWeb"/>
        <w:rPr>
          <w:sz w:val="20"/>
          <w:szCs w:val="20"/>
        </w:rPr>
      </w:pPr>
      <w:proofErr w:type="spellStart"/>
      <w:r w:rsidRPr="00DC69B0">
        <w:rPr>
          <w:sz w:val="20"/>
          <w:szCs w:val="20"/>
        </w:rPr>
        <w:t>hæde</w:t>
      </w:r>
      <w:proofErr w:type="spellEnd"/>
      <w:r w:rsidRPr="00DC69B0">
        <w:rPr>
          <w:sz w:val="20"/>
          <w:szCs w:val="20"/>
        </w:rPr>
        <w:t xml:space="preserve"> = håne</w:t>
      </w:r>
    </w:p>
    <w:p w14:paraId="607F5AF3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halve sider = langt mindre</w:t>
      </w:r>
    </w:p>
    <w:p w14:paraId="10D0F9CB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det = at</w:t>
      </w:r>
    </w:p>
    <w:p w14:paraId="3C0B883C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råde = bestemme</w:t>
      </w:r>
    </w:p>
    <w:p w14:paraId="21763513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sige … af = fortælle om</w:t>
      </w:r>
    </w:p>
    <w:p w14:paraId="4EDED41F" w14:textId="77777777" w:rsidR="00B500C3" w:rsidRPr="00DC69B0" w:rsidRDefault="00B500C3" w:rsidP="00AE40CC">
      <w:pPr>
        <w:pStyle w:val="NormalWeb"/>
        <w:rPr>
          <w:sz w:val="20"/>
          <w:szCs w:val="20"/>
        </w:rPr>
      </w:pPr>
      <w:proofErr w:type="spellStart"/>
      <w:r w:rsidRPr="00DC69B0">
        <w:rPr>
          <w:sz w:val="20"/>
          <w:szCs w:val="20"/>
        </w:rPr>
        <w:t>tott</w:t>
      </w:r>
      <w:proofErr w:type="spellEnd"/>
      <w:r w:rsidRPr="00DC69B0">
        <w:rPr>
          <w:sz w:val="20"/>
          <w:szCs w:val="20"/>
        </w:rPr>
        <w:t>’ = synes</w:t>
      </w:r>
    </w:p>
    <w:p w14:paraId="557C8845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bradelig = pludselig</w:t>
      </w:r>
    </w:p>
    <w:p w14:paraId="2584A532" w14:textId="77777777" w:rsidR="00B500C3" w:rsidRPr="00DC69B0" w:rsidRDefault="00B500C3" w:rsidP="00AE40CC">
      <w:pPr>
        <w:pStyle w:val="NormalWeb"/>
        <w:rPr>
          <w:sz w:val="20"/>
          <w:szCs w:val="20"/>
        </w:rPr>
      </w:pPr>
      <w:proofErr w:type="spellStart"/>
      <w:r w:rsidRPr="00DC69B0">
        <w:rPr>
          <w:sz w:val="20"/>
          <w:szCs w:val="20"/>
        </w:rPr>
        <w:t>hve’n</w:t>
      </w:r>
      <w:proofErr w:type="spellEnd"/>
      <w:r w:rsidRPr="00DC69B0">
        <w:rPr>
          <w:sz w:val="20"/>
          <w:szCs w:val="20"/>
        </w:rPr>
        <w:t xml:space="preserve"> = hvorfor</w:t>
      </w:r>
    </w:p>
    <w:p w14:paraId="6CC238BE" w14:textId="77777777" w:rsidR="00B500C3" w:rsidRPr="00DC69B0" w:rsidRDefault="00B500C3" w:rsidP="00AE40CC">
      <w:pPr>
        <w:pStyle w:val="NormalWeb"/>
        <w:rPr>
          <w:sz w:val="20"/>
          <w:szCs w:val="20"/>
        </w:rPr>
      </w:pPr>
      <w:proofErr w:type="spellStart"/>
      <w:r w:rsidRPr="00DC69B0">
        <w:rPr>
          <w:sz w:val="20"/>
          <w:szCs w:val="20"/>
        </w:rPr>
        <w:t>møgle</w:t>
      </w:r>
      <w:proofErr w:type="spellEnd"/>
      <w:r w:rsidRPr="00DC69B0">
        <w:rPr>
          <w:sz w:val="20"/>
          <w:szCs w:val="20"/>
        </w:rPr>
        <w:t xml:space="preserve"> = store</w:t>
      </w:r>
    </w:p>
    <w:p w14:paraId="7207B919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træde = fortryde</w:t>
      </w:r>
    </w:p>
    <w:p w14:paraId="2D54D976" w14:textId="77777777" w:rsidR="00B500C3" w:rsidRPr="00DC69B0" w:rsidRDefault="00B500C3" w:rsidP="00AE40CC">
      <w:pPr>
        <w:pStyle w:val="NormalWeb"/>
        <w:rPr>
          <w:sz w:val="20"/>
          <w:szCs w:val="20"/>
        </w:rPr>
      </w:pPr>
      <w:proofErr w:type="spellStart"/>
      <w:r w:rsidRPr="00DC69B0">
        <w:rPr>
          <w:sz w:val="20"/>
          <w:szCs w:val="20"/>
        </w:rPr>
        <w:t>me’n</w:t>
      </w:r>
      <w:proofErr w:type="spellEnd"/>
      <w:r w:rsidRPr="00DC69B0">
        <w:rPr>
          <w:sz w:val="20"/>
          <w:szCs w:val="20"/>
        </w:rPr>
        <w:t xml:space="preserve"> = mens </w:t>
      </w:r>
    </w:p>
    <w:p w14:paraId="2B275491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brase = brystsmykke</w:t>
      </w:r>
    </w:p>
    <w:p w14:paraId="1EE40A35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lastRenderedPageBreak/>
        <w:t>agte = tiltænke</w:t>
      </w:r>
    </w:p>
    <w:p w14:paraId="2D684A54" w14:textId="77777777" w:rsidR="00B500C3" w:rsidRPr="00DC69B0" w:rsidRDefault="00B500C3" w:rsidP="00AE40CC">
      <w:pPr>
        <w:pStyle w:val="NormalWeb"/>
        <w:rPr>
          <w:sz w:val="20"/>
          <w:szCs w:val="20"/>
        </w:rPr>
      </w:pPr>
      <w:proofErr w:type="spellStart"/>
      <w:r w:rsidRPr="00DC69B0">
        <w:rPr>
          <w:sz w:val="20"/>
          <w:szCs w:val="20"/>
        </w:rPr>
        <w:t>højeloftsbro</w:t>
      </w:r>
      <w:proofErr w:type="spellEnd"/>
      <w:r w:rsidRPr="00DC69B0">
        <w:rPr>
          <w:sz w:val="20"/>
          <w:szCs w:val="20"/>
        </w:rPr>
        <w:t xml:space="preserve"> = svalegang</w:t>
      </w:r>
    </w:p>
    <w:p w14:paraId="14F83F67" w14:textId="77777777" w:rsidR="00B500C3" w:rsidRPr="00DC69B0" w:rsidRDefault="00B500C3" w:rsidP="00AE40CC">
      <w:pPr>
        <w:pStyle w:val="NormalWeb"/>
        <w:rPr>
          <w:sz w:val="20"/>
          <w:szCs w:val="20"/>
        </w:rPr>
      </w:pPr>
      <w:r w:rsidRPr="00DC69B0">
        <w:rPr>
          <w:sz w:val="20"/>
          <w:szCs w:val="20"/>
        </w:rPr>
        <w:t>sejerstund = klokketime</w:t>
      </w:r>
    </w:p>
    <w:p w14:paraId="12A4FF74" w14:textId="77777777" w:rsidR="00B500C3" w:rsidRPr="00DC69B0" w:rsidRDefault="00B500C3" w:rsidP="00AE40CC">
      <w:pPr>
        <w:rPr>
          <w:rFonts w:ascii="Times New Roman" w:hAnsi="Times New Roman" w:cs="Times New Roman"/>
          <w:sz w:val="20"/>
          <w:szCs w:val="20"/>
        </w:rPr>
      </w:pPr>
    </w:p>
    <w:sectPr w:rsidR="00B500C3" w:rsidRPr="00DC69B0" w:rsidSect="00AE40CC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C9A0" w14:textId="77777777" w:rsidR="003153E2" w:rsidRDefault="003153E2" w:rsidP="009C603F">
      <w:pPr>
        <w:spacing w:after="0" w:line="240" w:lineRule="auto"/>
      </w:pPr>
      <w:r>
        <w:separator/>
      </w:r>
    </w:p>
  </w:endnote>
  <w:endnote w:type="continuationSeparator" w:id="0">
    <w:p w14:paraId="4F446144" w14:textId="77777777" w:rsidR="003153E2" w:rsidRDefault="003153E2" w:rsidP="009C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902242"/>
      <w:docPartObj>
        <w:docPartGallery w:val="Page Numbers (Bottom of Page)"/>
        <w:docPartUnique/>
      </w:docPartObj>
    </w:sdtPr>
    <w:sdtContent>
      <w:p w14:paraId="61F27C9B" w14:textId="77777777" w:rsidR="00123E48" w:rsidRDefault="00123E4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EA32E3C" w14:textId="77777777" w:rsidR="00123E48" w:rsidRDefault="00123E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54C3" w14:textId="77777777" w:rsidR="003153E2" w:rsidRDefault="003153E2" w:rsidP="009C603F">
      <w:pPr>
        <w:spacing w:after="0" w:line="240" w:lineRule="auto"/>
      </w:pPr>
      <w:r>
        <w:separator/>
      </w:r>
    </w:p>
  </w:footnote>
  <w:footnote w:type="continuationSeparator" w:id="0">
    <w:p w14:paraId="712DDC36" w14:textId="77777777" w:rsidR="003153E2" w:rsidRDefault="003153E2" w:rsidP="009C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D7684"/>
    <w:multiLevelType w:val="hybridMultilevel"/>
    <w:tmpl w:val="51AE029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EA"/>
    <w:rsid w:val="00071ADF"/>
    <w:rsid w:val="00123E48"/>
    <w:rsid w:val="002913EA"/>
    <w:rsid w:val="003153E2"/>
    <w:rsid w:val="0035164B"/>
    <w:rsid w:val="003A6857"/>
    <w:rsid w:val="003F711B"/>
    <w:rsid w:val="00682C9C"/>
    <w:rsid w:val="00945BB6"/>
    <w:rsid w:val="009C603F"/>
    <w:rsid w:val="00AE40CC"/>
    <w:rsid w:val="00B500C3"/>
    <w:rsid w:val="00B90261"/>
    <w:rsid w:val="00BE170B"/>
    <w:rsid w:val="00BE2758"/>
    <w:rsid w:val="00C969F1"/>
    <w:rsid w:val="00CF5C84"/>
    <w:rsid w:val="00DC69B0"/>
    <w:rsid w:val="00E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0117"/>
  <w15:docId w15:val="{3095B605-B870-480E-A0AB-9975047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50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500C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5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avn">
    <w:name w:val="navn"/>
    <w:basedOn w:val="Standardskrifttypeiafsnit"/>
    <w:rsid w:val="00B500C3"/>
  </w:style>
  <w:style w:type="character" w:styleId="Fremhv">
    <w:name w:val="Emphasis"/>
    <w:basedOn w:val="Standardskrifttypeiafsnit"/>
    <w:uiPriority w:val="20"/>
    <w:qFormat/>
    <w:rsid w:val="00B500C3"/>
    <w:rPr>
      <w:i/>
      <w:iCs/>
    </w:rPr>
  </w:style>
  <w:style w:type="character" w:styleId="Strk">
    <w:name w:val="Strong"/>
    <w:basedOn w:val="Standardskrifttypeiafsnit"/>
    <w:uiPriority w:val="22"/>
    <w:qFormat/>
    <w:rsid w:val="00B500C3"/>
    <w:rPr>
      <w:b/>
      <w:bCs/>
    </w:rPr>
  </w:style>
  <w:style w:type="paragraph" w:styleId="Listeafsnit">
    <w:name w:val="List Paragraph"/>
    <w:basedOn w:val="Normal"/>
    <w:uiPriority w:val="34"/>
    <w:qFormat/>
    <w:rsid w:val="00B500C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F5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5C84"/>
  </w:style>
  <w:style w:type="paragraph" w:styleId="Sidefod">
    <w:name w:val="footer"/>
    <w:basedOn w:val="Normal"/>
    <w:link w:val="SidefodTegn"/>
    <w:uiPriority w:val="99"/>
    <w:unhideWhenUsed/>
    <w:rsid w:val="00CF5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5C8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3E4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071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6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0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2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0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QujVaDO8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13</Pages>
  <Words>627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KNORD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Borgbjerg Jensen (SAJE - Pers. - TM - KN)</dc:creator>
  <cp:lastModifiedBy>sara hansen</cp:lastModifiedBy>
  <cp:revision>8</cp:revision>
  <cp:lastPrinted>2020-01-08T11:09:00Z</cp:lastPrinted>
  <dcterms:created xsi:type="dcterms:W3CDTF">2018-01-15T12:57:00Z</dcterms:created>
  <dcterms:modified xsi:type="dcterms:W3CDTF">2023-01-13T12:09:00Z</dcterms:modified>
</cp:coreProperties>
</file>