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215A" w14:textId="6BB5509F" w:rsidR="0075786E" w:rsidRPr="00A947EB" w:rsidRDefault="0075786E" w:rsidP="0075786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Faste pladser/grupper i </w:t>
      </w:r>
      <w:r w:rsidR="00760BBB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t</w:t>
      </w:r>
    </w:p>
    <w:p w14:paraId="5C015482" w14:textId="77777777" w:rsidR="0075786E" w:rsidRDefault="0075786E" w:rsidP="0075786E">
      <w:pPr>
        <w:jc w:val="center"/>
        <w:rPr>
          <w:sz w:val="36"/>
          <w:szCs w:val="36"/>
        </w:rPr>
      </w:pPr>
      <w:r>
        <w:rPr>
          <w:sz w:val="36"/>
          <w:szCs w:val="36"/>
        </w:rPr>
        <w:t>CL lokale: samme farve = samme bord</w:t>
      </w:r>
    </w:p>
    <w:tbl>
      <w:tblPr>
        <w:tblStyle w:val="Tabel-Gitter"/>
        <w:tblW w:w="11776" w:type="dxa"/>
        <w:jc w:val="center"/>
        <w:tblLook w:val="04A0" w:firstRow="1" w:lastRow="0" w:firstColumn="1" w:lastColumn="0" w:noHBand="0" w:noVBand="1"/>
      </w:tblPr>
      <w:tblGrid>
        <w:gridCol w:w="1459"/>
        <w:gridCol w:w="1440"/>
        <w:gridCol w:w="1471"/>
        <w:gridCol w:w="1438"/>
        <w:gridCol w:w="1433"/>
        <w:gridCol w:w="1647"/>
        <w:gridCol w:w="1437"/>
        <w:gridCol w:w="1451"/>
      </w:tblGrid>
      <w:tr w:rsidR="0075786E" w:rsidRPr="008602A8" w14:paraId="7529D8BF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C000"/>
            <w:vAlign w:val="center"/>
          </w:tcPr>
          <w:p w14:paraId="3A13DEC3" w14:textId="3AEE7EE5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Emilie B</w:t>
            </w:r>
          </w:p>
        </w:tc>
        <w:tc>
          <w:tcPr>
            <w:tcW w:w="1440" w:type="dxa"/>
            <w:shd w:val="clear" w:color="auto" w:fill="FFC000"/>
            <w:vAlign w:val="center"/>
          </w:tcPr>
          <w:p w14:paraId="2755A905" w14:textId="4BAAE307" w:rsidR="0075786E" w:rsidRPr="00183A36" w:rsidRDefault="0027193F" w:rsidP="004824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Gustav</w:t>
            </w:r>
          </w:p>
        </w:tc>
        <w:tc>
          <w:tcPr>
            <w:tcW w:w="1471" w:type="dxa"/>
            <w:shd w:val="clear" w:color="auto" w:fill="92D050"/>
            <w:vAlign w:val="center"/>
          </w:tcPr>
          <w:p w14:paraId="1C41F7EA" w14:textId="394149E7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Christian</w:t>
            </w:r>
          </w:p>
        </w:tc>
        <w:tc>
          <w:tcPr>
            <w:tcW w:w="1438" w:type="dxa"/>
            <w:shd w:val="clear" w:color="auto" w:fill="92D050"/>
            <w:vAlign w:val="center"/>
          </w:tcPr>
          <w:p w14:paraId="29D09058" w14:textId="033E73D9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Emilie R</w:t>
            </w:r>
          </w:p>
        </w:tc>
        <w:tc>
          <w:tcPr>
            <w:tcW w:w="1433" w:type="dxa"/>
            <w:shd w:val="clear" w:color="auto" w:fill="92D050"/>
            <w:vAlign w:val="center"/>
          </w:tcPr>
          <w:p w14:paraId="413E4C9F" w14:textId="4BB2851C" w:rsidR="0075786E" w:rsidRPr="00A947EB" w:rsidRDefault="0027193F" w:rsidP="00B11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Lasse</w:t>
            </w:r>
          </w:p>
        </w:tc>
        <w:tc>
          <w:tcPr>
            <w:tcW w:w="1647" w:type="dxa"/>
            <w:shd w:val="clear" w:color="auto" w:fill="92D050"/>
            <w:vAlign w:val="center"/>
          </w:tcPr>
          <w:p w14:paraId="0E0E42A3" w14:textId="4DF46735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Sebastian</w:t>
            </w:r>
          </w:p>
        </w:tc>
        <w:tc>
          <w:tcPr>
            <w:tcW w:w="1437" w:type="dxa"/>
            <w:shd w:val="clear" w:color="auto" w:fill="0070C0"/>
            <w:vAlign w:val="center"/>
          </w:tcPr>
          <w:p w14:paraId="541F16A5" w14:textId="3C8DD0CB" w:rsidR="0075786E" w:rsidRPr="00A947EB" w:rsidRDefault="00EE31A5" w:rsidP="00970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Honya</w:t>
            </w:r>
          </w:p>
        </w:tc>
        <w:tc>
          <w:tcPr>
            <w:tcW w:w="1451" w:type="dxa"/>
            <w:shd w:val="clear" w:color="auto" w:fill="0070C0"/>
            <w:vAlign w:val="center"/>
          </w:tcPr>
          <w:p w14:paraId="47B490F5" w14:textId="2DD2E4DF" w:rsidR="0075786E" w:rsidRPr="00A947EB" w:rsidRDefault="00EE31A5" w:rsidP="004C44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Freja</w:t>
            </w:r>
          </w:p>
        </w:tc>
      </w:tr>
      <w:tr w:rsidR="0075786E" w:rsidRPr="008602A8" w14:paraId="19BE74A6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C000"/>
            <w:vAlign w:val="center"/>
          </w:tcPr>
          <w:p w14:paraId="616D1E1B" w14:textId="7AA40428" w:rsidR="0075786E" w:rsidRPr="00A947EB" w:rsidRDefault="0027193F" w:rsidP="0048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Lærke</w:t>
            </w:r>
          </w:p>
        </w:tc>
        <w:tc>
          <w:tcPr>
            <w:tcW w:w="1440" w:type="dxa"/>
            <w:vAlign w:val="center"/>
          </w:tcPr>
          <w:p w14:paraId="3228E26D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58349A9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8ADBEF8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3C84237C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14:paraId="34521B66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4CF1D93E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0070C0"/>
            <w:vAlign w:val="center"/>
          </w:tcPr>
          <w:p w14:paraId="7527FA69" w14:textId="7E447994" w:rsidR="0075786E" w:rsidRPr="00A947EB" w:rsidRDefault="00EE31A5" w:rsidP="004C44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Julie</w:t>
            </w:r>
          </w:p>
        </w:tc>
      </w:tr>
      <w:tr w:rsidR="0075786E" w:rsidRPr="008602A8" w14:paraId="416F63DD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C000"/>
            <w:vAlign w:val="center"/>
          </w:tcPr>
          <w:p w14:paraId="3A8DCA5D" w14:textId="38866EB3" w:rsidR="0075786E" w:rsidRPr="00A947EB" w:rsidRDefault="00EE31A5" w:rsidP="00932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Daniel </w:t>
            </w:r>
            <w:r w:rsidR="0027193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1440" w:type="dxa"/>
            <w:shd w:val="clear" w:color="auto" w:fill="00B0F0"/>
            <w:vAlign w:val="center"/>
          </w:tcPr>
          <w:p w14:paraId="6C992541" w14:textId="2A182903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Valle</w:t>
            </w:r>
          </w:p>
        </w:tc>
        <w:tc>
          <w:tcPr>
            <w:tcW w:w="1471" w:type="dxa"/>
            <w:shd w:val="clear" w:color="auto" w:fill="00B0F0"/>
            <w:vAlign w:val="center"/>
          </w:tcPr>
          <w:p w14:paraId="4A3715CA" w14:textId="16842C7B" w:rsidR="0075786E" w:rsidRPr="00A947EB" w:rsidRDefault="0027193F" w:rsidP="0048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Daniel L</w:t>
            </w:r>
          </w:p>
        </w:tc>
        <w:tc>
          <w:tcPr>
            <w:tcW w:w="1438" w:type="dxa"/>
            <w:vAlign w:val="center"/>
          </w:tcPr>
          <w:p w14:paraId="3E4BC4DE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BCC545B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7030A0"/>
            <w:vAlign w:val="center"/>
          </w:tcPr>
          <w:p w14:paraId="68CD33D9" w14:textId="5E677940" w:rsidR="0075786E" w:rsidRPr="00A947EB" w:rsidRDefault="0027193F" w:rsidP="0048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Lucca</w:t>
            </w:r>
          </w:p>
        </w:tc>
        <w:tc>
          <w:tcPr>
            <w:tcW w:w="1437" w:type="dxa"/>
            <w:shd w:val="clear" w:color="auto" w:fill="7030A0"/>
            <w:vAlign w:val="center"/>
          </w:tcPr>
          <w:p w14:paraId="234AF15D" w14:textId="10505BA1" w:rsidR="0075786E" w:rsidRPr="00A947EB" w:rsidRDefault="00EE31A5" w:rsidP="0048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Amintha</w:t>
            </w:r>
          </w:p>
        </w:tc>
        <w:tc>
          <w:tcPr>
            <w:tcW w:w="1451" w:type="dxa"/>
            <w:shd w:val="clear" w:color="auto" w:fill="0070C0"/>
            <w:vAlign w:val="center"/>
          </w:tcPr>
          <w:p w14:paraId="0D1A34FC" w14:textId="636106AA" w:rsidR="0075786E" w:rsidRPr="00A947EB" w:rsidRDefault="0027193F" w:rsidP="00233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</w:t>
            </w:r>
          </w:p>
        </w:tc>
      </w:tr>
      <w:tr w:rsidR="0075786E" w:rsidRPr="008602A8" w14:paraId="513C6E12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0000"/>
            <w:vAlign w:val="center"/>
          </w:tcPr>
          <w:p w14:paraId="6956F797" w14:textId="65E77712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Malou</w:t>
            </w:r>
          </w:p>
        </w:tc>
        <w:tc>
          <w:tcPr>
            <w:tcW w:w="1440" w:type="dxa"/>
            <w:vAlign w:val="center"/>
          </w:tcPr>
          <w:p w14:paraId="486541AF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6F95AAA4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BC04E23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B827897" w14:textId="77777777" w:rsidR="0075786E" w:rsidRPr="00A16998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14:paraId="57593DED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15A99DB8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14:paraId="27144F8C" w14:textId="496D763F" w:rsidR="0075786E" w:rsidRPr="00A16998" w:rsidRDefault="0027193F" w:rsidP="0048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Noah</w:t>
            </w:r>
          </w:p>
        </w:tc>
      </w:tr>
      <w:tr w:rsidR="0075786E" w:rsidRPr="008602A8" w14:paraId="45D5FE53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0000"/>
            <w:vAlign w:val="center"/>
          </w:tcPr>
          <w:p w14:paraId="16579BEE" w14:textId="3B377C81" w:rsidR="0075786E" w:rsidRPr="00A947EB" w:rsidRDefault="0027193F" w:rsidP="0048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Josefine</w:t>
            </w:r>
          </w:p>
        </w:tc>
        <w:tc>
          <w:tcPr>
            <w:tcW w:w="1440" w:type="dxa"/>
            <w:shd w:val="clear" w:color="auto" w:fill="00B0F0"/>
            <w:vAlign w:val="center"/>
          </w:tcPr>
          <w:p w14:paraId="3A05C8D0" w14:textId="50557B4F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Siam</w:t>
            </w:r>
          </w:p>
        </w:tc>
        <w:tc>
          <w:tcPr>
            <w:tcW w:w="1471" w:type="dxa"/>
            <w:shd w:val="clear" w:color="auto" w:fill="00B0F0"/>
            <w:vAlign w:val="center"/>
          </w:tcPr>
          <w:p w14:paraId="0AF594C1" w14:textId="2F3B68BE" w:rsidR="0075786E" w:rsidRPr="00A947EB" w:rsidRDefault="0027193F" w:rsidP="0097019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Keru</w:t>
            </w:r>
            <w:proofErr w:type="spellEnd"/>
          </w:p>
        </w:tc>
        <w:tc>
          <w:tcPr>
            <w:tcW w:w="1438" w:type="dxa"/>
            <w:vAlign w:val="center"/>
          </w:tcPr>
          <w:p w14:paraId="0A5864A4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7C19A7B7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7030A0"/>
            <w:vAlign w:val="center"/>
          </w:tcPr>
          <w:p w14:paraId="7F4403E6" w14:textId="37BE078A" w:rsidR="0075786E" w:rsidRPr="00A947EB" w:rsidRDefault="002F4020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Abdi</w:t>
            </w:r>
          </w:p>
        </w:tc>
        <w:tc>
          <w:tcPr>
            <w:tcW w:w="1437" w:type="dxa"/>
            <w:shd w:val="clear" w:color="auto" w:fill="7030A0"/>
            <w:vAlign w:val="center"/>
          </w:tcPr>
          <w:p w14:paraId="6F568876" w14:textId="06DAD8B7" w:rsidR="0075786E" w:rsidRPr="00A947EB" w:rsidRDefault="002F4020" w:rsidP="00F15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Magnus</w:t>
            </w:r>
          </w:p>
        </w:tc>
        <w:tc>
          <w:tcPr>
            <w:tcW w:w="1451" w:type="dxa"/>
            <w:shd w:val="clear" w:color="auto" w:fill="FFFF00"/>
            <w:vAlign w:val="center"/>
          </w:tcPr>
          <w:p w14:paraId="65BE0516" w14:textId="5FCE6EBD" w:rsidR="0075786E" w:rsidRPr="00A947EB" w:rsidRDefault="002F4020" w:rsidP="00F15E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Valdemar</w:t>
            </w:r>
          </w:p>
        </w:tc>
      </w:tr>
      <w:tr w:rsidR="0075786E" w:rsidRPr="008602A8" w14:paraId="7BE9324B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0000"/>
            <w:vAlign w:val="center"/>
          </w:tcPr>
          <w:p w14:paraId="3D8A8E1E" w14:textId="4394E553" w:rsidR="0075786E" w:rsidRPr="00A947EB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Nicolai</w:t>
            </w:r>
          </w:p>
        </w:tc>
        <w:tc>
          <w:tcPr>
            <w:tcW w:w="1440" w:type="dxa"/>
            <w:vAlign w:val="center"/>
          </w:tcPr>
          <w:p w14:paraId="077AF82F" w14:textId="77777777" w:rsidR="0075786E" w:rsidRPr="00A13A11" w:rsidRDefault="0075786E" w:rsidP="0093238E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138FCA0A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E46A67F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476E06D7" w14:textId="77777777" w:rsidR="0075786E" w:rsidRPr="00760511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14:paraId="6309427E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7548B430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14:paraId="01357C2B" w14:textId="4463F71A" w:rsidR="0075786E" w:rsidRPr="00760511" w:rsidRDefault="0027193F" w:rsidP="00932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Victor</w:t>
            </w:r>
          </w:p>
        </w:tc>
      </w:tr>
      <w:tr w:rsidR="0075786E" w:rsidRPr="008602A8" w14:paraId="091FF3A7" w14:textId="77777777" w:rsidTr="0093238E">
        <w:trPr>
          <w:trHeight w:val="819"/>
          <w:jc w:val="center"/>
        </w:trPr>
        <w:tc>
          <w:tcPr>
            <w:tcW w:w="1459" w:type="dxa"/>
            <w:shd w:val="clear" w:color="auto" w:fill="FF0000"/>
            <w:vAlign w:val="center"/>
          </w:tcPr>
          <w:p w14:paraId="3C3B5BB0" w14:textId="59A211B9" w:rsidR="0075786E" w:rsidRPr="00760511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C39384B" w14:textId="77777777" w:rsidR="0075786E" w:rsidRPr="00A13A11" w:rsidRDefault="0075786E" w:rsidP="0093238E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4A31686B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647F9C2C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0E9732E2" w14:textId="77777777" w:rsidR="0075786E" w:rsidRPr="00760511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14:paraId="5987B4FB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4636F9D1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14:paraId="461AB1B3" w14:textId="09C03BB8" w:rsidR="0075786E" w:rsidRPr="00760511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786E" w:rsidRPr="008602A8" w14:paraId="0009B7D3" w14:textId="77777777" w:rsidTr="0097019C">
        <w:trPr>
          <w:trHeight w:val="819"/>
          <w:jc w:val="center"/>
        </w:trPr>
        <w:tc>
          <w:tcPr>
            <w:tcW w:w="1459" w:type="dxa"/>
            <w:shd w:val="clear" w:color="auto" w:fill="FF0000"/>
            <w:vAlign w:val="center"/>
          </w:tcPr>
          <w:p w14:paraId="29D2F60E" w14:textId="766021B2" w:rsidR="0075786E" w:rsidRPr="00760511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D364D42" w14:textId="77777777" w:rsidR="0075786E" w:rsidRPr="00A13A11" w:rsidRDefault="0075786E" w:rsidP="0093238E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14:paraId="473E8C1B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shd w:val="clear" w:color="auto" w:fill="E7E6E6" w:themeFill="background2"/>
            <w:vAlign w:val="center"/>
          </w:tcPr>
          <w:p w14:paraId="4591CB50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14:paraId="05319E4C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5B92821B" w14:textId="77777777" w:rsidR="0075786E" w:rsidRPr="00A947EB" w:rsidRDefault="0075786E" w:rsidP="009323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00"/>
            <w:vAlign w:val="center"/>
          </w:tcPr>
          <w:p w14:paraId="1E961E00" w14:textId="68575BFB" w:rsidR="0075786E" w:rsidRPr="00A13A11" w:rsidRDefault="0075786E" w:rsidP="0093238E">
            <w:pPr>
              <w:jc w:val="center"/>
              <w:rPr>
                <w:b/>
                <w:sz w:val="28"/>
                <w:szCs w:val="28"/>
                <w:highlight w:val="red"/>
              </w:rPr>
            </w:pPr>
          </w:p>
        </w:tc>
      </w:tr>
    </w:tbl>
    <w:p w14:paraId="0FDDDA9E" w14:textId="77777777" w:rsidR="0075786E" w:rsidRDefault="0075786E" w:rsidP="0075786E">
      <w:pPr>
        <w:rPr>
          <w:sz w:val="28"/>
          <w:szCs w:val="28"/>
        </w:rPr>
      </w:pPr>
    </w:p>
    <w:p w14:paraId="4D18A562" w14:textId="77777777" w:rsidR="0075786E" w:rsidRDefault="0075786E" w:rsidP="0075786E">
      <w:pPr>
        <w:rPr>
          <w:sz w:val="28"/>
          <w:szCs w:val="28"/>
        </w:rPr>
      </w:pPr>
    </w:p>
    <w:p w14:paraId="458D7AC2" w14:textId="77777777" w:rsidR="0075786E" w:rsidRDefault="0075786E" w:rsidP="0075786E">
      <w:pPr>
        <w:pStyle w:val="Listeafsnit"/>
      </w:pPr>
    </w:p>
    <w:p w14:paraId="6D43C660" w14:textId="77777777" w:rsidR="00624D00" w:rsidRDefault="00624D00"/>
    <w:sectPr w:rsidR="00624D00" w:rsidSect="005C7EE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E"/>
    <w:rsid w:val="000570C7"/>
    <w:rsid w:val="00194BD2"/>
    <w:rsid w:val="00233867"/>
    <w:rsid w:val="0027193F"/>
    <w:rsid w:val="002F4020"/>
    <w:rsid w:val="003D1DA2"/>
    <w:rsid w:val="004824DC"/>
    <w:rsid w:val="00494739"/>
    <w:rsid w:val="004C448A"/>
    <w:rsid w:val="005E40C5"/>
    <w:rsid w:val="00624D00"/>
    <w:rsid w:val="0075786E"/>
    <w:rsid w:val="00760BBB"/>
    <w:rsid w:val="008D4AC1"/>
    <w:rsid w:val="0097019C"/>
    <w:rsid w:val="00A72A84"/>
    <w:rsid w:val="00B11D29"/>
    <w:rsid w:val="00BF4294"/>
    <w:rsid w:val="00DF10AB"/>
    <w:rsid w:val="00EE31A5"/>
    <w:rsid w:val="00F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3F0D"/>
  <w15:chartTrackingRefBased/>
  <w15:docId w15:val="{A8F392D3-6E62-A349-B355-4A98BD4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6E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578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578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Hjortlund</dc:creator>
  <cp:keywords/>
  <dc:description/>
  <cp:lastModifiedBy>Lone Milling</cp:lastModifiedBy>
  <cp:revision>2</cp:revision>
  <dcterms:created xsi:type="dcterms:W3CDTF">2024-01-17T16:03:00Z</dcterms:created>
  <dcterms:modified xsi:type="dcterms:W3CDTF">2024-01-17T16:03:00Z</dcterms:modified>
</cp:coreProperties>
</file>