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B5E1" w14:textId="32DA2502" w:rsidR="00717AF9" w:rsidRDefault="0063552F">
      <w:r>
        <w:t>Mitokondrie</w:t>
      </w:r>
      <w:r w:rsidR="004D1900">
        <w:t xml:space="preserve"> – et </w:t>
      </w:r>
      <w:proofErr w:type="spellStart"/>
      <w:r w:rsidR="004D1900">
        <w:t>organel</w:t>
      </w:r>
      <w:proofErr w:type="spellEnd"/>
      <w:r w:rsidR="004D1900">
        <w:t xml:space="preserve"> der udfører aerob respiration (danner ATP, adenosintrifosfat, til cellen)</w:t>
      </w:r>
    </w:p>
    <w:p w14:paraId="2F47D5B1" w14:textId="57443E42" w:rsidR="0063552F" w:rsidRDefault="0063552F">
      <w:r>
        <w:rPr>
          <w:noProof/>
        </w:rPr>
        <w:drawing>
          <wp:inline distT="0" distB="0" distL="0" distR="0" wp14:anchorId="65FB03BF" wp14:editId="7B2338F6">
            <wp:extent cx="2560171" cy="1921873"/>
            <wp:effectExtent l="0" t="0" r="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36" cy="19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D896715" wp14:editId="320B72D2">
            <wp:extent cx="3203511" cy="21967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279" cy="220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40DC8" w14:textId="2991E0BA" w:rsidR="0063552F" w:rsidRDefault="0063552F">
      <w:r>
        <w:rPr>
          <w:noProof/>
        </w:rPr>
        <w:drawing>
          <wp:inline distT="0" distB="0" distL="0" distR="0" wp14:anchorId="0A819D55" wp14:editId="1CDD6335">
            <wp:extent cx="2822966" cy="1965649"/>
            <wp:effectExtent l="0" t="0" r="0" b="0"/>
            <wp:docPr id="3" name="Billede 3" descr="Mitochondrion, SEM - Stock Image - C001/2590 - Science Photo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tochondrion, SEM - Stock Image - C001/2590 - Science Photo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74" cy="19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C671643" wp14:editId="5031AD97">
            <wp:extent cx="3108926" cy="1419743"/>
            <wp:effectExtent l="0" t="0" r="0" b="9525"/>
            <wp:docPr id="5" name="Billede 5" descr="Et billede, der indeholder skitse, tegning, kort, or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skitse, tegning, kort, orm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205" cy="14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DE6D3" w14:textId="77777777" w:rsidR="0063552F" w:rsidRDefault="0063552F"/>
    <w:p w14:paraId="0817601A" w14:textId="57EC24A9" w:rsidR="0063552F" w:rsidRDefault="0063552F">
      <w:r>
        <w:t>Grønkorn (</w:t>
      </w:r>
      <w:proofErr w:type="spellStart"/>
      <w:r>
        <w:t>kloroplast</w:t>
      </w:r>
      <w:proofErr w:type="spellEnd"/>
      <w:r>
        <w:t>)</w:t>
      </w:r>
      <w:r w:rsidR="004D1900">
        <w:t xml:space="preserve"> – et </w:t>
      </w:r>
      <w:proofErr w:type="spellStart"/>
      <w:r w:rsidR="004D1900">
        <w:t>organel</w:t>
      </w:r>
      <w:proofErr w:type="spellEnd"/>
      <w:r w:rsidR="004D1900">
        <w:t xml:space="preserve"> der udfører fotosyntese (danner druesukker, glukose, </w:t>
      </w:r>
      <w:r w:rsidR="00A13DE9">
        <w:t>C</w:t>
      </w:r>
      <w:r w:rsidR="00A13DE9" w:rsidRPr="00A13DE9">
        <w:rPr>
          <w:vertAlign w:val="subscript"/>
        </w:rPr>
        <w:t>6</w:t>
      </w:r>
      <w:r w:rsidR="00A13DE9">
        <w:t>H</w:t>
      </w:r>
      <w:r w:rsidR="00A13DE9" w:rsidRPr="00A13DE9">
        <w:rPr>
          <w:vertAlign w:val="subscript"/>
        </w:rPr>
        <w:t>12</w:t>
      </w:r>
      <w:r w:rsidR="00A13DE9">
        <w:t>O</w:t>
      </w:r>
      <w:r w:rsidR="00A13DE9" w:rsidRPr="00A13DE9">
        <w:rPr>
          <w:vertAlign w:val="subscript"/>
        </w:rPr>
        <w:t>6</w:t>
      </w:r>
      <w:r w:rsidR="00A13DE9">
        <w:t xml:space="preserve">, </w:t>
      </w:r>
      <w:r w:rsidR="004D1900">
        <w:t>til cellen)</w:t>
      </w:r>
    </w:p>
    <w:p w14:paraId="18F89E7F" w14:textId="20983AB5" w:rsidR="004D1900" w:rsidRDefault="004D1900">
      <w:pPr>
        <w:rPr>
          <w:noProof/>
        </w:rPr>
      </w:pPr>
      <w:r>
        <w:rPr>
          <w:noProof/>
        </w:rPr>
        <w:drawing>
          <wp:inline distT="0" distB="0" distL="0" distR="0" wp14:anchorId="6B8EBCF2" wp14:editId="44A278D4">
            <wp:extent cx="3072882" cy="2177290"/>
            <wp:effectExtent l="0" t="0" r="0" b="0"/>
            <wp:docPr id="6" name="Billede 6" descr="Chloroplast, SEM - Stock Image - C001/2430 - Science Photo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loroplast, SEM - Stock Image - C001/2430 - Science Photo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26" cy="21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B10EC47" wp14:editId="4D83640F">
            <wp:extent cx="2904931" cy="2179452"/>
            <wp:effectExtent l="0" t="0" r="0" b="0"/>
            <wp:docPr id="8" name="Billede 8" descr="The molecular machinery inside a chloroplast - News - Utrecht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e molecular machinery inside a chloroplast - News - Utrecht Univers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65" cy="218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DDB0C" w14:textId="025604A3" w:rsidR="004D1900" w:rsidRDefault="004D1900">
      <w:r>
        <w:rPr>
          <w:noProof/>
        </w:rPr>
        <w:drawing>
          <wp:inline distT="0" distB="0" distL="0" distR="0" wp14:anchorId="43678272" wp14:editId="75042727">
            <wp:extent cx="3265805" cy="1978025"/>
            <wp:effectExtent l="0" t="0" r="0" b="3175"/>
            <wp:docPr id="7" name="Billede 7" descr="Pin on Microscopic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n on Microscopic worl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0F75F2D" wp14:editId="6413251B">
            <wp:extent cx="2761861" cy="1058458"/>
            <wp:effectExtent l="0" t="0" r="635" b="8890"/>
            <wp:docPr id="11" name="Billede 11" descr="What is the Function of Chloroplas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hat is the Function of Chloroplast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02" cy="107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900" w:rsidSect="004D19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2F"/>
    <w:rsid w:val="000008F6"/>
    <w:rsid w:val="004D1900"/>
    <w:rsid w:val="0063552F"/>
    <w:rsid w:val="00717AF9"/>
    <w:rsid w:val="00A13DE9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9597"/>
  <w15:chartTrackingRefBased/>
  <w15:docId w15:val="{ECC1187D-C20B-4A07-BDAD-3500E7C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195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2023-12-06T16:47:00Z</dcterms:created>
  <dcterms:modified xsi:type="dcterms:W3CDTF">2023-12-06T16:55:00Z</dcterms:modified>
</cp:coreProperties>
</file>