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8D78" w14:textId="45FECFCB" w:rsidR="00A93A2E" w:rsidRPr="00F62A07" w:rsidRDefault="00F62A07" w:rsidP="00F62A07">
      <w:pPr>
        <w:shd w:val="clear" w:color="auto" w:fill="FFC000"/>
        <w:rPr>
          <w:rFonts w:ascii="Calibri" w:hAnsi="Calibri" w:cs="Calibri"/>
          <w:b/>
          <w:bCs/>
          <w:sz w:val="22"/>
          <w:szCs w:val="22"/>
        </w:rPr>
      </w:pPr>
      <w:r w:rsidRPr="00F62A07">
        <w:rPr>
          <w:rFonts w:ascii="Calibri" w:hAnsi="Calibri" w:cs="Calibri"/>
          <w:b/>
          <w:bCs/>
          <w:sz w:val="22"/>
          <w:szCs w:val="22"/>
        </w:rPr>
        <w:t xml:space="preserve">3g </w:t>
      </w:r>
      <w:proofErr w:type="spellStart"/>
      <w:r w:rsidRPr="00F62A07">
        <w:rPr>
          <w:rFonts w:ascii="Calibri" w:hAnsi="Calibri" w:cs="Calibri"/>
          <w:b/>
          <w:bCs/>
          <w:sz w:val="22"/>
          <w:szCs w:val="22"/>
        </w:rPr>
        <w:t>N</w:t>
      </w:r>
      <w:r w:rsidR="00E413DC">
        <w:rPr>
          <w:rFonts w:ascii="Calibri" w:hAnsi="Calibri" w:cs="Calibri"/>
          <w:b/>
          <w:bCs/>
          <w:sz w:val="22"/>
          <w:szCs w:val="22"/>
        </w:rPr>
        <w:t>g</w:t>
      </w:r>
      <w:proofErr w:type="spellEnd"/>
      <w:r w:rsidR="00E413DC">
        <w:rPr>
          <w:rFonts w:ascii="Calibri" w:hAnsi="Calibri" w:cs="Calibri"/>
          <w:b/>
          <w:bCs/>
          <w:sz w:val="22"/>
          <w:szCs w:val="22"/>
        </w:rPr>
        <w:tab/>
        <w:t xml:space="preserve">       </w:t>
      </w:r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E413DC"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Pr="00F62A07">
        <w:rPr>
          <w:rFonts w:ascii="Calibri" w:hAnsi="Calibri" w:cs="Calibri"/>
          <w:b/>
          <w:bCs/>
          <w:sz w:val="22"/>
          <w:szCs w:val="22"/>
        </w:rPr>
        <w:t>Pladetektonik – pladegrænser</w:t>
      </w:r>
      <w:r w:rsidR="00E413DC">
        <w:rPr>
          <w:rFonts w:ascii="Calibri" w:hAnsi="Calibri" w:cs="Calibri"/>
          <w:b/>
          <w:bCs/>
          <w:sz w:val="22"/>
          <w:szCs w:val="22"/>
        </w:rPr>
        <w:t>, jordskælv og vulkanisme</w:t>
      </w:r>
      <w:r w:rsidRPr="00F62A07">
        <w:rPr>
          <w:rFonts w:ascii="Calibri" w:hAnsi="Calibri" w:cs="Calibri"/>
          <w:b/>
          <w:bCs/>
          <w:sz w:val="22"/>
          <w:szCs w:val="22"/>
        </w:rPr>
        <w:tab/>
        <w:t xml:space="preserve">            2</w:t>
      </w:r>
      <w:r w:rsidR="00D173BD">
        <w:rPr>
          <w:rFonts w:ascii="Calibri" w:hAnsi="Calibri" w:cs="Calibri"/>
          <w:b/>
          <w:bCs/>
          <w:sz w:val="22"/>
          <w:szCs w:val="22"/>
        </w:rPr>
        <w:t>8</w:t>
      </w:r>
      <w:r w:rsidRPr="00F62A07">
        <w:rPr>
          <w:rFonts w:ascii="Calibri" w:hAnsi="Calibri" w:cs="Calibri"/>
          <w:b/>
          <w:bCs/>
          <w:sz w:val="22"/>
          <w:szCs w:val="22"/>
        </w:rPr>
        <w:t>. feb. 2025</w:t>
      </w:r>
    </w:p>
    <w:p w14:paraId="2CF6F9C3" w14:textId="77777777" w:rsidR="00F62A07" w:rsidRDefault="00F62A07" w:rsidP="00956F16">
      <w:pPr>
        <w:spacing w:after="0"/>
        <w:rPr>
          <w:rFonts w:ascii="Calibri" w:hAnsi="Calibri" w:cs="Calibri"/>
          <w:sz w:val="22"/>
          <w:szCs w:val="22"/>
        </w:rPr>
      </w:pPr>
    </w:p>
    <w:p w14:paraId="5826BE82" w14:textId="4DF8CCA6" w:rsidR="00540694" w:rsidRDefault="00D173BD" w:rsidP="00D173BD">
      <w:pPr>
        <w:spacing w:after="0"/>
        <w:rPr>
          <w:rFonts w:ascii="Calibri" w:hAnsi="Calibri" w:cs="Calibri"/>
          <w:sz w:val="22"/>
          <w:szCs w:val="22"/>
        </w:rPr>
      </w:pPr>
      <w:r w:rsidRPr="00D173BD">
        <w:rPr>
          <w:rFonts w:ascii="Calibri" w:hAnsi="Calibri" w:cs="Calibri"/>
          <w:sz w:val="22"/>
          <w:szCs w:val="22"/>
        </w:rPr>
        <w:t>Island ligger på en divergent (konstruktiv) pladegrænse OG ovenpå et hotspot</w:t>
      </w:r>
      <w:r>
        <w:rPr>
          <w:rFonts w:ascii="Calibri" w:hAnsi="Calibri" w:cs="Calibri"/>
          <w:sz w:val="22"/>
          <w:szCs w:val="22"/>
        </w:rPr>
        <w:t xml:space="preserve"> i Nordatlanten.</w:t>
      </w:r>
    </w:p>
    <w:p w14:paraId="4CACE7F8" w14:textId="77777777" w:rsidR="00D173BD" w:rsidRPr="00D173BD" w:rsidRDefault="00D173BD" w:rsidP="00D173BD">
      <w:pPr>
        <w:spacing w:after="0"/>
        <w:rPr>
          <w:rFonts w:ascii="Calibri" w:hAnsi="Calibri" w:cs="Calibri"/>
          <w:sz w:val="22"/>
          <w:szCs w:val="22"/>
        </w:rPr>
      </w:pPr>
    </w:p>
    <w:p w14:paraId="2B071954" w14:textId="7F6CF279" w:rsidR="00663F7F" w:rsidRDefault="00663F7F" w:rsidP="00D173BD">
      <w:pPr>
        <w:pStyle w:val="Listeafsnit"/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Find og indsæt et kort/satellitfoto, der viser de tektoniske plader i Island, og et andet kort/satellitfoto der viser, at Island ligger på Den Midtatlantiske Højderyg.</w:t>
      </w:r>
    </w:p>
    <w:p w14:paraId="36893741" w14:textId="7A83BD6E" w:rsidR="00D173BD" w:rsidRDefault="00D173BD" w:rsidP="00D173BD">
      <w:pPr>
        <w:pStyle w:val="Listeafsnit"/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D173BD">
        <w:rPr>
          <w:rFonts w:ascii="Calibri" w:hAnsi="Calibri" w:cs="Calibri"/>
          <w:sz w:val="22"/>
          <w:szCs w:val="22"/>
        </w:rPr>
        <w:t>Hvilke geologiske naturkræfter råder i Island</w:t>
      </w:r>
      <w:r>
        <w:rPr>
          <w:rFonts w:ascii="Calibri" w:hAnsi="Calibri" w:cs="Calibri"/>
          <w:sz w:val="22"/>
          <w:szCs w:val="22"/>
        </w:rPr>
        <w:t>?</w:t>
      </w:r>
    </w:p>
    <w:p w14:paraId="4CE7EA35" w14:textId="2CC6157F" w:rsidR="00D173BD" w:rsidRDefault="00D173BD" w:rsidP="00D173BD">
      <w:pPr>
        <w:pStyle w:val="Listeafsnit"/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Pr="00D173BD">
        <w:rPr>
          <w:rFonts w:ascii="Calibri" w:hAnsi="Calibri" w:cs="Calibri"/>
          <w:sz w:val="22"/>
          <w:szCs w:val="22"/>
        </w:rPr>
        <w:t>vilke fordele giver de indbyggerne?</w:t>
      </w:r>
    </w:p>
    <w:p w14:paraId="3CFBB31F" w14:textId="2C5C0360" w:rsidR="00D173BD" w:rsidRDefault="00D173BD" w:rsidP="00D173BD">
      <w:pPr>
        <w:pStyle w:val="Listeafsnit"/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Hvilke</w:t>
      </w:r>
      <w:r w:rsidRPr="00D173BD">
        <w:rPr>
          <w:rFonts w:ascii="Calibri" w:hAnsi="Calibri" w:cs="Calibri"/>
          <w:sz w:val="22"/>
          <w:szCs w:val="22"/>
        </w:rPr>
        <w:t xml:space="preserve"> ulemper</w:t>
      </w:r>
      <w:r>
        <w:rPr>
          <w:rFonts w:ascii="Calibri" w:hAnsi="Calibri" w:cs="Calibri"/>
          <w:sz w:val="22"/>
          <w:szCs w:val="22"/>
        </w:rPr>
        <w:t xml:space="preserve"> </w:t>
      </w:r>
      <w:r w:rsidRPr="00D173BD">
        <w:rPr>
          <w:rFonts w:ascii="Calibri" w:hAnsi="Calibri" w:cs="Calibri"/>
          <w:sz w:val="22"/>
          <w:szCs w:val="22"/>
        </w:rPr>
        <w:t>giver de indbyggerne?</w:t>
      </w:r>
    </w:p>
    <w:p w14:paraId="2C5BF92D" w14:textId="2E5092C1" w:rsidR="00D173BD" w:rsidRPr="00D173BD" w:rsidRDefault="00D173BD" w:rsidP="00D173BD">
      <w:pPr>
        <w:pStyle w:val="Listeafsnit"/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D173BD">
        <w:rPr>
          <w:rFonts w:ascii="Calibri" w:hAnsi="Calibri" w:cs="Calibri"/>
          <w:sz w:val="22"/>
          <w:szCs w:val="22"/>
        </w:rPr>
        <w:t>Hvad har denne video med Island at gøre?</w:t>
      </w:r>
    </w:p>
    <w:p w14:paraId="392DF7EC" w14:textId="77777777" w:rsidR="00D173BD" w:rsidRPr="00D173BD" w:rsidRDefault="00D173BD" w:rsidP="00D173BD">
      <w:pPr>
        <w:spacing w:after="0"/>
        <w:ind w:firstLine="720"/>
        <w:rPr>
          <w:rFonts w:ascii="Calibri" w:hAnsi="Calibri" w:cs="Calibri"/>
          <w:b/>
          <w:bCs/>
          <w:sz w:val="22"/>
          <w:szCs w:val="22"/>
          <w:lang w:val="en-US"/>
        </w:rPr>
      </w:pPr>
      <w:r w:rsidRPr="00D173BD">
        <w:rPr>
          <w:rFonts w:ascii="Calibri" w:hAnsi="Calibri" w:cs="Calibri"/>
          <w:b/>
          <w:bCs/>
          <w:sz w:val="22"/>
          <w:szCs w:val="22"/>
          <w:lang w:val="en-US"/>
        </w:rPr>
        <w:t>Disney Music - Lava (Official Lyric Video from "Lava")</w:t>
      </w:r>
    </w:p>
    <w:p w14:paraId="5315C603" w14:textId="5E59EB10" w:rsidR="00D173BD" w:rsidRPr="00D173BD" w:rsidRDefault="00D173BD" w:rsidP="00D173BD">
      <w:pPr>
        <w:spacing w:after="0"/>
        <w:ind w:firstLine="720"/>
        <w:rPr>
          <w:rFonts w:ascii="Calibri" w:hAnsi="Calibri" w:cs="Calibri"/>
          <w:sz w:val="22"/>
          <w:szCs w:val="22"/>
        </w:rPr>
      </w:pPr>
      <w:hyperlink r:id="rId8" w:history="1">
        <w:r w:rsidRPr="00D173BD">
          <w:rPr>
            <w:rStyle w:val="Hyperlink"/>
            <w:rFonts w:ascii="Calibri" w:hAnsi="Calibri" w:cs="Calibri"/>
            <w:sz w:val="22"/>
            <w:szCs w:val="22"/>
          </w:rPr>
          <w:t>https://www.youtube.com/watch?v=uh4dTLJ9q9o</w:t>
        </w:r>
      </w:hyperlink>
      <w:r w:rsidRPr="00D173BD">
        <w:rPr>
          <w:rFonts w:ascii="Calibri" w:hAnsi="Calibri" w:cs="Calibri"/>
          <w:sz w:val="22"/>
          <w:szCs w:val="22"/>
        </w:rPr>
        <w:t xml:space="preserve"> (5:43 m</w:t>
      </w:r>
      <w:r>
        <w:rPr>
          <w:rFonts w:ascii="Calibri" w:hAnsi="Calibri" w:cs="Calibri"/>
          <w:sz w:val="22"/>
          <w:szCs w:val="22"/>
        </w:rPr>
        <w:t>in)</w:t>
      </w:r>
    </w:p>
    <w:p w14:paraId="77EA1497" w14:textId="77777777" w:rsidR="00D173BD" w:rsidRPr="00D173BD" w:rsidRDefault="00D173BD" w:rsidP="00D173BD">
      <w:pPr>
        <w:spacing w:after="0"/>
        <w:rPr>
          <w:rFonts w:ascii="Calibri" w:hAnsi="Calibri" w:cs="Calibri"/>
          <w:sz w:val="22"/>
          <w:szCs w:val="22"/>
        </w:rPr>
      </w:pPr>
    </w:p>
    <w:sectPr w:rsidR="00D173BD" w:rsidRPr="00D173BD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085F7" w14:textId="77777777" w:rsidR="00277DD9" w:rsidRDefault="00277DD9" w:rsidP="00E413DC">
      <w:pPr>
        <w:spacing w:after="0" w:line="240" w:lineRule="auto"/>
      </w:pPr>
      <w:r>
        <w:separator/>
      </w:r>
    </w:p>
  </w:endnote>
  <w:endnote w:type="continuationSeparator" w:id="0">
    <w:p w14:paraId="54A79E9F" w14:textId="77777777" w:rsidR="00277DD9" w:rsidRDefault="00277DD9" w:rsidP="00E4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8868516"/>
      <w:docPartObj>
        <w:docPartGallery w:val="Page Numbers (Bottom of Page)"/>
        <w:docPartUnique/>
      </w:docPartObj>
    </w:sdtPr>
    <w:sdtContent>
      <w:p w14:paraId="4A6835F9" w14:textId="1444216A" w:rsidR="00717228" w:rsidRDefault="0071722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481EE2" w14:textId="77777777" w:rsidR="00717228" w:rsidRDefault="0071722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314C" w14:textId="77777777" w:rsidR="00277DD9" w:rsidRDefault="00277DD9" w:rsidP="00E413DC">
      <w:pPr>
        <w:spacing w:after="0" w:line="240" w:lineRule="auto"/>
      </w:pPr>
      <w:r>
        <w:separator/>
      </w:r>
    </w:p>
  </w:footnote>
  <w:footnote w:type="continuationSeparator" w:id="0">
    <w:p w14:paraId="617BB07B" w14:textId="77777777" w:rsidR="00277DD9" w:rsidRDefault="00277DD9" w:rsidP="00E41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65C"/>
    <w:multiLevelType w:val="hybridMultilevel"/>
    <w:tmpl w:val="B768BF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20E0"/>
    <w:multiLevelType w:val="multilevel"/>
    <w:tmpl w:val="D7DE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F06D5"/>
    <w:multiLevelType w:val="hybridMultilevel"/>
    <w:tmpl w:val="C27455D4"/>
    <w:lvl w:ilvl="0" w:tplc="0B0665DC">
      <w:start w:val="1"/>
      <w:numFmt w:val="decimal"/>
      <w:lvlText w:val="%1)"/>
      <w:lvlJc w:val="left"/>
      <w:pPr>
        <w:ind w:left="720" w:hanging="360"/>
      </w:pPr>
      <w:rPr>
        <w:rFonts w:ascii="Calibri" w:eastAsiaTheme="minorEastAsia" w:hAnsi="Calibri" w:cs="Calibri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320C3"/>
    <w:multiLevelType w:val="hybridMultilevel"/>
    <w:tmpl w:val="280E0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F139E"/>
    <w:multiLevelType w:val="hybridMultilevel"/>
    <w:tmpl w:val="FA925FE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007301">
    <w:abstractNumId w:val="4"/>
  </w:num>
  <w:num w:numId="2" w16cid:durableId="2033798515">
    <w:abstractNumId w:val="1"/>
  </w:num>
  <w:num w:numId="3" w16cid:durableId="1674458385">
    <w:abstractNumId w:val="2"/>
  </w:num>
  <w:num w:numId="4" w16cid:durableId="365834834">
    <w:abstractNumId w:val="3"/>
  </w:num>
  <w:num w:numId="5" w16cid:durableId="114913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07"/>
    <w:rsid w:val="00003F3C"/>
    <w:rsid w:val="000472AE"/>
    <w:rsid w:val="000E3A23"/>
    <w:rsid w:val="00201027"/>
    <w:rsid w:val="002212A4"/>
    <w:rsid w:val="00277DD9"/>
    <w:rsid w:val="002A202E"/>
    <w:rsid w:val="002A6A0D"/>
    <w:rsid w:val="004B4631"/>
    <w:rsid w:val="004D0E64"/>
    <w:rsid w:val="004E6905"/>
    <w:rsid w:val="00540694"/>
    <w:rsid w:val="00552652"/>
    <w:rsid w:val="00663F7F"/>
    <w:rsid w:val="006A55C7"/>
    <w:rsid w:val="006E0FB4"/>
    <w:rsid w:val="00717228"/>
    <w:rsid w:val="00751911"/>
    <w:rsid w:val="0079692B"/>
    <w:rsid w:val="008A4B0E"/>
    <w:rsid w:val="008A5479"/>
    <w:rsid w:val="00956F16"/>
    <w:rsid w:val="00970FED"/>
    <w:rsid w:val="00983E91"/>
    <w:rsid w:val="009C2FA4"/>
    <w:rsid w:val="00A93A2E"/>
    <w:rsid w:val="00AB02E3"/>
    <w:rsid w:val="00B100A0"/>
    <w:rsid w:val="00B10963"/>
    <w:rsid w:val="00B6559B"/>
    <w:rsid w:val="00B7748D"/>
    <w:rsid w:val="00C31FDA"/>
    <w:rsid w:val="00C33DDD"/>
    <w:rsid w:val="00C747CF"/>
    <w:rsid w:val="00CA1560"/>
    <w:rsid w:val="00D173BD"/>
    <w:rsid w:val="00D95F67"/>
    <w:rsid w:val="00DA018B"/>
    <w:rsid w:val="00DA1108"/>
    <w:rsid w:val="00E413DC"/>
    <w:rsid w:val="00E567D0"/>
    <w:rsid w:val="00E75624"/>
    <w:rsid w:val="00F53E29"/>
    <w:rsid w:val="00F62A07"/>
    <w:rsid w:val="00F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3CB5"/>
  <w15:chartTrackingRefBased/>
  <w15:docId w15:val="{1AD3863A-DB35-4FF5-B9DD-4E964151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07"/>
  </w:style>
  <w:style w:type="paragraph" w:styleId="Overskrift1">
    <w:name w:val="heading 1"/>
    <w:basedOn w:val="Normal"/>
    <w:next w:val="Normal"/>
    <w:link w:val="Overskrift1Tegn"/>
    <w:uiPriority w:val="9"/>
    <w:qFormat/>
    <w:rsid w:val="00F62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2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62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62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62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62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62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62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62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2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2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62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62A0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62A0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62A0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62A0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62A0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62A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62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62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62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62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62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62A0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62A0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62A0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62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62A0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62A0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F62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41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413DC"/>
  </w:style>
  <w:style w:type="paragraph" w:styleId="Sidefod">
    <w:name w:val="footer"/>
    <w:basedOn w:val="Normal"/>
    <w:link w:val="SidefodTegn"/>
    <w:uiPriority w:val="99"/>
    <w:unhideWhenUsed/>
    <w:rsid w:val="00E41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413DC"/>
  </w:style>
  <w:style w:type="paragraph" w:styleId="Billedtekst">
    <w:name w:val="caption"/>
    <w:basedOn w:val="Normal"/>
    <w:next w:val="Normal"/>
    <w:uiPriority w:val="35"/>
    <w:unhideWhenUsed/>
    <w:qFormat/>
    <w:rsid w:val="00E413DC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956F16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56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h4dTLJ9q9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64712-C0BB-42BF-9C3F-E54715C2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97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18</cp:revision>
  <dcterms:created xsi:type="dcterms:W3CDTF">2025-02-23T10:16:00Z</dcterms:created>
  <dcterms:modified xsi:type="dcterms:W3CDTF">2025-02-28T10:08:00Z</dcterms:modified>
</cp:coreProperties>
</file>