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92AC" w14:textId="35B5FCD3" w:rsidR="002C3726" w:rsidRPr="005F4D9B" w:rsidRDefault="002C3726" w:rsidP="00A844C4">
      <w:pPr>
        <w:pStyle w:val="Titel"/>
        <w:rPr>
          <w:lang w:val="en-US"/>
        </w:rPr>
      </w:pPr>
      <w:r w:rsidRPr="005F4D9B">
        <w:rPr>
          <w:lang w:val="en-US"/>
        </w:rPr>
        <w:t>The Message vs. Fuck the Police</w:t>
      </w:r>
    </w:p>
    <w:p w14:paraId="6E25F248" w14:textId="5459A713" w:rsidR="002C3726" w:rsidRDefault="002C3726" w:rsidP="002C3726">
      <w:r>
        <w:t xml:space="preserve">Vi skal lave en sammenligning af Melle Mels rap i The Message og </w:t>
      </w:r>
      <w:proofErr w:type="spellStart"/>
      <w:r w:rsidR="00123003">
        <w:t>Ice</w:t>
      </w:r>
      <w:proofErr w:type="spellEnd"/>
      <w:r w:rsidR="00123003">
        <w:t xml:space="preserve"> Cubes i </w:t>
      </w:r>
      <w:r w:rsidR="00A844C4">
        <w:t>Fuck The Police</w:t>
      </w:r>
      <w:r w:rsidR="00123003">
        <w:t>.</w:t>
      </w:r>
    </w:p>
    <w:p w14:paraId="08863B4B" w14:textId="541782C2" w:rsidR="002C3726" w:rsidRDefault="002C3726" w:rsidP="002C3726"/>
    <w:p w14:paraId="468FE163" w14:textId="7CAD1E0B" w:rsidR="002C3726" w:rsidRPr="00A844C4" w:rsidRDefault="002C3726" w:rsidP="00A844C4">
      <w:pPr>
        <w:pStyle w:val="Overskrift1"/>
      </w:pPr>
      <w:r w:rsidRPr="00A844C4">
        <w:t>The Message</w:t>
      </w:r>
    </w:p>
    <w:p w14:paraId="09AF1006" w14:textId="77777777" w:rsidR="00A844C4" w:rsidRDefault="002C3726" w:rsidP="002C3726">
      <w:r>
        <w:t>Tekstuddrag - starten af 1. vers</w:t>
      </w:r>
      <w:r w:rsidR="00A844C4">
        <w:t xml:space="preserve">, fra ca. 0:43: </w:t>
      </w:r>
    </w:p>
    <w:p w14:paraId="21CF8B96" w14:textId="1D6B595E" w:rsidR="002C3726" w:rsidRDefault="005F4D9B" w:rsidP="002C3726">
      <w:hyperlink r:id="rId5" w:history="1">
        <w:r w:rsidRPr="00EE7689">
          <w:rPr>
            <w:rStyle w:val="Hyperlink"/>
          </w:rPr>
          <w:t>https://www.youtube.com/watch?v=MLpv_HtEaks</w:t>
        </w:r>
      </w:hyperlink>
      <w:r>
        <w:t xml:space="preserve"> </w:t>
      </w:r>
    </w:p>
    <w:p w14:paraId="6D6A8916" w14:textId="77777777" w:rsidR="005F4D9B" w:rsidRDefault="005F4D9B" w:rsidP="002C3726"/>
    <w:p w14:paraId="0AD04167" w14:textId="77777777" w:rsidR="002C3726" w:rsidRPr="005F4D9B" w:rsidRDefault="002C3726" w:rsidP="002C3726">
      <w:pPr>
        <w:jc w:val="center"/>
        <w:rPr>
          <w:rStyle w:val="normaltextrun"/>
          <w:rFonts w:cs="Segoe UI"/>
          <w:color w:val="000000" w:themeColor="text1"/>
          <w:sz w:val="28"/>
          <w:szCs w:val="28"/>
          <w:lang w:val="en-US"/>
        </w:rPr>
      </w:pPr>
      <w:r w:rsidRPr="005F4D9B">
        <w:rPr>
          <w:rStyle w:val="normaltextrun"/>
          <w:rFonts w:cs="Segoe UI"/>
          <w:color w:val="000000" w:themeColor="text1"/>
          <w:sz w:val="28"/>
          <w:szCs w:val="28"/>
          <w:lang w:val="en-US"/>
        </w:rPr>
        <w:t>Broken glass everywhere</w:t>
      </w:r>
    </w:p>
    <w:p w14:paraId="7269D625" w14:textId="77777777" w:rsidR="002C3726" w:rsidRPr="005F4D9B" w:rsidRDefault="002C3726" w:rsidP="002C3726">
      <w:pPr>
        <w:jc w:val="center"/>
        <w:rPr>
          <w:rStyle w:val="normaltextrun"/>
          <w:rFonts w:cs="Segoe UI"/>
          <w:color w:val="000000" w:themeColor="text1"/>
          <w:sz w:val="28"/>
          <w:szCs w:val="28"/>
          <w:lang w:val="en-US"/>
        </w:rPr>
      </w:pPr>
      <w:r w:rsidRPr="005F4D9B">
        <w:rPr>
          <w:rStyle w:val="normaltextrun"/>
          <w:rFonts w:cs="Segoe UI"/>
          <w:color w:val="000000" w:themeColor="text1"/>
          <w:sz w:val="28"/>
          <w:szCs w:val="28"/>
          <w:lang w:val="en-US"/>
        </w:rPr>
        <w:t xml:space="preserve">People pissing on the stairs, you know they just don't </w:t>
      </w:r>
      <w:proofErr w:type="gramStart"/>
      <w:r w:rsidRPr="005F4D9B">
        <w:rPr>
          <w:rStyle w:val="normaltextrun"/>
          <w:rFonts w:cs="Segoe UI"/>
          <w:color w:val="000000" w:themeColor="text1"/>
          <w:sz w:val="28"/>
          <w:szCs w:val="28"/>
          <w:lang w:val="en-US"/>
        </w:rPr>
        <w:t>care</w:t>
      </w:r>
      <w:proofErr w:type="gramEnd"/>
    </w:p>
    <w:p w14:paraId="61493F74" w14:textId="77777777" w:rsidR="002C3726" w:rsidRPr="005F4D9B" w:rsidRDefault="002C3726" w:rsidP="002C3726">
      <w:pPr>
        <w:jc w:val="center"/>
        <w:rPr>
          <w:rStyle w:val="normaltextrun"/>
          <w:rFonts w:cs="Segoe UI"/>
          <w:color w:val="000000" w:themeColor="text1"/>
          <w:sz w:val="28"/>
          <w:szCs w:val="28"/>
          <w:lang w:val="en-US"/>
        </w:rPr>
      </w:pPr>
      <w:r w:rsidRPr="005F4D9B">
        <w:rPr>
          <w:rStyle w:val="normaltextrun"/>
          <w:rFonts w:cs="Segoe UI"/>
          <w:color w:val="000000" w:themeColor="text1"/>
          <w:sz w:val="28"/>
          <w:szCs w:val="28"/>
          <w:lang w:val="en-US"/>
        </w:rPr>
        <w:t xml:space="preserve">I can't take the smell, can't take the </w:t>
      </w:r>
      <w:proofErr w:type="gramStart"/>
      <w:r w:rsidRPr="005F4D9B">
        <w:rPr>
          <w:rStyle w:val="normaltextrun"/>
          <w:rFonts w:cs="Segoe UI"/>
          <w:color w:val="000000" w:themeColor="text1"/>
          <w:sz w:val="28"/>
          <w:szCs w:val="28"/>
          <w:lang w:val="en-US"/>
        </w:rPr>
        <w:t>noise</w:t>
      </w:r>
      <w:proofErr w:type="gramEnd"/>
    </w:p>
    <w:p w14:paraId="52142247" w14:textId="1D2FD00D" w:rsidR="002C3726" w:rsidRPr="005F4D9B" w:rsidRDefault="002C3726" w:rsidP="002C3726">
      <w:pPr>
        <w:jc w:val="center"/>
        <w:rPr>
          <w:rStyle w:val="normaltextrun"/>
          <w:rFonts w:cs="Segoe UI"/>
          <w:color w:val="000000" w:themeColor="text1"/>
          <w:sz w:val="28"/>
          <w:szCs w:val="28"/>
          <w:lang w:val="en-US"/>
        </w:rPr>
      </w:pPr>
      <w:r w:rsidRPr="005F4D9B">
        <w:rPr>
          <w:rStyle w:val="normaltextrun"/>
          <w:rFonts w:cs="Segoe UI"/>
          <w:color w:val="000000" w:themeColor="text1"/>
          <w:sz w:val="28"/>
          <w:szCs w:val="28"/>
          <w:lang w:val="en-US"/>
        </w:rPr>
        <w:t xml:space="preserve">Got no money to move out, I guess, I got no </w:t>
      </w:r>
      <w:proofErr w:type="gramStart"/>
      <w:r w:rsidRPr="005F4D9B">
        <w:rPr>
          <w:rStyle w:val="normaltextrun"/>
          <w:rFonts w:cs="Segoe UI"/>
          <w:color w:val="000000" w:themeColor="text1"/>
          <w:sz w:val="28"/>
          <w:szCs w:val="28"/>
          <w:lang w:val="en-US"/>
        </w:rPr>
        <w:t>choice</w:t>
      </w:r>
      <w:proofErr w:type="gramEnd"/>
    </w:p>
    <w:p w14:paraId="629C6D81" w14:textId="77777777" w:rsidR="00A844C4" w:rsidRDefault="00A844C4" w:rsidP="00A844C4">
      <w:pPr>
        <w:pStyle w:val="Overskrift2"/>
        <w:rPr>
          <w:rStyle w:val="normaltextrun"/>
        </w:rPr>
      </w:pPr>
    </w:p>
    <w:p w14:paraId="4E95E2F7" w14:textId="00C6B863" w:rsidR="00A844C4" w:rsidRPr="00A844C4" w:rsidRDefault="00A844C4" w:rsidP="00A844C4">
      <w:pPr>
        <w:pStyle w:val="Overskrift2"/>
        <w:rPr>
          <w:rStyle w:val="normaltextrun"/>
        </w:rPr>
      </w:pPr>
      <w:r w:rsidRPr="00A844C4">
        <w:rPr>
          <w:rStyle w:val="normaltextrun"/>
        </w:rPr>
        <w:t>Flowskema</w:t>
      </w:r>
    </w:p>
    <w:p w14:paraId="7F4157D7" w14:textId="10B6C450" w:rsidR="002C3726" w:rsidRPr="002C3726" w:rsidRDefault="002C3726" w:rsidP="00A844C4">
      <w:pPr>
        <w:rPr>
          <w:rStyle w:val="normaltextrun"/>
          <w:rFonts w:cstheme="majorBidi"/>
          <w:color w:val="2F5496" w:themeColor="accent1" w:themeShade="BF"/>
        </w:rPr>
      </w:pPr>
      <w:r w:rsidRPr="00BD613F">
        <w:rPr>
          <w:rStyle w:val="normaltextrun"/>
          <w:rFonts w:cs="Segoe UI"/>
          <w:b/>
          <w:bCs/>
          <w:color w:val="000000" w:themeColor="text1"/>
          <w:sz w:val="28"/>
          <w:szCs w:val="28"/>
        </w:rPr>
        <w:t>#1</w:t>
      </w:r>
      <w:r>
        <w:rPr>
          <w:rStyle w:val="normaltextrun"/>
          <w:rFonts w:cs="Segoe UI"/>
          <w:color w:val="000000" w:themeColor="text1"/>
          <w:sz w:val="28"/>
          <w:szCs w:val="28"/>
        </w:rPr>
        <w:t xml:space="preserve"> </w:t>
      </w:r>
      <w:r w:rsidRPr="00BD613F">
        <w:rPr>
          <w:rStyle w:val="normaltextrun"/>
          <w:rFonts w:cs="Segoe UI"/>
          <w:color w:val="000000" w:themeColor="text1"/>
        </w:rPr>
        <w:t>Rytmer noteres:</w:t>
      </w:r>
    </w:p>
    <w:p w14:paraId="08D3C1C7" w14:textId="77777777" w:rsidR="002C3726" w:rsidRPr="00BD613F" w:rsidRDefault="002C3726" w:rsidP="002C3726">
      <w:pPr>
        <w:rPr>
          <w:rStyle w:val="normaltextrun"/>
          <w:rFonts w:cs="Segoe UI"/>
          <w:color w:val="000000" w:themeColor="text1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22"/>
        <w:gridCol w:w="570"/>
        <w:gridCol w:w="561"/>
        <w:gridCol w:w="563"/>
        <w:gridCol w:w="556"/>
        <w:gridCol w:w="570"/>
        <w:gridCol w:w="561"/>
        <w:gridCol w:w="563"/>
        <w:gridCol w:w="556"/>
        <w:gridCol w:w="570"/>
        <w:gridCol w:w="561"/>
        <w:gridCol w:w="563"/>
        <w:gridCol w:w="556"/>
        <w:gridCol w:w="570"/>
        <w:gridCol w:w="561"/>
        <w:gridCol w:w="563"/>
        <w:gridCol w:w="452"/>
      </w:tblGrid>
      <w:tr w:rsidR="002C3726" w:rsidRPr="00BD613F" w14:paraId="53F39CF1" w14:textId="77777777" w:rsidTr="002C501C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DADB5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D613F">
              <w:rPr>
                <w:rFonts w:ascii="Calibri" w:hAnsi="Calibri"/>
                <w:sz w:val="22"/>
                <w:szCs w:val="22"/>
              </w:rPr>
              <w:t>Tak</w:t>
            </w:r>
            <w:r>
              <w:rPr>
                <w:rFonts w:ascii="Calibri" w:hAnsi="Calibri"/>
                <w:sz w:val="22"/>
                <w:szCs w:val="22"/>
              </w:rPr>
              <w:t>-ter</w:t>
            </w:r>
            <w:proofErr w:type="spellEnd"/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BDDE5C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82E96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00F0C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E4868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z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AC79CD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C973E8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705B3B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8B901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z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8E3BA5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931271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37494C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3D70D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z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5E03E3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7E02C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EFE77B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017F4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z</w:t>
            </w:r>
          </w:p>
        </w:tc>
      </w:tr>
      <w:tr w:rsidR="002C3726" w:rsidRPr="00BD613F" w14:paraId="723CEEDC" w14:textId="77777777" w:rsidTr="002C501C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8B752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FDA299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53B14D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5E291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919771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B7775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D2A031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845BB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77C6CF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2F606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523B6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7EDA9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53F7D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1891B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5C3D2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64899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6BF258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C3726" w:rsidRPr="00BD613F" w14:paraId="083720B4" w14:textId="77777777" w:rsidTr="002C501C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46669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9809F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80942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181D56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A6FE3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135D36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EBC34D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01CEB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5222D6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F3FD1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0FE0C3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E5649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0DFE6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8A48EE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CAC27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0517E8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2DA8D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C3726" w:rsidRPr="00BD613F" w14:paraId="68651976" w14:textId="77777777" w:rsidTr="002C501C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E45D3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F97E7A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75EB74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D6B8E0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F4D42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39566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73B47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9E8BB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25B40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36FE8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B8DFF5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4C18E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20854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764AA4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A6465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A6956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7B846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C3726" w:rsidRPr="00BD613F" w14:paraId="0DB47612" w14:textId="77777777" w:rsidTr="002C501C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EC160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D3CDE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4E4F1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3FD8A8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67561C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5F490A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1C872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37FA7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4F306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C0BDB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7F841D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BFED0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B46D4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927FB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F906A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E4103E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FFD47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C3726" w:rsidRPr="00BD613F" w14:paraId="751B9880" w14:textId="77777777" w:rsidTr="002C501C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224BF5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8D16B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6C06D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0E52D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C49F14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1790CA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A7D02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A9794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D61182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6A9519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6B6FF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74973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9A170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D30573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84FCB9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E006EC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64AAD" w14:textId="77777777" w:rsidR="002C3726" w:rsidRPr="00BD613F" w:rsidRDefault="002C3726" w:rsidP="002C501C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3EB6558B" w14:textId="77777777" w:rsidR="002C3726" w:rsidRDefault="002C3726" w:rsidP="002C3726">
      <w:pPr>
        <w:rPr>
          <w:color w:val="000000" w:themeColor="text1"/>
        </w:rPr>
      </w:pPr>
    </w:p>
    <w:p w14:paraId="73FC96D3" w14:textId="77777777" w:rsidR="002C3726" w:rsidRDefault="002C3726" w:rsidP="002C3726">
      <w:pPr>
        <w:rPr>
          <w:color w:val="000000" w:themeColor="text1"/>
        </w:rPr>
      </w:pPr>
      <w:r w:rsidRPr="00BD613F">
        <w:rPr>
          <w:b/>
          <w:bCs/>
          <w:color w:val="000000" w:themeColor="text1"/>
        </w:rPr>
        <w:t>#2</w:t>
      </w:r>
      <w:r>
        <w:rPr>
          <w:color w:val="000000" w:themeColor="text1"/>
        </w:rPr>
        <w:t xml:space="preserve"> </w:t>
      </w:r>
      <w:r w:rsidRPr="00BD613F">
        <w:rPr>
          <w:color w:val="000000" w:themeColor="text1"/>
        </w:rPr>
        <w:t>Rim (farve) og betoninger (fed skrift) markeres</w:t>
      </w:r>
      <w:r>
        <w:rPr>
          <w:color w:val="000000" w:themeColor="text1"/>
        </w:rPr>
        <w:t>.</w:t>
      </w:r>
    </w:p>
    <w:p w14:paraId="379E6CDB" w14:textId="77777777" w:rsidR="002C3726" w:rsidRPr="002C3726" w:rsidRDefault="002C3726" w:rsidP="002C3726"/>
    <w:p w14:paraId="0B2AC0CF" w14:textId="77349294" w:rsidR="00123003" w:rsidRDefault="00123003">
      <w:pPr>
        <w:rPr>
          <w:rStyle w:val="normaltextrun"/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732DBD6" w14:textId="6F041872" w:rsidR="002C3726" w:rsidRPr="00A844C4" w:rsidRDefault="00A844C4" w:rsidP="00A844C4">
      <w:pPr>
        <w:pStyle w:val="Overskrift2"/>
        <w:rPr>
          <w:rStyle w:val="normaltextrun"/>
        </w:rPr>
      </w:pPr>
      <w:r w:rsidRPr="00A844C4">
        <w:rPr>
          <w:rStyle w:val="normaltextrun"/>
        </w:rPr>
        <w:t>Artikulation:</w:t>
      </w:r>
    </w:p>
    <w:p w14:paraId="6855E89B" w14:textId="3771995B" w:rsidR="00A844C4" w:rsidRPr="00A844C4" w:rsidRDefault="00A844C4" w:rsidP="00A844C4">
      <w:r>
        <w:t>Lyt til nummeret og justér skyderne:</w:t>
      </w:r>
    </w:p>
    <w:p w14:paraId="24C19DBB" w14:textId="00AE7946" w:rsidR="00A844C4" w:rsidRPr="00A844C4" w:rsidRDefault="00A844C4" w:rsidP="00A844C4">
      <w:r>
        <w:rPr>
          <w:noProof/>
        </w:rPr>
        <w:drawing>
          <wp:inline distT="0" distB="0" distL="0" distR="0" wp14:anchorId="7D5F2B53" wp14:editId="05CC10D5">
            <wp:extent cx="6115685" cy="1631950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BB361" w14:textId="0D601EFF" w:rsidR="00A844C4" w:rsidRDefault="00A844C4" w:rsidP="00A844C4">
      <w:pPr>
        <w:pStyle w:val="Overskrift1"/>
        <w:rPr>
          <w:rStyle w:val="normaltextrun"/>
        </w:rPr>
      </w:pPr>
      <w:r w:rsidRPr="00A844C4">
        <w:rPr>
          <w:rStyle w:val="normaltextrun"/>
        </w:rPr>
        <w:lastRenderedPageBreak/>
        <w:t xml:space="preserve">Fuck </w:t>
      </w:r>
      <w:proofErr w:type="spellStart"/>
      <w:r w:rsidRPr="00A844C4">
        <w:rPr>
          <w:rStyle w:val="normaltextrun"/>
        </w:rPr>
        <w:t>th</w:t>
      </w:r>
      <w:r w:rsidR="00B8769A">
        <w:rPr>
          <w:rStyle w:val="normaltextrun"/>
        </w:rPr>
        <w:t>a</w:t>
      </w:r>
      <w:proofErr w:type="spellEnd"/>
      <w:r w:rsidRPr="00A844C4">
        <w:rPr>
          <w:rStyle w:val="normaltextrun"/>
        </w:rPr>
        <w:t xml:space="preserve"> Police</w:t>
      </w:r>
    </w:p>
    <w:p w14:paraId="48B60B75" w14:textId="77777777" w:rsidR="005F4D9B" w:rsidRDefault="00123003" w:rsidP="00A844C4">
      <w:r>
        <w:t xml:space="preserve">Fra </w:t>
      </w:r>
      <w:proofErr w:type="spellStart"/>
      <w:r>
        <w:t>Ice</w:t>
      </w:r>
      <w:proofErr w:type="spellEnd"/>
      <w:r>
        <w:t xml:space="preserve"> Cubes vers lige op til</w:t>
      </w:r>
      <w:proofErr w:type="gramStart"/>
      <w:r>
        <w:t xml:space="preserve"> ..</w:t>
      </w:r>
      <w:proofErr w:type="gramEnd"/>
      <w:r>
        <w:t xml:space="preserve"> omkvædet, fra 1:28:</w:t>
      </w:r>
    </w:p>
    <w:p w14:paraId="0F804149" w14:textId="022A0CC1" w:rsidR="00A844C4" w:rsidRDefault="005F4D9B" w:rsidP="00A844C4">
      <w:hyperlink r:id="rId7" w:history="1">
        <w:r w:rsidRPr="00EE7689">
          <w:rPr>
            <w:rStyle w:val="Hyperlink"/>
          </w:rPr>
          <w:t>https://www.youtube.com/watch?v=c5fts7bj-so</w:t>
        </w:r>
      </w:hyperlink>
      <w:r w:rsidR="00123003">
        <w:t xml:space="preserve"> </w:t>
      </w:r>
    </w:p>
    <w:p w14:paraId="05A64D9B" w14:textId="77777777" w:rsidR="00123003" w:rsidRDefault="00123003" w:rsidP="00123003">
      <w:pPr>
        <w:jc w:val="center"/>
        <w:rPr>
          <w:sz w:val="28"/>
          <w:szCs w:val="28"/>
        </w:rPr>
      </w:pPr>
    </w:p>
    <w:p w14:paraId="736F32A5" w14:textId="19E1C744" w:rsidR="00A844C4" w:rsidRPr="005F4D9B" w:rsidRDefault="00A844C4" w:rsidP="00123003">
      <w:pPr>
        <w:jc w:val="center"/>
        <w:rPr>
          <w:sz w:val="28"/>
          <w:szCs w:val="28"/>
          <w:lang w:val="en-US"/>
        </w:rPr>
      </w:pPr>
      <w:r w:rsidRPr="005F4D9B">
        <w:rPr>
          <w:sz w:val="28"/>
          <w:szCs w:val="28"/>
          <w:lang w:val="en-US"/>
        </w:rPr>
        <w:t xml:space="preserve">Ice Cube will </w:t>
      </w:r>
      <w:proofErr w:type="gramStart"/>
      <w:r w:rsidRPr="005F4D9B">
        <w:rPr>
          <w:sz w:val="28"/>
          <w:szCs w:val="28"/>
          <w:lang w:val="en-US"/>
        </w:rPr>
        <w:t>swarm</w:t>
      </w:r>
      <w:proofErr w:type="gramEnd"/>
    </w:p>
    <w:p w14:paraId="0BF6CFD7" w14:textId="77777777" w:rsidR="00A844C4" w:rsidRPr="005F4D9B" w:rsidRDefault="00A844C4" w:rsidP="00123003">
      <w:pPr>
        <w:jc w:val="center"/>
        <w:rPr>
          <w:sz w:val="28"/>
          <w:szCs w:val="28"/>
          <w:lang w:val="en-US"/>
        </w:rPr>
      </w:pPr>
      <w:r w:rsidRPr="005F4D9B">
        <w:rPr>
          <w:sz w:val="28"/>
          <w:szCs w:val="28"/>
          <w:lang w:val="en-US"/>
        </w:rPr>
        <w:t>On any motherfucker in a blue uniform</w:t>
      </w:r>
    </w:p>
    <w:p w14:paraId="1690342A" w14:textId="77777777" w:rsidR="00A844C4" w:rsidRPr="005F4D9B" w:rsidRDefault="00A844C4" w:rsidP="00123003">
      <w:pPr>
        <w:jc w:val="center"/>
        <w:rPr>
          <w:sz w:val="28"/>
          <w:szCs w:val="28"/>
          <w:lang w:val="en-US"/>
        </w:rPr>
      </w:pPr>
      <w:r w:rsidRPr="005F4D9B">
        <w:rPr>
          <w:sz w:val="28"/>
          <w:szCs w:val="28"/>
          <w:lang w:val="en-US"/>
        </w:rPr>
        <w:t xml:space="preserve">Just </w:t>
      </w:r>
      <w:proofErr w:type="spellStart"/>
      <w:r w:rsidRPr="005F4D9B">
        <w:rPr>
          <w:sz w:val="28"/>
          <w:szCs w:val="28"/>
          <w:lang w:val="en-US"/>
        </w:rPr>
        <w:t>'cause</w:t>
      </w:r>
      <w:proofErr w:type="spellEnd"/>
      <w:r w:rsidRPr="005F4D9B">
        <w:rPr>
          <w:sz w:val="28"/>
          <w:szCs w:val="28"/>
          <w:lang w:val="en-US"/>
        </w:rPr>
        <w:t xml:space="preserve"> I'm from the CPT, punk police are afraid of </w:t>
      </w:r>
      <w:proofErr w:type="gramStart"/>
      <w:r w:rsidRPr="005F4D9B">
        <w:rPr>
          <w:sz w:val="28"/>
          <w:szCs w:val="28"/>
          <w:lang w:val="en-US"/>
        </w:rPr>
        <w:t>me</w:t>
      </w:r>
      <w:proofErr w:type="gramEnd"/>
    </w:p>
    <w:p w14:paraId="73227D99" w14:textId="77777777" w:rsidR="00123003" w:rsidRPr="005F4D9B" w:rsidRDefault="00123003" w:rsidP="00123003">
      <w:pPr>
        <w:jc w:val="center"/>
        <w:rPr>
          <w:sz w:val="28"/>
          <w:szCs w:val="28"/>
          <w:lang w:val="en-US"/>
        </w:rPr>
      </w:pPr>
    </w:p>
    <w:p w14:paraId="352DE68E" w14:textId="0D3949D3" w:rsidR="00A844C4" w:rsidRPr="005F4D9B" w:rsidRDefault="00123003" w:rsidP="00123003">
      <w:pPr>
        <w:jc w:val="center"/>
        <w:rPr>
          <w:sz w:val="28"/>
          <w:szCs w:val="28"/>
          <w:lang w:val="en-US"/>
        </w:rPr>
      </w:pPr>
      <w:r w:rsidRPr="005F4D9B">
        <w:rPr>
          <w:sz w:val="28"/>
          <w:szCs w:val="28"/>
          <w:lang w:val="en-US"/>
        </w:rPr>
        <w:t>(</w:t>
      </w:r>
      <w:r w:rsidR="00A844C4" w:rsidRPr="005F4D9B">
        <w:rPr>
          <w:sz w:val="28"/>
          <w:szCs w:val="28"/>
          <w:lang w:val="en-US"/>
        </w:rPr>
        <w:t>A young nigga on a warpath</w:t>
      </w:r>
    </w:p>
    <w:p w14:paraId="3CF2B160" w14:textId="77777777" w:rsidR="00A844C4" w:rsidRPr="005F4D9B" w:rsidRDefault="00A844C4" w:rsidP="00123003">
      <w:pPr>
        <w:jc w:val="center"/>
        <w:rPr>
          <w:sz w:val="28"/>
          <w:szCs w:val="28"/>
          <w:lang w:val="en-US"/>
        </w:rPr>
      </w:pPr>
      <w:r w:rsidRPr="005F4D9B">
        <w:rPr>
          <w:sz w:val="28"/>
          <w:szCs w:val="28"/>
          <w:lang w:val="en-US"/>
        </w:rPr>
        <w:t xml:space="preserve">And when I'm finished, it's </w:t>
      </w:r>
      <w:proofErr w:type="spellStart"/>
      <w:r w:rsidRPr="005F4D9B">
        <w:rPr>
          <w:sz w:val="28"/>
          <w:szCs w:val="28"/>
          <w:lang w:val="en-US"/>
        </w:rPr>
        <w:t>gonna</w:t>
      </w:r>
      <w:proofErr w:type="spellEnd"/>
      <w:r w:rsidRPr="005F4D9B">
        <w:rPr>
          <w:sz w:val="28"/>
          <w:szCs w:val="28"/>
          <w:lang w:val="en-US"/>
        </w:rPr>
        <w:t xml:space="preserve"> be a </w:t>
      </w:r>
      <w:proofErr w:type="gramStart"/>
      <w:r w:rsidRPr="005F4D9B">
        <w:rPr>
          <w:sz w:val="28"/>
          <w:szCs w:val="28"/>
          <w:lang w:val="en-US"/>
        </w:rPr>
        <w:t>bloodbath</w:t>
      </w:r>
      <w:proofErr w:type="gramEnd"/>
    </w:p>
    <w:p w14:paraId="458B76E8" w14:textId="77777777" w:rsidR="00A844C4" w:rsidRPr="005F4D9B" w:rsidRDefault="00A844C4" w:rsidP="00123003">
      <w:pPr>
        <w:jc w:val="center"/>
        <w:rPr>
          <w:sz w:val="28"/>
          <w:szCs w:val="28"/>
          <w:lang w:val="en-US"/>
        </w:rPr>
      </w:pPr>
      <w:r w:rsidRPr="005F4D9B">
        <w:rPr>
          <w:sz w:val="28"/>
          <w:szCs w:val="28"/>
          <w:lang w:val="en-US"/>
        </w:rPr>
        <w:t xml:space="preserve">Of cops, </w:t>
      </w:r>
      <w:proofErr w:type="spellStart"/>
      <w:r w:rsidRPr="005F4D9B">
        <w:rPr>
          <w:sz w:val="28"/>
          <w:szCs w:val="28"/>
          <w:lang w:val="en-US"/>
        </w:rPr>
        <w:t>dyin</w:t>
      </w:r>
      <w:proofErr w:type="spellEnd"/>
      <w:r w:rsidRPr="005F4D9B">
        <w:rPr>
          <w:sz w:val="28"/>
          <w:szCs w:val="28"/>
          <w:lang w:val="en-US"/>
        </w:rPr>
        <w:t>' in L.A.</w:t>
      </w:r>
    </w:p>
    <w:p w14:paraId="429BDC18" w14:textId="69D1E536" w:rsidR="00A844C4" w:rsidRPr="005F4D9B" w:rsidRDefault="00A844C4" w:rsidP="00123003">
      <w:pPr>
        <w:jc w:val="center"/>
        <w:rPr>
          <w:lang w:val="en-US"/>
        </w:rPr>
      </w:pPr>
      <w:proofErr w:type="spellStart"/>
      <w:r w:rsidRPr="005F4D9B">
        <w:rPr>
          <w:sz w:val="28"/>
          <w:szCs w:val="28"/>
          <w:lang w:val="en-US"/>
        </w:rPr>
        <w:t>Yo</w:t>
      </w:r>
      <w:proofErr w:type="spellEnd"/>
      <w:r w:rsidRPr="005F4D9B">
        <w:rPr>
          <w:sz w:val="28"/>
          <w:szCs w:val="28"/>
          <w:lang w:val="en-US"/>
        </w:rPr>
        <w:t xml:space="preserve"> Dre, I got </w:t>
      </w:r>
      <w:proofErr w:type="spellStart"/>
      <w:r w:rsidRPr="005F4D9B">
        <w:rPr>
          <w:sz w:val="28"/>
          <w:szCs w:val="28"/>
          <w:lang w:val="en-US"/>
        </w:rPr>
        <w:t>somethin</w:t>
      </w:r>
      <w:proofErr w:type="spellEnd"/>
      <w:r w:rsidRPr="005F4D9B">
        <w:rPr>
          <w:sz w:val="28"/>
          <w:szCs w:val="28"/>
          <w:lang w:val="en-US"/>
        </w:rPr>
        <w:t>' to say</w:t>
      </w:r>
      <w:r w:rsidR="00123003" w:rsidRPr="005F4D9B">
        <w:rPr>
          <w:sz w:val="28"/>
          <w:szCs w:val="28"/>
          <w:lang w:val="en-US"/>
        </w:rPr>
        <w:t>)</w:t>
      </w:r>
    </w:p>
    <w:p w14:paraId="3CFFE74B" w14:textId="34534659" w:rsidR="00A844C4" w:rsidRPr="005F4D9B" w:rsidRDefault="00A844C4" w:rsidP="00A844C4">
      <w:pPr>
        <w:rPr>
          <w:lang w:val="en-US"/>
        </w:rPr>
      </w:pPr>
    </w:p>
    <w:p w14:paraId="33237CF8" w14:textId="77777777" w:rsidR="00123003" w:rsidRPr="00A844C4" w:rsidRDefault="00123003" w:rsidP="00123003">
      <w:pPr>
        <w:jc w:val="both"/>
        <w:rPr>
          <w:rStyle w:val="normaltextrun"/>
          <w:rFonts w:cs="Segoe UI"/>
          <w:i/>
          <w:iCs/>
          <w:color w:val="000000" w:themeColor="text1"/>
        </w:rPr>
      </w:pPr>
      <w:r w:rsidRPr="00A844C4">
        <w:rPr>
          <w:rStyle w:val="normaltextrun"/>
          <w:rFonts w:cs="Segoe UI"/>
          <w:i/>
          <w:iCs/>
          <w:color w:val="000000" w:themeColor="text1"/>
        </w:rPr>
        <w:t>Du kan evt. lave over de næste 4 takter også (i parentes)</w:t>
      </w:r>
      <w:r>
        <w:rPr>
          <w:rStyle w:val="normaltextrun"/>
          <w:rFonts w:cs="Segoe UI"/>
          <w:i/>
          <w:iCs/>
          <w:color w:val="000000" w:themeColor="text1"/>
        </w:rPr>
        <w:t>, hvis du er ”on a roll”.</w:t>
      </w:r>
    </w:p>
    <w:p w14:paraId="79BE963A" w14:textId="77777777" w:rsidR="00123003" w:rsidRPr="00A844C4" w:rsidRDefault="00123003" w:rsidP="00A844C4"/>
    <w:p w14:paraId="1D5E4FE4" w14:textId="2F84A0BD" w:rsidR="00BD613F" w:rsidRPr="00BD613F" w:rsidRDefault="00BD613F" w:rsidP="00BD613F">
      <w:pPr>
        <w:rPr>
          <w:rStyle w:val="normaltextrun"/>
          <w:rFonts w:cs="Segoe UI"/>
          <w:color w:val="000000" w:themeColor="text1"/>
        </w:rPr>
      </w:pPr>
      <w:r w:rsidRPr="00BD613F">
        <w:rPr>
          <w:rStyle w:val="normaltextrun"/>
          <w:rFonts w:cs="Segoe UI"/>
          <w:b/>
          <w:bCs/>
          <w:color w:val="000000" w:themeColor="text1"/>
          <w:sz w:val="28"/>
          <w:szCs w:val="28"/>
        </w:rPr>
        <w:t>#1</w:t>
      </w:r>
      <w:r>
        <w:rPr>
          <w:rStyle w:val="normaltextrun"/>
          <w:rFonts w:cs="Segoe UI"/>
          <w:color w:val="000000" w:themeColor="text1"/>
          <w:sz w:val="28"/>
          <w:szCs w:val="28"/>
        </w:rPr>
        <w:t xml:space="preserve"> </w:t>
      </w:r>
      <w:r w:rsidRPr="00BD613F">
        <w:rPr>
          <w:rStyle w:val="normaltextrun"/>
          <w:rFonts w:cs="Segoe UI"/>
          <w:color w:val="000000" w:themeColor="text1"/>
        </w:rPr>
        <w:t>Rytmer noteres:</w:t>
      </w:r>
    </w:p>
    <w:p w14:paraId="156C8C63" w14:textId="77777777" w:rsidR="00BD613F" w:rsidRPr="00BD613F" w:rsidRDefault="00BD613F" w:rsidP="00BD613F">
      <w:pPr>
        <w:rPr>
          <w:rStyle w:val="normaltextrun"/>
          <w:rFonts w:cs="Segoe UI"/>
          <w:color w:val="000000" w:themeColor="text1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22"/>
        <w:gridCol w:w="570"/>
        <w:gridCol w:w="561"/>
        <w:gridCol w:w="563"/>
        <w:gridCol w:w="556"/>
        <w:gridCol w:w="570"/>
        <w:gridCol w:w="561"/>
        <w:gridCol w:w="563"/>
        <w:gridCol w:w="556"/>
        <w:gridCol w:w="570"/>
        <w:gridCol w:w="561"/>
        <w:gridCol w:w="563"/>
        <w:gridCol w:w="556"/>
        <w:gridCol w:w="570"/>
        <w:gridCol w:w="561"/>
        <w:gridCol w:w="563"/>
        <w:gridCol w:w="452"/>
      </w:tblGrid>
      <w:tr w:rsidR="00BD613F" w:rsidRPr="00BD613F" w14:paraId="19EB6D47" w14:textId="77777777" w:rsidTr="00BD613F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7EFD1C" w14:textId="14A91729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D613F">
              <w:rPr>
                <w:rFonts w:ascii="Calibri" w:hAnsi="Calibri"/>
                <w:sz w:val="22"/>
                <w:szCs w:val="22"/>
              </w:rPr>
              <w:t>Tak</w:t>
            </w:r>
            <w:r>
              <w:rPr>
                <w:rFonts w:ascii="Calibri" w:hAnsi="Calibri"/>
                <w:sz w:val="22"/>
                <w:szCs w:val="22"/>
              </w:rPr>
              <w:t>-ter</w:t>
            </w:r>
            <w:proofErr w:type="spellEnd"/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E127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A8808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18647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936CC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z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80440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680AC8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25420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235AE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z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A216D3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2627C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913FB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A02B00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z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E55ED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531E0C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B467A2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8914F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z</w:t>
            </w:r>
          </w:p>
        </w:tc>
      </w:tr>
      <w:tr w:rsidR="00BD613F" w:rsidRPr="00BD613F" w14:paraId="0E0115AC" w14:textId="77777777" w:rsidTr="00BD613F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BEDA5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8BD43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1A9F3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51BDB9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E83228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8FB19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5F4BA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2A6D25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A9FBBB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2B263B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664B20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5CCC1D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0F44EF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45AD8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DD807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549EE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1EA94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D613F" w:rsidRPr="00BD613F" w14:paraId="29EF2700" w14:textId="77777777" w:rsidTr="00BD613F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91C28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A1EF9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2F446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1F5A7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09C171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EC140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88CBF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C335D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EB1E32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252D4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09A15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3F644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B51FD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553518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2BFEB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99148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75B1D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D613F" w:rsidRPr="00BD613F" w14:paraId="3D2809A9" w14:textId="77777777" w:rsidTr="00BD613F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7FF12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127BC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E3B19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CE2C2F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1FBE4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A9141F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75CF3D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C392C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9F094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F1BF4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0056B3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0B02FF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7EAEAE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000BF8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8233A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CC44C1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69468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D613F" w:rsidRPr="00BD613F" w14:paraId="47936D53" w14:textId="77777777" w:rsidTr="00BD613F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0774DB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AE067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FD05F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899737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7AF67F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F0D9F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A8267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F963C9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7602F6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C9B9E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AC6CE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98E7A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1B964A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618905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D2737C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A540BF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1E462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D613F" w:rsidRPr="00BD613F" w14:paraId="095B2745" w14:textId="77777777" w:rsidTr="00BD613F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5EE4D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24086C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3C1DE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11490C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2C44AC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53693A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8C1E5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33305A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D2D571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534DB5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8E3C2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65C7F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757DD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2B06B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6F1E1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FC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A2C11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94E3B" w14:textId="77777777" w:rsidR="00BD613F" w:rsidRPr="00BD613F" w:rsidRDefault="00BD613F" w:rsidP="00BD613F">
            <w:pPr>
              <w:rPr>
                <w:rFonts w:ascii="Calibri" w:hAnsi="Calibri"/>
                <w:sz w:val="22"/>
                <w:szCs w:val="22"/>
              </w:rPr>
            </w:pPr>
            <w:r w:rsidRPr="00BD613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29AD352A" w14:textId="77777777" w:rsidR="00BD613F" w:rsidRDefault="00BD613F" w:rsidP="00BD613F">
      <w:pPr>
        <w:rPr>
          <w:color w:val="000000" w:themeColor="text1"/>
        </w:rPr>
      </w:pPr>
    </w:p>
    <w:p w14:paraId="5A6787AE" w14:textId="3C013DF4" w:rsidR="00BD613F" w:rsidRDefault="00BD613F" w:rsidP="00BD613F">
      <w:pPr>
        <w:rPr>
          <w:color w:val="000000" w:themeColor="text1"/>
        </w:rPr>
      </w:pPr>
      <w:r w:rsidRPr="00BD613F">
        <w:rPr>
          <w:b/>
          <w:bCs/>
          <w:color w:val="000000" w:themeColor="text1"/>
        </w:rPr>
        <w:t>#2</w:t>
      </w:r>
      <w:r>
        <w:rPr>
          <w:color w:val="000000" w:themeColor="text1"/>
        </w:rPr>
        <w:t xml:space="preserve"> </w:t>
      </w:r>
      <w:r w:rsidRPr="00BD613F">
        <w:rPr>
          <w:color w:val="000000" w:themeColor="text1"/>
        </w:rPr>
        <w:t>Rim (farve) og betoninger (fed skrift) markeres</w:t>
      </w:r>
      <w:r>
        <w:rPr>
          <w:color w:val="000000" w:themeColor="text1"/>
        </w:rPr>
        <w:t>.</w:t>
      </w:r>
    </w:p>
    <w:p w14:paraId="16B29C19" w14:textId="737DF781" w:rsidR="00642D80" w:rsidRDefault="00642D80" w:rsidP="00BD613F">
      <w:pPr>
        <w:rPr>
          <w:color w:val="000000" w:themeColor="text1"/>
        </w:rPr>
      </w:pPr>
    </w:p>
    <w:p w14:paraId="3F9E64B4" w14:textId="77777777" w:rsidR="00123003" w:rsidRPr="00A844C4" w:rsidRDefault="00123003" w:rsidP="00123003">
      <w:pPr>
        <w:pStyle w:val="Overskrift2"/>
        <w:rPr>
          <w:rStyle w:val="normaltextrun"/>
        </w:rPr>
      </w:pPr>
      <w:r w:rsidRPr="00A844C4">
        <w:rPr>
          <w:rStyle w:val="normaltextrun"/>
        </w:rPr>
        <w:t>Artikulation:</w:t>
      </w:r>
    </w:p>
    <w:p w14:paraId="3A8A232F" w14:textId="77777777" w:rsidR="00123003" w:rsidRPr="00A844C4" w:rsidRDefault="00123003" w:rsidP="00123003">
      <w:r>
        <w:t>Lyt til nummeret og justér skyderne:</w:t>
      </w:r>
    </w:p>
    <w:p w14:paraId="60749B16" w14:textId="77777777" w:rsidR="00123003" w:rsidRPr="00A844C4" w:rsidRDefault="00123003" w:rsidP="00123003">
      <w:r>
        <w:rPr>
          <w:noProof/>
        </w:rPr>
        <w:drawing>
          <wp:inline distT="0" distB="0" distL="0" distR="0" wp14:anchorId="746E9319" wp14:editId="510E2CCD">
            <wp:extent cx="6115685" cy="1631950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CFFA8" w14:textId="2983C39A" w:rsidR="00123003" w:rsidRDefault="00123003" w:rsidP="00BD613F">
      <w:pPr>
        <w:rPr>
          <w:color w:val="000000" w:themeColor="text1"/>
        </w:rPr>
      </w:pPr>
    </w:p>
    <w:p w14:paraId="3EF3AD7B" w14:textId="25532CEA" w:rsidR="00E65C50" w:rsidRDefault="00E65C50" w:rsidP="00BD613F">
      <w:pPr>
        <w:rPr>
          <w:color w:val="000000" w:themeColor="text1"/>
        </w:rPr>
      </w:pPr>
    </w:p>
    <w:p w14:paraId="56ADCBDC" w14:textId="77777777" w:rsidR="00E65C50" w:rsidRPr="00BD613F" w:rsidRDefault="00E65C50" w:rsidP="00BD613F">
      <w:pPr>
        <w:rPr>
          <w:color w:val="000000" w:themeColor="text1"/>
        </w:rPr>
      </w:pPr>
    </w:p>
    <w:sectPr w:rsidR="00E65C50" w:rsidRPr="00BD61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74E"/>
    <w:multiLevelType w:val="hybridMultilevel"/>
    <w:tmpl w:val="AC98B8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5A53"/>
    <w:multiLevelType w:val="hybridMultilevel"/>
    <w:tmpl w:val="A6E063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160AE"/>
    <w:multiLevelType w:val="hybridMultilevel"/>
    <w:tmpl w:val="B09830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448822">
    <w:abstractNumId w:val="1"/>
  </w:num>
  <w:num w:numId="2" w16cid:durableId="392431206">
    <w:abstractNumId w:val="2"/>
  </w:num>
  <w:num w:numId="3" w16cid:durableId="86351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3F"/>
    <w:rsid w:val="00123003"/>
    <w:rsid w:val="001A4B07"/>
    <w:rsid w:val="002141A3"/>
    <w:rsid w:val="002C3726"/>
    <w:rsid w:val="003A6275"/>
    <w:rsid w:val="003D4DC3"/>
    <w:rsid w:val="00485C72"/>
    <w:rsid w:val="0058384E"/>
    <w:rsid w:val="005F4D9B"/>
    <w:rsid w:val="00642D80"/>
    <w:rsid w:val="00670F41"/>
    <w:rsid w:val="006C4855"/>
    <w:rsid w:val="00822218"/>
    <w:rsid w:val="008465CB"/>
    <w:rsid w:val="00A844C4"/>
    <w:rsid w:val="00B8769A"/>
    <w:rsid w:val="00BD613F"/>
    <w:rsid w:val="00CC4107"/>
    <w:rsid w:val="00D305E0"/>
    <w:rsid w:val="00E65C50"/>
    <w:rsid w:val="00F66619"/>
    <w:rsid w:val="00F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C3756C"/>
  <w15:chartTrackingRefBased/>
  <w15:docId w15:val="{85AC3023-8274-F242-B224-DAD41BFE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26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61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3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6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BD613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D613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typeiafsnit"/>
    <w:rsid w:val="00BD613F"/>
  </w:style>
  <w:style w:type="character" w:customStyle="1" w:styleId="eop">
    <w:name w:val="eop"/>
    <w:basedOn w:val="Standardskrifttypeiafsnit"/>
    <w:rsid w:val="00BD613F"/>
  </w:style>
  <w:style w:type="character" w:customStyle="1" w:styleId="spellingerror">
    <w:name w:val="spellingerror"/>
    <w:basedOn w:val="Standardskrifttypeiafsnit"/>
    <w:rsid w:val="00BD613F"/>
  </w:style>
  <w:style w:type="paragraph" w:styleId="NormalWeb">
    <w:name w:val="Normal (Web)"/>
    <w:basedOn w:val="Normal"/>
    <w:uiPriority w:val="99"/>
    <w:semiHidden/>
    <w:unhideWhenUsed/>
    <w:rsid w:val="00BD613F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BD613F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C37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A844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44C4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844C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84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5fts7bj-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MLpv_HtEa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Skovgaard-Petersen</dc:creator>
  <cp:keywords/>
  <dc:description/>
  <cp:lastModifiedBy>Rikke Jepsen RIJ</cp:lastModifiedBy>
  <cp:revision>6</cp:revision>
  <dcterms:created xsi:type="dcterms:W3CDTF">2021-01-11T16:49:00Z</dcterms:created>
  <dcterms:modified xsi:type="dcterms:W3CDTF">2023-11-19T20:31:00Z</dcterms:modified>
</cp:coreProperties>
</file>