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7C47" w14:textId="5D619C61" w:rsidR="008770F6" w:rsidRDefault="008770F6" w:rsidP="003C555C">
      <w:pPr>
        <w:pStyle w:val="Overskrift1"/>
      </w:pPr>
      <w:r>
        <w:t>Aflevering. Skæring mellem linjer og parameterfremstillinger</w:t>
      </w:r>
    </w:p>
    <w:p w14:paraId="46AC8C81" w14:textId="1AD52E72" w:rsidR="003C555C" w:rsidRDefault="003C555C"/>
    <w:p w14:paraId="0E183957" w14:textId="3F4C6468" w:rsidR="008770F6" w:rsidRDefault="008770F6">
      <w:r>
        <w:rPr>
          <w:noProof/>
        </w:rPr>
        <w:drawing>
          <wp:inline distT="0" distB="0" distL="0" distR="0" wp14:anchorId="70B4B2FC" wp14:editId="76284D4C">
            <wp:extent cx="4886553" cy="1444469"/>
            <wp:effectExtent l="0" t="0" r="3175" b="3810"/>
            <wp:docPr id="1277066358" name="Billede 2" descr="Et billede, der indeholder tekst, Font/skrifttype, skærmbillede, algebra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066358" name="Billede 2" descr="Et billede, der indeholder tekst, Font/skrifttype, skærmbillede, algebra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6884" cy="1456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26E96" w14:textId="0E241DAE" w:rsidR="003C555C" w:rsidRDefault="003C555C">
      <w:r>
        <w:rPr>
          <w:noProof/>
        </w:rPr>
        <w:drawing>
          <wp:inline distT="0" distB="0" distL="0" distR="0" wp14:anchorId="1A93444D" wp14:editId="6A0FAB37">
            <wp:extent cx="4118457" cy="518760"/>
            <wp:effectExtent l="0" t="0" r="0" b="2540"/>
            <wp:docPr id="113819614" name="Billede 1" descr="Et billede, der indeholder tekst, Font/skrifttype, skærmbilled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19614" name="Billede 1" descr="Et billede, der indeholder tekst, Font/skrifttype, skærmbillede, hvid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8139" cy="527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34F81" w14:textId="00B3E415" w:rsidR="008770F6" w:rsidRDefault="008770F6">
      <w:r>
        <w:rPr>
          <w:noProof/>
        </w:rPr>
        <w:drawing>
          <wp:inline distT="0" distB="0" distL="0" distR="0" wp14:anchorId="1041B4FA" wp14:editId="5FD42EAE">
            <wp:extent cx="4664825" cy="4301338"/>
            <wp:effectExtent l="0" t="0" r="0" b="4445"/>
            <wp:docPr id="134525654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256549" name="Billede 134525654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2141" cy="430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70F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F6"/>
    <w:rsid w:val="003C555C"/>
    <w:rsid w:val="0087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A9B3A3"/>
  <w15:chartTrackingRefBased/>
  <w15:docId w15:val="{E1B8C5FC-E1EB-9742-B0FF-04A70248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77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77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77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77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77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77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77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77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77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77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77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77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770F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770F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770F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770F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770F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770F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77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77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77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77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77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770F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770F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770F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77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770F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770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59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2</cp:revision>
  <dcterms:created xsi:type="dcterms:W3CDTF">2024-03-19T17:24:00Z</dcterms:created>
  <dcterms:modified xsi:type="dcterms:W3CDTF">2024-03-20T10:18:00Z</dcterms:modified>
</cp:coreProperties>
</file>