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91FE" w14:textId="77777777" w:rsidR="003D173A" w:rsidRPr="00F24B0F" w:rsidRDefault="00F24B0F" w:rsidP="00F24B0F">
      <w:pPr>
        <w:jc w:val="center"/>
        <w:rPr>
          <w:b/>
          <w:sz w:val="32"/>
          <w:szCs w:val="32"/>
        </w:rPr>
      </w:pPr>
      <w:r w:rsidRPr="00F24B0F">
        <w:rPr>
          <w:b/>
          <w:sz w:val="32"/>
          <w:szCs w:val="32"/>
        </w:rPr>
        <w:t>Bevægelse med konstant acceleration</w:t>
      </w:r>
    </w:p>
    <w:p w14:paraId="22EF91FF" w14:textId="77777777" w:rsidR="00F24B0F" w:rsidRDefault="00F24B0F" w:rsidP="00F24B0F">
      <w:pPr>
        <w:jc w:val="center"/>
      </w:pPr>
    </w:p>
    <w:p w14:paraId="22EF9200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Formål</w:t>
      </w:r>
    </w:p>
    <w:p w14:paraId="22EF9201" w14:textId="5E4EA5CB" w:rsidR="00F24B0F" w:rsidRDefault="00F24B0F" w:rsidP="00F24B0F">
      <w:r>
        <w:t>Formålet med forsøget e</w:t>
      </w:r>
      <w:r w:rsidR="00C65365">
        <w:t>r</w:t>
      </w:r>
      <w:r>
        <w:t xml:space="preserve"> at undersøge bevægelse med konstant acceleration.</w:t>
      </w:r>
    </w:p>
    <w:p w14:paraId="22EF9202" w14:textId="77777777" w:rsidR="00F24B0F" w:rsidRDefault="00F24B0F" w:rsidP="00F24B0F"/>
    <w:p w14:paraId="22EF9203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Teori</w:t>
      </w:r>
    </w:p>
    <w:p w14:paraId="22EF9204" w14:textId="77777777" w:rsidR="00F24B0F" w:rsidRDefault="00F24B0F" w:rsidP="00F24B0F">
      <w:pPr>
        <w:pStyle w:val="Listeafsnit"/>
        <w:numPr>
          <w:ilvl w:val="0"/>
          <w:numId w:val="1"/>
        </w:numPr>
      </w:pPr>
      <w:r>
        <w:t>I skal selv skrive teoriafsnittet og inddrage de relevante ligninger.</w:t>
      </w:r>
    </w:p>
    <w:p w14:paraId="22EF9205" w14:textId="77777777" w:rsidR="00F24B0F" w:rsidRDefault="00F24B0F" w:rsidP="00F24B0F"/>
    <w:p w14:paraId="22EF9206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Udførelse</w:t>
      </w:r>
    </w:p>
    <w:p w14:paraId="22EF9207" w14:textId="77777777" w:rsidR="00F24B0F" w:rsidRDefault="00F24B0F" w:rsidP="00F24B0F">
      <w:pPr>
        <w:pStyle w:val="Listeafsnit"/>
        <w:numPr>
          <w:ilvl w:val="0"/>
          <w:numId w:val="1"/>
        </w:numPr>
      </w:pPr>
      <w:r>
        <w:t>Optag en bold der tabes. I skal selv skrive udførelsen, samt redegøre for at der er tale om en bevægelse med konstant acceleration (dette kan evt. gøres i teoriafsnittet).</w:t>
      </w:r>
    </w:p>
    <w:p w14:paraId="22EF9209" w14:textId="77777777" w:rsidR="00F24B0F" w:rsidRDefault="00F24B0F" w:rsidP="00F24B0F"/>
    <w:p w14:paraId="22EF920A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Databehandling</w:t>
      </w:r>
    </w:p>
    <w:p w14:paraId="22EF920B" w14:textId="77777777" w:rsidR="00F24B0F" w:rsidRDefault="00F24B0F" w:rsidP="00F24B0F">
      <w:pPr>
        <w:pStyle w:val="Listeafsnit"/>
        <w:numPr>
          <w:ilvl w:val="0"/>
          <w:numId w:val="1"/>
        </w:numPr>
      </w:pPr>
      <w:r>
        <w:t>Databehandli</w:t>
      </w:r>
      <w:r w:rsidR="000518D1">
        <w:t>ngen skal bl.a. indeholde en (</w:t>
      </w:r>
      <w:proofErr w:type="spellStart"/>
      <w:proofErr w:type="gramStart"/>
      <w:r>
        <w:t>t</w:t>
      </w:r>
      <w:r w:rsidR="000518D1">
        <w:t>,s</w:t>
      </w:r>
      <w:proofErr w:type="spellEnd"/>
      <w:proofErr w:type="gramEnd"/>
      <w:r>
        <w:t xml:space="preserve">)-graf </w:t>
      </w:r>
      <w:r w:rsidR="000518D1">
        <w:t>og en (</w:t>
      </w:r>
      <w:proofErr w:type="spellStart"/>
      <w:r w:rsidR="000518D1">
        <w:t>t,v</w:t>
      </w:r>
      <w:proofErr w:type="spellEnd"/>
      <w:r>
        <w:t>)-graf. Kommenter på graferne.</w:t>
      </w:r>
      <w:r w:rsidR="00FE2B5B">
        <w:t xml:space="preserve"> I skal bl.a. bestemme accelerationen.</w:t>
      </w:r>
    </w:p>
    <w:p w14:paraId="22EF920C" w14:textId="77777777" w:rsidR="00F24B0F" w:rsidRDefault="00F24B0F" w:rsidP="00F24B0F"/>
    <w:p w14:paraId="22EF920D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Fejlkilder</w:t>
      </w:r>
    </w:p>
    <w:p w14:paraId="22EF920E" w14:textId="77777777" w:rsidR="00F24B0F" w:rsidRDefault="00F24B0F" w:rsidP="00F24B0F"/>
    <w:p w14:paraId="22EF920F" w14:textId="77777777" w:rsidR="00F24B0F" w:rsidRPr="00F24B0F" w:rsidRDefault="00F24B0F" w:rsidP="00F24B0F">
      <w:pPr>
        <w:rPr>
          <w:b/>
        </w:rPr>
      </w:pPr>
      <w:r w:rsidRPr="00F24B0F">
        <w:rPr>
          <w:b/>
        </w:rPr>
        <w:t>Konklusion</w:t>
      </w:r>
    </w:p>
    <w:sectPr w:rsidR="00F24B0F" w:rsidRPr="00F24B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5004"/>
    <w:multiLevelType w:val="hybridMultilevel"/>
    <w:tmpl w:val="113C9758"/>
    <w:lvl w:ilvl="0" w:tplc="07B61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0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0F"/>
    <w:rsid w:val="000518D1"/>
    <w:rsid w:val="003C49DE"/>
    <w:rsid w:val="003D173A"/>
    <w:rsid w:val="006576E4"/>
    <w:rsid w:val="00C65365"/>
    <w:rsid w:val="00F24B0F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1FE"/>
  <w15:docId w15:val="{09DADBA3-DD52-A441-A482-98CA8D64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</dc:creator>
  <cp:lastModifiedBy>Malene Lønvig</cp:lastModifiedBy>
  <cp:revision>4</cp:revision>
  <dcterms:created xsi:type="dcterms:W3CDTF">2020-01-30T14:13:00Z</dcterms:created>
  <dcterms:modified xsi:type="dcterms:W3CDTF">2022-10-27T06:22:00Z</dcterms:modified>
</cp:coreProperties>
</file>