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DC637" w14:textId="77777777" w:rsidR="000E4926" w:rsidRPr="000E4926" w:rsidRDefault="000E4926" w:rsidP="000E4926">
      <w:pPr>
        <w:spacing w:after="0" w:line="240" w:lineRule="auto"/>
        <w:jc w:val="center"/>
        <w:rPr>
          <w:rFonts w:ascii="Comic Sans MS" w:eastAsia="Times New Roman" w:hAnsi="Comic Sans MS" w:cs="Times New Roman"/>
          <w:b/>
          <w:bCs/>
          <w:color w:val="FF0000"/>
          <w:sz w:val="36"/>
          <w:szCs w:val="36"/>
          <w:lang w:val="en-US" w:eastAsia="da-DK"/>
        </w:rPr>
      </w:pPr>
      <w:r w:rsidRPr="000E4926">
        <w:rPr>
          <w:rFonts w:ascii="Comic Sans MS" w:eastAsia="Times New Roman" w:hAnsi="Comic Sans MS" w:cs="Times New Roman"/>
          <w:b/>
          <w:bCs/>
          <w:color w:val="FF0000"/>
          <w:sz w:val="36"/>
          <w:szCs w:val="36"/>
          <w:lang w:val="en-US" w:eastAsia="da-DK"/>
        </w:rPr>
        <w:t>Short Story Openings</w:t>
      </w:r>
    </w:p>
    <w:p w14:paraId="66D9F45C" w14:textId="77777777" w:rsidR="000E4926" w:rsidRPr="000E4926" w:rsidRDefault="001A348D" w:rsidP="000E4926">
      <w:pPr>
        <w:spacing w:after="0"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pict w14:anchorId="759BEAA6">
          <v:rect id="_x0000_i1025" style="width:0;height:1.5pt" o:hralign="center" o:hrstd="t" o:hr="t" fillcolor="#a0a0a0" stroked="f"/>
        </w:pict>
      </w:r>
    </w:p>
    <w:p w14:paraId="52805918"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1A348D">
        <w:rPr>
          <w:rFonts w:ascii="Comic Sans MS" w:eastAsia="Times New Roman" w:hAnsi="Comic Sans MS" w:cs="Times New Roman"/>
          <w:sz w:val="40"/>
          <w:szCs w:val="24"/>
          <w:lang w:val="en-US" w:eastAsia="da-DK"/>
        </w:rPr>
        <w:t>Read the following openings to various short stories. Then do the tasks that follow.</w:t>
      </w:r>
    </w:p>
    <w:p w14:paraId="20E6C83C"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7985D312">
          <v:rect id="_x0000_i1026" style="width:0;height:1.5pt" o:hralign="center" o:hrstd="t" o:hr="t" fillcolor="#a0a0a0" stroked="f"/>
        </w:pict>
      </w:r>
    </w:p>
    <w:p w14:paraId="509C6975"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 xml:space="preserve">A </w:t>
      </w:r>
      <w:r w:rsidRPr="000E4926">
        <w:rPr>
          <w:rFonts w:ascii="Comic Sans MS" w:eastAsia="Times New Roman" w:hAnsi="Comic Sans MS" w:cs="Times New Roman"/>
          <w:sz w:val="24"/>
          <w:szCs w:val="24"/>
          <w:lang w:val="en-US" w:eastAsia="da-DK"/>
        </w:rPr>
        <w:t>"Get away! Get away! Get out of here!"</w:t>
      </w:r>
    </w:p>
    <w:p w14:paraId="1B86882B"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She came at us, swinging something. It struck the side of the shed – there was a metallic sound – and then her screaming again.</w:t>
      </w:r>
    </w:p>
    <w:p w14:paraId="1322AB39"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"--out of here—I’ll kill—"</w:t>
      </w:r>
    </w:p>
    <w:p w14:paraId="340F55C4"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The others were ahead of me. I ran, whimpering with fear.</w:t>
      </w:r>
    </w:p>
    <w:p w14:paraId="4B5A128D"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The Giant Woman</w:t>
      </w:r>
      <w:r w:rsidRPr="000E4926">
        <w:rPr>
          <w:rFonts w:ascii="Comic Sans MS" w:eastAsia="Times New Roman" w:hAnsi="Comic Sans MS" w:cs="Times New Roman"/>
          <w:sz w:val="24"/>
          <w:szCs w:val="24"/>
          <w:lang w:val="en-US" w:eastAsia="da-DK"/>
        </w:rPr>
        <w:t>, Joyce Carol Oates</w:t>
      </w:r>
    </w:p>
    <w:p w14:paraId="59867699"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1DFF419E">
          <v:rect id="_x0000_i1027" style="width:0;height:1.5pt" o:hralign="center" o:hrstd="t" o:hr="t" fillcolor="#a0a0a0" stroked="f"/>
        </w:pict>
      </w:r>
    </w:p>
    <w:p w14:paraId="1680C172"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B</w:t>
      </w:r>
      <w:r w:rsidRPr="000E4926">
        <w:rPr>
          <w:rFonts w:ascii="Comic Sans MS" w:eastAsia="Times New Roman" w:hAnsi="Comic Sans MS" w:cs="Times New Roman"/>
          <w:sz w:val="24"/>
          <w:szCs w:val="24"/>
          <w:lang w:val="en-US" w:eastAsia="da-DK"/>
        </w:rPr>
        <w:t xml:space="preserve"> Inside the car it was quiet, the noise of the engine even and subdued, the air just the right temperature, the windows tight-fitting. The boy sat on the back seat, a box of chocolates, unopened, beside him, and a comic, folded. The trim Sussex landscape flowed past the windows: cows, white-fenced fields, highly-priced period houses.</w:t>
      </w:r>
    </w:p>
    <w:p w14:paraId="648A0189"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Next Term We’ll Mash You</w:t>
      </w:r>
      <w:r w:rsidRPr="000E4926">
        <w:rPr>
          <w:rFonts w:ascii="Comic Sans MS" w:eastAsia="Times New Roman" w:hAnsi="Comic Sans MS" w:cs="Times New Roman"/>
          <w:sz w:val="24"/>
          <w:szCs w:val="24"/>
          <w:lang w:val="en-US" w:eastAsia="da-DK"/>
        </w:rPr>
        <w:t>, Penelope Lively</w:t>
      </w:r>
    </w:p>
    <w:p w14:paraId="1D69DDC8"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bookmarkStart w:id="0" w:name="_GoBack"/>
      <w:r>
        <w:rPr>
          <w:rFonts w:ascii="Comic Sans MS" w:eastAsia="Times New Roman" w:hAnsi="Comic Sans MS" w:cs="Times New Roman"/>
          <w:sz w:val="24"/>
          <w:szCs w:val="24"/>
          <w:lang w:val="en-US" w:eastAsia="da-DK"/>
        </w:rPr>
        <w:pict w14:anchorId="64850969">
          <v:rect id="_x0000_i1028" style="width:0;height:1.5pt" o:hralign="center" o:hrstd="t" o:hr="t" fillcolor="#a0a0a0" stroked="f"/>
        </w:pict>
      </w:r>
      <w:bookmarkEnd w:id="0"/>
    </w:p>
    <w:p w14:paraId="016E028C"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C</w:t>
      </w:r>
      <w:r w:rsidRPr="000E4926">
        <w:rPr>
          <w:rFonts w:ascii="Comic Sans MS" w:eastAsia="Times New Roman" w:hAnsi="Comic Sans MS" w:cs="Times New Roman"/>
          <w:sz w:val="24"/>
          <w:szCs w:val="24"/>
          <w:lang w:val="en-US" w:eastAsia="da-DK"/>
        </w:rPr>
        <w:t xml:space="preserve"> My mother was making me a dress. All through the month of November I would come home from school and find her in the kitchen, surrounded by cut-up red velvet and scraps of tissue-paper pattern. She worked at an old treadle machine pushed up against the window to get the light, and also to let her look out, past the stubble fields and bare vegetable garden, to see who went by on the road. There was seldom anybody to see.</w:t>
      </w:r>
    </w:p>
    <w:p w14:paraId="746473DF"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Red Dress – 1946</w:t>
      </w:r>
      <w:r w:rsidRPr="000E4926">
        <w:rPr>
          <w:rFonts w:ascii="Comic Sans MS" w:eastAsia="Times New Roman" w:hAnsi="Comic Sans MS" w:cs="Times New Roman"/>
          <w:sz w:val="24"/>
          <w:szCs w:val="24"/>
          <w:lang w:val="en-US" w:eastAsia="da-DK"/>
        </w:rPr>
        <w:t>, Alice Munro</w:t>
      </w:r>
    </w:p>
    <w:p w14:paraId="4CBE2900"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lastRenderedPageBreak/>
        <w:pict w14:anchorId="5EC6F821">
          <v:rect id="_x0000_i1029" style="width:0;height:1.5pt" o:hralign="center" o:hrstd="t" o:hr="t" fillcolor="#a0a0a0" stroked="f"/>
        </w:pict>
      </w:r>
    </w:p>
    <w:p w14:paraId="3637B519"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D</w:t>
      </w:r>
      <w:r w:rsidRPr="000E4926">
        <w:rPr>
          <w:rFonts w:ascii="Comic Sans MS" w:eastAsia="Times New Roman" w:hAnsi="Comic Sans MS" w:cs="Times New Roman"/>
          <w:sz w:val="24"/>
          <w:szCs w:val="24"/>
          <w:lang w:val="en-US" w:eastAsia="da-DK"/>
        </w:rPr>
        <w:t xml:space="preserve"> A man stood upon a railroad bridge in northern Alabama, looking down into the swift water twenty feet below. The man's hands were behind his back, the wrists bound with a cord. A rope closely encircled his neck. It was attached to a stout cross-timber above his head and the slack fell to the level of his knees.</w:t>
      </w:r>
    </w:p>
    <w:p w14:paraId="122B6098"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An Occurrence at Owl Creek Bridge</w:t>
      </w:r>
      <w:r w:rsidRPr="000E4926">
        <w:rPr>
          <w:rFonts w:ascii="Comic Sans MS" w:eastAsia="Times New Roman" w:hAnsi="Comic Sans MS" w:cs="Times New Roman"/>
          <w:sz w:val="24"/>
          <w:szCs w:val="24"/>
          <w:lang w:val="en-US" w:eastAsia="da-DK"/>
        </w:rPr>
        <w:t>, Ambrose Bierce</w:t>
      </w:r>
    </w:p>
    <w:p w14:paraId="252558E6"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1229F4EA">
          <v:rect id="_x0000_i1030" style="width:0;height:1.5pt" o:hralign="center" o:hrstd="t" o:hr="t" fillcolor="#a0a0a0" stroked="f"/>
        </w:pict>
      </w:r>
    </w:p>
    <w:p w14:paraId="24D03371"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E</w:t>
      </w:r>
      <w:r w:rsidRPr="000E4926">
        <w:rPr>
          <w:rFonts w:ascii="Comic Sans MS" w:eastAsia="Times New Roman" w:hAnsi="Comic Sans MS" w:cs="Times New Roman"/>
          <w:sz w:val="24"/>
          <w:szCs w:val="24"/>
          <w:lang w:val="en-US" w:eastAsia="da-DK"/>
        </w:rPr>
        <w:t xml:space="preserve"> </w:t>
      </w:r>
      <w:proofErr w:type="spellStart"/>
      <w:r w:rsidRPr="000E4926">
        <w:rPr>
          <w:rFonts w:ascii="Comic Sans MS" w:eastAsia="Times New Roman" w:hAnsi="Comic Sans MS" w:cs="Times New Roman"/>
          <w:sz w:val="24"/>
          <w:szCs w:val="24"/>
          <w:lang w:val="en-US" w:eastAsia="da-DK"/>
        </w:rPr>
        <w:t>Dr</w:t>
      </w:r>
      <w:proofErr w:type="spellEnd"/>
      <w:r w:rsidRPr="000E4926">
        <w:rPr>
          <w:rFonts w:ascii="Comic Sans MS" w:eastAsia="Times New Roman" w:hAnsi="Comic Sans MS" w:cs="Times New Roman"/>
          <w:sz w:val="24"/>
          <w:szCs w:val="24"/>
          <w:lang w:val="en-US" w:eastAsia="da-DK"/>
        </w:rPr>
        <w:t xml:space="preserve"> </w:t>
      </w:r>
      <w:proofErr w:type="spellStart"/>
      <w:r w:rsidRPr="000E4926">
        <w:rPr>
          <w:rFonts w:ascii="Comic Sans MS" w:eastAsia="Times New Roman" w:hAnsi="Comic Sans MS" w:cs="Times New Roman"/>
          <w:sz w:val="24"/>
          <w:szCs w:val="24"/>
          <w:lang w:val="en-US" w:eastAsia="da-DK"/>
        </w:rPr>
        <w:t>Khanna</w:t>
      </w:r>
      <w:proofErr w:type="spellEnd"/>
      <w:r w:rsidRPr="000E4926">
        <w:rPr>
          <w:rFonts w:ascii="Comic Sans MS" w:eastAsia="Times New Roman" w:hAnsi="Comic Sans MS" w:cs="Times New Roman"/>
          <w:sz w:val="24"/>
          <w:szCs w:val="24"/>
          <w:lang w:val="en-US" w:eastAsia="da-DK"/>
        </w:rPr>
        <w:t xml:space="preserve"> was easily the most outstanding immigrant ph</w:t>
      </w:r>
      <w:r>
        <w:rPr>
          <w:rFonts w:ascii="Comic Sans MS" w:eastAsia="Times New Roman" w:hAnsi="Comic Sans MS" w:cs="Times New Roman"/>
          <w:sz w:val="24"/>
          <w:szCs w:val="24"/>
          <w:lang w:val="en-US" w:eastAsia="da-DK"/>
        </w:rPr>
        <w:t>ysicist at the University of Wi</w:t>
      </w:r>
      <w:r w:rsidRPr="000E4926">
        <w:rPr>
          <w:rFonts w:ascii="Comic Sans MS" w:eastAsia="Times New Roman" w:hAnsi="Comic Sans MS" w:cs="Times New Roman"/>
          <w:sz w:val="24"/>
          <w:szCs w:val="24"/>
          <w:lang w:val="en-US" w:eastAsia="da-DK"/>
        </w:rPr>
        <w:t>sconsin. Personally, he considered himself to be the finest of </w:t>
      </w:r>
      <w:r w:rsidRPr="000E4926">
        <w:rPr>
          <w:rFonts w:ascii="Comic Sans MS" w:eastAsia="Times New Roman" w:hAnsi="Comic Sans MS" w:cs="Times New Roman"/>
          <w:sz w:val="24"/>
          <w:szCs w:val="24"/>
          <w:u w:val="single"/>
          <w:lang w:val="en-US" w:eastAsia="da-DK"/>
        </w:rPr>
        <w:t>all</w:t>
      </w:r>
      <w:r w:rsidRPr="000E4926">
        <w:rPr>
          <w:rFonts w:ascii="Comic Sans MS" w:eastAsia="Times New Roman" w:hAnsi="Comic Sans MS" w:cs="Times New Roman"/>
          <w:sz w:val="24"/>
          <w:szCs w:val="24"/>
          <w:lang w:val="en-US" w:eastAsia="da-DK"/>
        </w:rPr>
        <w:t xml:space="preserve"> physicists, immigrant or native. He was also among the dozen or so best-dressed men on the campus.</w:t>
      </w:r>
    </w:p>
    <w:p w14:paraId="62523F41"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The Only American From Our Village</w:t>
      </w:r>
      <w:r w:rsidRPr="000E4926">
        <w:rPr>
          <w:rFonts w:ascii="Comic Sans MS" w:eastAsia="Times New Roman" w:hAnsi="Comic Sans MS" w:cs="Times New Roman"/>
          <w:sz w:val="24"/>
          <w:szCs w:val="24"/>
          <w:lang w:val="en-US" w:eastAsia="da-DK"/>
        </w:rPr>
        <w:t xml:space="preserve">, </w:t>
      </w:r>
      <w:proofErr w:type="spellStart"/>
      <w:r w:rsidRPr="000E4926">
        <w:rPr>
          <w:rFonts w:ascii="Comic Sans MS" w:eastAsia="Times New Roman" w:hAnsi="Comic Sans MS" w:cs="Times New Roman"/>
          <w:sz w:val="24"/>
          <w:szCs w:val="24"/>
          <w:lang w:val="en-US" w:eastAsia="da-DK"/>
        </w:rPr>
        <w:t>Arun</w:t>
      </w:r>
      <w:proofErr w:type="spellEnd"/>
      <w:r w:rsidRPr="000E4926">
        <w:rPr>
          <w:rFonts w:ascii="Comic Sans MS" w:eastAsia="Times New Roman" w:hAnsi="Comic Sans MS" w:cs="Times New Roman"/>
          <w:sz w:val="24"/>
          <w:szCs w:val="24"/>
          <w:lang w:val="en-US" w:eastAsia="da-DK"/>
        </w:rPr>
        <w:t xml:space="preserve"> Joshi</w:t>
      </w:r>
    </w:p>
    <w:p w14:paraId="08518C37"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6EA57033">
          <v:rect id="_x0000_i1031" style="width:0;height:1.5pt" o:hralign="center" o:hrstd="t" o:hr="t" fillcolor="#a0a0a0" stroked="f"/>
        </w:pict>
      </w:r>
    </w:p>
    <w:p w14:paraId="3B7CC72A"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F</w:t>
      </w:r>
      <w:r w:rsidRPr="000E4926">
        <w:rPr>
          <w:rFonts w:ascii="Comic Sans MS" w:eastAsia="Times New Roman" w:hAnsi="Comic Sans MS" w:cs="Times New Roman"/>
          <w:sz w:val="24"/>
          <w:szCs w:val="24"/>
          <w:lang w:val="en-US" w:eastAsia="da-DK"/>
        </w:rPr>
        <w:t xml:space="preserve"> One day Miss Smith asked James what a baby horse was called and James couldn’t remember. He blinked and shook his head. He knew, he explained, but he just couldn’t remember. Miss Smith said:</w:t>
      </w:r>
    </w:p>
    <w:p w14:paraId="3CF15E0A"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 xml:space="preserve">"Well, well, James </w:t>
      </w:r>
      <w:proofErr w:type="spellStart"/>
      <w:r w:rsidRPr="000E4926">
        <w:rPr>
          <w:rFonts w:ascii="Comic Sans MS" w:eastAsia="Times New Roman" w:hAnsi="Comic Sans MS" w:cs="Times New Roman"/>
          <w:sz w:val="24"/>
          <w:szCs w:val="24"/>
          <w:lang w:val="en-US" w:eastAsia="da-DK"/>
        </w:rPr>
        <w:t>Machen</w:t>
      </w:r>
      <w:proofErr w:type="spellEnd"/>
      <w:r w:rsidRPr="000E4926">
        <w:rPr>
          <w:rFonts w:ascii="Comic Sans MS" w:eastAsia="Times New Roman" w:hAnsi="Comic Sans MS" w:cs="Times New Roman"/>
          <w:sz w:val="24"/>
          <w:szCs w:val="24"/>
          <w:lang w:val="en-US" w:eastAsia="da-DK"/>
        </w:rPr>
        <w:t xml:space="preserve"> doesn’t know what a baby horse is called."</w:t>
      </w:r>
    </w:p>
    <w:p w14:paraId="12B17FED"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She said it very loudly so that everyone in the classroom heard. James became very confused. He blinked and said:</w:t>
      </w:r>
    </w:p>
    <w:p w14:paraId="3E8555DA"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"Pony, Miss Smith?"</w:t>
      </w:r>
    </w:p>
    <w:p w14:paraId="1C3B7339"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 xml:space="preserve">"Pony! James </w:t>
      </w:r>
      <w:proofErr w:type="spellStart"/>
      <w:r w:rsidRPr="000E4926">
        <w:rPr>
          <w:rFonts w:ascii="Comic Sans MS" w:eastAsia="Times New Roman" w:hAnsi="Comic Sans MS" w:cs="Times New Roman"/>
          <w:sz w:val="24"/>
          <w:szCs w:val="24"/>
          <w:lang w:val="en-US" w:eastAsia="da-DK"/>
        </w:rPr>
        <w:t>Machen</w:t>
      </w:r>
      <w:proofErr w:type="spellEnd"/>
      <w:r w:rsidRPr="000E4926">
        <w:rPr>
          <w:rFonts w:ascii="Comic Sans MS" w:eastAsia="Times New Roman" w:hAnsi="Comic Sans MS" w:cs="Times New Roman"/>
          <w:sz w:val="24"/>
          <w:szCs w:val="24"/>
          <w:lang w:val="en-US" w:eastAsia="da-DK"/>
        </w:rPr>
        <w:t xml:space="preserve"> says a baby horse is a pony! Hands up everyone who knows what a baby horse is."</w:t>
      </w:r>
    </w:p>
    <w:p w14:paraId="2FC0222E"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sz w:val="24"/>
          <w:szCs w:val="24"/>
          <w:lang w:val="en-US" w:eastAsia="da-DK"/>
        </w:rPr>
        <w:t>All the right arms in the room, except James’s and Miss Smith’s, shot upwards. Miss Smith smiled at James.</w:t>
      </w:r>
    </w:p>
    <w:p w14:paraId="78EC1BB2"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Miss Smith</w:t>
      </w:r>
      <w:r w:rsidRPr="000E4926">
        <w:rPr>
          <w:rFonts w:ascii="Comic Sans MS" w:eastAsia="Times New Roman" w:hAnsi="Comic Sans MS" w:cs="Times New Roman"/>
          <w:sz w:val="24"/>
          <w:szCs w:val="24"/>
          <w:lang w:val="en-US" w:eastAsia="da-DK"/>
        </w:rPr>
        <w:t>, William Trevor</w:t>
      </w:r>
    </w:p>
    <w:p w14:paraId="14EF6577"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5BCE4166">
          <v:rect id="_x0000_i1032" style="width:0;height:1.5pt" o:hralign="center" o:hrstd="t" o:hr="t" fillcolor="#a0a0a0" stroked="f"/>
        </w:pict>
      </w:r>
    </w:p>
    <w:p w14:paraId="3F144BFD" w14:textId="77777777" w:rsidR="000E4926" w:rsidRDefault="000E4926" w:rsidP="000E4926">
      <w:pPr>
        <w:spacing w:before="100" w:beforeAutospacing="1" w:after="100" w:afterAutospacing="1" w:line="240" w:lineRule="auto"/>
        <w:ind w:left="720"/>
        <w:rPr>
          <w:rFonts w:ascii="Comic Sans MS" w:eastAsia="Times New Roman" w:hAnsi="Comic Sans MS" w:cs="Times New Roman"/>
          <w:color w:val="FF0000"/>
          <w:sz w:val="24"/>
          <w:szCs w:val="24"/>
          <w:lang w:val="en-US" w:eastAsia="da-DK"/>
        </w:rPr>
      </w:pPr>
    </w:p>
    <w:p w14:paraId="08B406E0"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lastRenderedPageBreak/>
        <w:t>G</w:t>
      </w:r>
      <w:r w:rsidRPr="000E4926">
        <w:rPr>
          <w:rFonts w:ascii="Comic Sans MS" w:eastAsia="Times New Roman" w:hAnsi="Comic Sans MS" w:cs="Times New Roman"/>
          <w:sz w:val="24"/>
          <w:szCs w:val="24"/>
          <w:lang w:val="en-US" w:eastAsia="da-DK"/>
        </w:rPr>
        <w:t xml:space="preserve"> Lily, the caretaker's daughter, was literally run off her feet. Hardly had she brought one gentleman into the little pantry behind the office on the ground floor and helped him off with his overcoat than the wheezy hall-door bell clanged again and she had to scamper along the bare hallway to let in another guest. It was well for her she had not to attend to the ladies also. But Miss Kate and Miss Julia had thought of that and had converted the bathroom upstairs into a ladies' dressing-room. Miss Kate and Miss Julia were there, gossiping and laughing and fussing, walking after each other to the head of the stairs, peering down over the banisters and calling down to Lily to ask her who had come.</w:t>
      </w:r>
    </w:p>
    <w:p w14:paraId="7D786A4E"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The Dead</w:t>
      </w:r>
      <w:r w:rsidRPr="000E4926">
        <w:rPr>
          <w:rFonts w:ascii="Comic Sans MS" w:eastAsia="Times New Roman" w:hAnsi="Comic Sans MS" w:cs="Times New Roman"/>
          <w:sz w:val="24"/>
          <w:szCs w:val="24"/>
          <w:lang w:val="en-US" w:eastAsia="da-DK"/>
        </w:rPr>
        <w:t>, James Joyce</w:t>
      </w:r>
    </w:p>
    <w:p w14:paraId="0F93359D"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12AFBD0D">
          <v:rect id="_x0000_i1033" style="width:0;height:1.5pt" o:hralign="center" o:hrstd="t" o:hr="t" fillcolor="#a0a0a0" stroked="f"/>
        </w:pict>
      </w:r>
    </w:p>
    <w:p w14:paraId="1D7C8481"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H</w:t>
      </w:r>
      <w:r w:rsidRPr="000E4926">
        <w:rPr>
          <w:rFonts w:ascii="Comic Sans MS" w:eastAsia="Times New Roman" w:hAnsi="Comic Sans MS" w:cs="Times New Roman"/>
          <w:sz w:val="24"/>
          <w:szCs w:val="24"/>
          <w:lang w:val="en-US" w:eastAsia="da-DK"/>
        </w:rPr>
        <w:t xml:space="preserve"> A telegram arrived out of the blue. Come for the weekend, Hubert’s message read, and I remember the excitement I felt because I valued his friendship more than anyone else’s. I had no money for the train journey and had to raise the matter with my father. "It’s hard to come by these days," my father said, giving me only what he could easily spare. I increased it playing rummy with </w:t>
      </w:r>
      <w:proofErr w:type="spellStart"/>
      <w:r w:rsidRPr="000E4926">
        <w:rPr>
          <w:rFonts w:ascii="Comic Sans MS" w:eastAsia="Times New Roman" w:hAnsi="Comic Sans MS" w:cs="Times New Roman"/>
          <w:sz w:val="24"/>
          <w:szCs w:val="24"/>
          <w:lang w:val="en-US" w:eastAsia="da-DK"/>
        </w:rPr>
        <w:t>McCaddy</w:t>
      </w:r>
      <w:proofErr w:type="spellEnd"/>
      <w:r w:rsidRPr="000E4926">
        <w:rPr>
          <w:rFonts w:ascii="Comic Sans MS" w:eastAsia="Times New Roman" w:hAnsi="Comic Sans MS" w:cs="Times New Roman"/>
          <w:sz w:val="24"/>
          <w:szCs w:val="24"/>
          <w:lang w:val="en-US" w:eastAsia="da-DK"/>
        </w:rPr>
        <w:t xml:space="preserve"> the courthouse clerk, who had a passion for the game.</w:t>
      </w:r>
    </w:p>
    <w:p w14:paraId="4CF412BE"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Family Sins</w:t>
      </w:r>
      <w:r w:rsidRPr="000E4926">
        <w:rPr>
          <w:rFonts w:ascii="Comic Sans MS" w:eastAsia="Times New Roman" w:hAnsi="Comic Sans MS" w:cs="Times New Roman"/>
          <w:sz w:val="24"/>
          <w:szCs w:val="24"/>
          <w:lang w:val="en-US" w:eastAsia="da-DK"/>
        </w:rPr>
        <w:t>, William Trevor</w:t>
      </w:r>
    </w:p>
    <w:p w14:paraId="4A7FE09C"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7AF44AC6">
          <v:rect id="_x0000_i1034" style="width:0;height:1.5pt" o:hralign="center" o:hrstd="t" o:hr="t" fillcolor="#a0a0a0" stroked="f"/>
        </w:pict>
      </w:r>
    </w:p>
    <w:p w14:paraId="26D8957E" w14:textId="77777777" w:rsidR="000E4926" w:rsidRPr="000E4926" w:rsidRDefault="000E4926" w:rsidP="000E4926">
      <w:pPr>
        <w:spacing w:before="100" w:beforeAutospacing="1" w:after="100" w:afterAutospacing="1" w:line="240" w:lineRule="auto"/>
        <w:ind w:left="720"/>
        <w:rPr>
          <w:rFonts w:ascii="Times New Roman" w:eastAsia="Times New Roman" w:hAnsi="Times New Roman" w:cs="Times New Roman"/>
          <w:sz w:val="24"/>
          <w:szCs w:val="24"/>
          <w:lang w:val="en-US" w:eastAsia="da-DK"/>
        </w:rPr>
      </w:pPr>
      <w:r w:rsidRPr="000E4926">
        <w:rPr>
          <w:rFonts w:ascii="Comic Sans MS" w:eastAsia="Times New Roman" w:hAnsi="Comic Sans MS" w:cs="Times New Roman"/>
          <w:color w:val="FF0000"/>
          <w:sz w:val="24"/>
          <w:szCs w:val="24"/>
          <w:lang w:val="en-US" w:eastAsia="da-DK"/>
        </w:rPr>
        <w:t>I</w:t>
      </w:r>
      <w:r w:rsidRPr="000E4926">
        <w:rPr>
          <w:rFonts w:ascii="Comic Sans MS" w:eastAsia="Times New Roman" w:hAnsi="Comic Sans MS" w:cs="Times New Roman"/>
          <w:sz w:val="24"/>
          <w:szCs w:val="24"/>
          <w:lang w:val="en-US" w:eastAsia="da-DK"/>
        </w:rPr>
        <w:t xml:space="preserve"> Now that the boys are grown up and Rob is dead, Lois has moved to a condominium apartment in one of the newer waterfront developments. She is relieved not to have to worry about the lawn, or about the ivy pushing its muscular little suckers into the brickwork, or the squirrels gnawing their way into the attic …</w:t>
      </w:r>
    </w:p>
    <w:p w14:paraId="5DEBCDED" w14:textId="77777777" w:rsidR="000E4926" w:rsidRPr="000E4926" w:rsidRDefault="000E4926" w:rsidP="000E4926">
      <w:pPr>
        <w:spacing w:before="100" w:beforeAutospacing="1" w:after="100" w:afterAutospacing="1" w:line="240" w:lineRule="auto"/>
        <w:ind w:left="720"/>
        <w:jc w:val="right"/>
        <w:rPr>
          <w:rFonts w:ascii="Comic Sans MS" w:eastAsia="Times New Roman" w:hAnsi="Comic Sans MS" w:cs="Times New Roman"/>
          <w:sz w:val="24"/>
          <w:szCs w:val="24"/>
          <w:lang w:val="en-US" w:eastAsia="da-DK"/>
        </w:rPr>
      </w:pPr>
      <w:r w:rsidRPr="000E4926">
        <w:rPr>
          <w:rFonts w:ascii="Comic Sans MS" w:eastAsia="Times New Roman" w:hAnsi="Comic Sans MS" w:cs="Times New Roman"/>
          <w:i/>
          <w:iCs/>
          <w:sz w:val="24"/>
          <w:szCs w:val="24"/>
          <w:lang w:val="en-US" w:eastAsia="da-DK"/>
        </w:rPr>
        <w:t>Death by Landscape</w:t>
      </w:r>
      <w:r w:rsidRPr="000E4926">
        <w:rPr>
          <w:rFonts w:ascii="Comic Sans MS" w:eastAsia="Times New Roman" w:hAnsi="Comic Sans MS" w:cs="Times New Roman"/>
          <w:sz w:val="24"/>
          <w:szCs w:val="24"/>
          <w:lang w:val="en-US" w:eastAsia="da-DK"/>
        </w:rPr>
        <w:t>, Margaret Attwood</w:t>
      </w:r>
    </w:p>
    <w:p w14:paraId="3A47DE0E" w14:textId="77777777" w:rsidR="000E4926" w:rsidRPr="000E4926" w:rsidRDefault="001A348D" w:rsidP="000E4926">
      <w:pPr>
        <w:spacing w:after="0" w:line="240" w:lineRule="auto"/>
        <w:ind w:left="720"/>
        <w:rPr>
          <w:rFonts w:ascii="Comic Sans MS" w:eastAsia="Times New Roman" w:hAnsi="Comic Sans MS" w:cs="Times New Roman"/>
          <w:sz w:val="24"/>
          <w:szCs w:val="24"/>
          <w:lang w:val="en-US" w:eastAsia="da-DK"/>
        </w:rPr>
      </w:pPr>
      <w:r>
        <w:rPr>
          <w:rFonts w:ascii="Comic Sans MS" w:eastAsia="Times New Roman" w:hAnsi="Comic Sans MS" w:cs="Times New Roman"/>
          <w:sz w:val="24"/>
          <w:szCs w:val="24"/>
          <w:lang w:val="en-US" w:eastAsia="da-DK"/>
        </w:rPr>
        <w:pict w14:anchorId="08E590D5">
          <v:rect id="_x0000_i1035" style="width:0;height:1.5pt" o:hralign="center" o:hrstd="t" o:hr="t" fillcolor="#a0a0a0" stroked="f"/>
        </w:pict>
      </w:r>
    </w:p>
    <w:p w14:paraId="721E9A92" w14:textId="77777777" w:rsidR="000E4926" w:rsidRDefault="000E4926" w:rsidP="000E4926">
      <w:pPr>
        <w:spacing w:before="100" w:beforeAutospacing="1" w:after="100" w:afterAutospacing="1" w:line="240" w:lineRule="auto"/>
        <w:ind w:left="720"/>
        <w:rPr>
          <w:rFonts w:ascii="Comic Sans MS" w:eastAsia="Times New Roman" w:hAnsi="Comic Sans MS" w:cs="Times New Roman"/>
          <w:b/>
          <w:bCs/>
          <w:sz w:val="36"/>
          <w:szCs w:val="36"/>
          <w:lang w:val="en-US" w:eastAsia="da-DK"/>
        </w:rPr>
      </w:pPr>
    </w:p>
    <w:p w14:paraId="1B1CCAED" w14:textId="77777777" w:rsidR="000E4926" w:rsidRDefault="000E4926" w:rsidP="000E4926">
      <w:pPr>
        <w:spacing w:before="100" w:beforeAutospacing="1" w:after="100" w:afterAutospacing="1" w:line="240" w:lineRule="auto"/>
        <w:ind w:left="720"/>
        <w:rPr>
          <w:rFonts w:ascii="Comic Sans MS" w:eastAsia="Times New Roman" w:hAnsi="Comic Sans MS" w:cs="Times New Roman"/>
          <w:b/>
          <w:bCs/>
          <w:sz w:val="36"/>
          <w:szCs w:val="36"/>
          <w:lang w:val="en-US" w:eastAsia="da-DK"/>
        </w:rPr>
      </w:pPr>
    </w:p>
    <w:p w14:paraId="3AA1B18D"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b/>
          <w:bCs/>
          <w:sz w:val="36"/>
          <w:szCs w:val="36"/>
          <w:lang w:val="en-US" w:eastAsia="da-DK"/>
        </w:rPr>
      </w:pPr>
      <w:r w:rsidRPr="000E4926">
        <w:rPr>
          <w:rFonts w:ascii="Comic Sans MS" w:eastAsia="Times New Roman" w:hAnsi="Comic Sans MS" w:cs="Times New Roman"/>
          <w:b/>
          <w:bCs/>
          <w:sz w:val="36"/>
          <w:szCs w:val="36"/>
          <w:lang w:val="en-US" w:eastAsia="da-DK"/>
        </w:rPr>
        <w:lastRenderedPageBreak/>
        <w:t>Tasks</w:t>
      </w:r>
    </w:p>
    <w:p w14:paraId="682544B0"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 xml:space="preserve">1. Which story is </w:t>
      </w:r>
      <w:proofErr w:type="gramStart"/>
      <w:r w:rsidRPr="000E4926">
        <w:rPr>
          <w:rFonts w:ascii="Comic Sans MS" w:eastAsia="Times New Roman" w:hAnsi="Comic Sans MS" w:cs="Times New Roman"/>
          <w:color w:val="000000"/>
          <w:sz w:val="27"/>
          <w:szCs w:val="27"/>
          <w:lang w:val="en-US" w:eastAsia="da-DK"/>
        </w:rPr>
        <w:t>about:</w:t>
      </w:r>
      <w:proofErr w:type="gramEnd"/>
    </w:p>
    <w:p w14:paraId="78C9054D"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man being hanged?</w:t>
      </w:r>
    </w:p>
    <w:p w14:paraId="52DD545B"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fierce old woman who dislikes children?</w:t>
      </w:r>
    </w:p>
    <w:p w14:paraId="0FFA0ACB"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sarcastic, bullying schoolteacher?</w:t>
      </w:r>
    </w:p>
    <w:p w14:paraId="067CB829"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widow living by herself?</w:t>
      </w:r>
    </w:p>
    <w:p w14:paraId="79B1A906"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young boy on a car journey?</w:t>
      </w:r>
    </w:p>
    <w:p w14:paraId="2FAE4ADC"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vain Indian scientist who works at an American university?</w:t>
      </w:r>
    </w:p>
    <w:p w14:paraId="4C7AA12E"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woman’s memories of her mother?</w:t>
      </w:r>
    </w:p>
    <w:p w14:paraId="17863196"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visit to a good friend?</w:t>
      </w:r>
    </w:p>
    <w:p w14:paraId="12291319" w14:textId="77777777" w:rsidR="000E4926" w:rsidRPr="000E4926" w:rsidRDefault="000E4926" w:rsidP="000E4926">
      <w:pPr>
        <w:numPr>
          <w:ilvl w:val="1"/>
          <w:numId w:val="2"/>
        </w:numPr>
        <w:spacing w:before="100" w:beforeAutospacing="1" w:after="100" w:afterAutospacing="1" w:line="240" w:lineRule="auto"/>
        <w:rPr>
          <w:rFonts w:ascii="Comic Sans MS" w:eastAsia="Times New Roman" w:hAnsi="Comic Sans MS" w:cs="Times New Roman"/>
          <w:color w:val="000000"/>
          <w:sz w:val="27"/>
          <w:szCs w:val="27"/>
          <w:lang w:val="en-US" w:eastAsia="da-DK"/>
        </w:rPr>
      </w:pPr>
      <w:proofErr w:type="gramStart"/>
      <w:r w:rsidRPr="000E4926">
        <w:rPr>
          <w:rFonts w:ascii="Comic Sans MS" w:eastAsia="Times New Roman" w:hAnsi="Comic Sans MS" w:cs="Times New Roman"/>
          <w:color w:val="000000"/>
          <w:sz w:val="27"/>
          <w:szCs w:val="27"/>
          <w:lang w:val="en-US" w:eastAsia="da-DK"/>
        </w:rPr>
        <w:t>a</w:t>
      </w:r>
      <w:proofErr w:type="gramEnd"/>
      <w:r w:rsidRPr="000E4926">
        <w:rPr>
          <w:rFonts w:ascii="Comic Sans MS" w:eastAsia="Times New Roman" w:hAnsi="Comic Sans MS" w:cs="Times New Roman"/>
          <w:color w:val="000000"/>
          <w:sz w:val="27"/>
          <w:szCs w:val="27"/>
          <w:lang w:val="en-US" w:eastAsia="da-DK"/>
        </w:rPr>
        <w:t xml:space="preserve"> big house party?</w:t>
      </w:r>
    </w:p>
    <w:p w14:paraId="4CCE641F" w14:textId="77777777" w:rsidR="000E4926" w:rsidRPr="000E4926" w:rsidRDefault="000E4926" w:rsidP="000E4926">
      <w:pPr>
        <w:spacing w:before="100" w:beforeAutospacing="1" w:after="100" w:afterAutospacing="1" w:line="240" w:lineRule="auto"/>
        <w:ind w:left="144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24E3E263"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2. Which stories begin with a description of </w:t>
      </w:r>
      <w:r w:rsidRPr="000E4926">
        <w:rPr>
          <w:rFonts w:ascii="Comic Sans MS" w:eastAsia="Times New Roman" w:hAnsi="Comic Sans MS" w:cs="Times New Roman"/>
          <w:color w:val="000000"/>
          <w:sz w:val="27"/>
          <w:szCs w:val="27"/>
          <w:u w:val="single"/>
          <w:lang w:val="en-US" w:eastAsia="da-DK"/>
        </w:rPr>
        <w:t>the setting</w:t>
      </w:r>
      <w:r w:rsidRPr="000E4926">
        <w:rPr>
          <w:rFonts w:ascii="Comic Sans MS" w:eastAsia="Times New Roman" w:hAnsi="Comic Sans MS" w:cs="Times New Roman"/>
          <w:color w:val="000000"/>
          <w:sz w:val="27"/>
          <w:szCs w:val="27"/>
          <w:lang w:val="en-US" w:eastAsia="da-DK"/>
        </w:rPr>
        <w:t> (place, time, weather etc.)?</w:t>
      </w:r>
    </w:p>
    <w:p w14:paraId="5570C3BC"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6211DFFB"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3. Which stories begin with </w:t>
      </w:r>
      <w:r w:rsidRPr="000E4926">
        <w:rPr>
          <w:rFonts w:ascii="Comic Sans MS" w:eastAsia="Times New Roman" w:hAnsi="Comic Sans MS" w:cs="Times New Roman"/>
          <w:color w:val="000000"/>
          <w:sz w:val="27"/>
          <w:szCs w:val="27"/>
          <w:u w:val="single"/>
          <w:lang w:val="en-US" w:eastAsia="da-DK"/>
        </w:rPr>
        <w:t>dialogue</w:t>
      </w:r>
      <w:r w:rsidRPr="000E4926">
        <w:rPr>
          <w:rFonts w:ascii="Comic Sans MS" w:eastAsia="Times New Roman" w:hAnsi="Comic Sans MS" w:cs="Times New Roman"/>
          <w:color w:val="000000"/>
          <w:sz w:val="27"/>
          <w:szCs w:val="27"/>
          <w:lang w:val="en-US" w:eastAsia="da-DK"/>
        </w:rPr>
        <w:t>?</w:t>
      </w:r>
    </w:p>
    <w:p w14:paraId="62CA9478"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10AEBC34"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4. Which stories begin </w:t>
      </w:r>
      <w:r w:rsidRPr="000E4926">
        <w:rPr>
          <w:rFonts w:ascii="Comic Sans MS" w:eastAsia="Times New Roman" w:hAnsi="Comic Sans MS" w:cs="Times New Roman"/>
          <w:color w:val="000000"/>
          <w:sz w:val="27"/>
          <w:szCs w:val="27"/>
          <w:u w:val="single"/>
          <w:lang w:val="en-US" w:eastAsia="da-DK"/>
        </w:rPr>
        <w:t>in the middle of an event</w:t>
      </w:r>
      <w:r>
        <w:rPr>
          <w:rFonts w:ascii="Comic Sans MS" w:eastAsia="Times New Roman" w:hAnsi="Comic Sans MS" w:cs="Times New Roman"/>
          <w:color w:val="000000"/>
          <w:sz w:val="27"/>
          <w:szCs w:val="27"/>
          <w:u w:val="single"/>
          <w:lang w:val="en-US" w:eastAsia="da-DK"/>
        </w:rPr>
        <w:t xml:space="preserve"> </w:t>
      </w:r>
      <w:r>
        <w:rPr>
          <w:rFonts w:ascii="Comic Sans MS" w:eastAsia="Times New Roman" w:hAnsi="Comic Sans MS" w:cs="Times New Roman"/>
          <w:color w:val="000000"/>
          <w:sz w:val="27"/>
          <w:szCs w:val="27"/>
          <w:lang w:val="en-US" w:eastAsia="da-DK"/>
        </w:rPr>
        <w:t>(in medias res)</w:t>
      </w:r>
      <w:r w:rsidRPr="000E4926">
        <w:rPr>
          <w:rFonts w:ascii="Comic Sans MS" w:eastAsia="Times New Roman" w:hAnsi="Comic Sans MS" w:cs="Times New Roman"/>
          <w:color w:val="000000"/>
          <w:sz w:val="27"/>
          <w:szCs w:val="27"/>
          <w:lang w:val="en-US" w:eastAsia="da-DK"/>
        </w:rPr>
        <w:t>?</w:t>
      </w:r>
    </w:p>
    <w:p w14:paraId="1A76CCFE"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5AA2E54B"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5. Which stories begin with </w:t>
      </w:r>
      <w:r w:rsidRPr="000E4926">
        <w:rPr>
          <w:rFonts w:ascii="Comic Sans MS" w:eastAsia="Times New Roman" w:hAnsi="Comic Sans MS" w:cs="Times New Roman"/>
          <w:color w:val="000000"/>
          <w:sz w:val="27"/>
          <w:szCs w:val="27"/>
          <w:u w:val="single"/>
          <w:lang w:val="en-US" w:eastAsia="da-DK"/>
        </w:rPr>
        <w:t>a description of a person</w:t>
      </w:r>
      <w:r w:rsidRPr="000E4926">
        <w:rPr>
          <w:rFonts w:ascii="Comic Sans MS" w:eastAsia="Times New Roman" w:hAnsi="Comic Sans MS" w:cs="Times New Roman"/>
          <w:color w:val="000000"/>
          <w:sz w:val="27"/>
          <w:szCs w:val="27"/>
          <w:lang w:val="en-US" w:eastAsia="da-DK"/>
        </w:rPr>
        <w:t>?</w:t>
      </w:r>
    </w:p>
    <w:p w14:paraId="364350DA"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4F819688"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6. Which story (or stories) makes you most curious to read on? Why?</w:t>
      </w:r>
    </w:p>
    <w:p w14:paraId="3978C95B"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69D17BC0"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lastRenderedPageBreak/>
        <w:t>7. In which stories is the narrator a character?</w:t>
      </w:r>
      <w:r w:rsidR="009A7ADF">
        <w:rPr>
          <w:rFonts w:ascii="Comic Sans MS" w:eastAsia="Times New Roman" w:hAnsi="Comic Sans MS" w:cs="Times New Roman"/>
          <w:color w:val="000000"/>
          <w:sz w:val="27"/>
          <w:szCs w:val="27"/>
          <w:lang w:val="en-US" w:eastAsia="da-DK"/>
        </w:rPr>
        <w:t xml:space="preserve"> Is it a 1</w:t>
      </w:r>
      <w:r w:rsidR="009A7ADF" w:rsidRPr="009A7ADF">
        <w:rPr>
          <w:rFonts w:ascii="Comic Sans MS" w:eastAsia="Times New Roman" w:hAnsi="Comic Sans MS" w:cs="Times New Roman"/>
          <w:color w:val="000000"/>
          <w:sz w:val="27"/>
          <w:szCs w:val="27"/>
          <w:vertAlign w:val="superscript"/>
          <w:lang w:val="en-US" w:eastAsia="da-DK"/>
        </w:rPr>
        <w:t>st</w:t>
      </w:r>
      <w:r w:rsidR="009A7ADF">
        <w:rPr>
          <w:rFonts w:ascii="Comic Sans MS" w:eastAsia="Times New Roman" w:hAnsi="Comic Sans MS" w:cs="Times New Roman"/>
          <w:color w:val="000000"/>
          <w:sz w:val="27"/>
          <w:szCs w:val="27"/>
          <w:lang w:val="en-US" w:eastAsia="da-DK"/>
        </w:rPr>
        <w:t xml:space="preserve"> person or 3</w:t>
      </w:r>
      <w:r w:rsidR="009A7ADF" w:rsidRPr="009A7ADF">
        <w:rPr>
          <w:rFonts w:ascii="Comic Sans MS" w:eastAsia="Times New Roman" w:hAnsi="Comic Sans MS" w:cs="Times New Roman"/>
          <w:color w:val="000000"/>
          <w:sz w:val="27"/>
          <w:szCs w:val="27"/>
          <w:vertAlign w:val="superscript"/>
          <w:lang w:val="en-US" w:eastAsia="da-DK"/>
        </w:rPr>
        <w:t>rd</w:t>
      </w:r>
      <w:r w:rsidR="009A7ADF">
        <w:rPr>
          <w:rFonts w:ascii="Comic Sans MS" w:eastAsia="Times New Roman" w:hAnsi="Comic Sans MS" w:cs="Times New Roman"/>
          <w:color w:val="000000"/>
          <w:sz w:val="27"/>
          <w:szCs w:val="27"/>
          <w:lang w:val="en-US" w:eastAsia="da-DK"/>
        </w:rPr>
        <w:t xml:space="preserve"> person narrator?</w:t>
      </w:r>
    </w:p>
    <w:p w14:paraId="248570D5"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2E466D6D"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 xml:space="preserve">8. Which stories are told </w:t>
      </w:r>
      <w:r w:rsidR="009A7ADF">
        <w:rPr>
          <w:rFonts w:ascii="Comic Sans MS" w:eastAsia="Times New Roman" w:hAnsi="Comic Sans MS" w:cs="Times New Roman"/>
          <w:color w:val="000000"/>
          <w:sz w:val="27"/>
          <w:szCs w:val="27"/>
          <w:lang w:val="en-US" w:eastAsia="da-DK"/>
        </w:rPr>
        <w:t>by a 3</w:t>
      </w:r>
      <w:r w:rsidR="009A7ADF" w:rsidRPr="009A7ADF">
        <w:rPr>
          <w:rFonts w:ascii="Comic Sans MS" w:eastAsia="Times New Roman" w:hAnsi="Comic Sans MS" w:cs="Times New Roman"/>
          <w:color w:val="000000"/>
          <w:sz w:val="27"/>
          <w:szCs w:val="27"/>
          <w:vertAlign w:val="superscript"/>
          <w:lang w:val="en-US" w:eastAsia="da-DK"/>
        </w:rPr>
        <w:t>rd</w:t>
      </w:r>
      <w:r w:rsidR="009A7ADF">
        <w:rPr>
          <w:rFonts w:ascii="Comic Sans MS" w:eastAsia="Times New Roman" w:hAnsi="Comic Sans MS" w:cs="Times New Roman"/>
          <w:color w:val="000000"/>
          <w:sz w:val="27"/>
          <w:szCs w:val="27"/>
          <w:lang w:val="en-US" w:eastAsia="da-DK"/>
        </w:rPr>
        <w:t xml:space="preserve"> person narrator? Is the narrator an omniscient, a personal/limited or an </w:t>
      </w:r>
      <w:r>
        <w:rPr>
          <w:rFonts w:ascii="Comic Sans MS" w:eastAsia="Times New Roman" w:hAnsi="Comic Sans MS" w:cs="Times New Roman"/>
          <w:color w:val="000000"/>
          <w:sz w:val="27"/>
          <w:szCs w:val="27"/>
          <w:lang w:val="en-US" w:eastAsia="da-DK"/>
        </w:rPr>
        <w:t xml:space="preserve">objective </w:t>
      </w:r>
      <w:r w:rsidR="009A7ADF">
        <w:rPr>
          <w:rFonts w:ascii="Comic Sans MS" w:eastAsia="Times New Roman" w:hAnsi="Comic Sans MS" w:cs="Times New Roman"/>
          <w:color w:val="000000"/>
          <w:sz w:val="27"/>
          <w:szCs w:val="27"/>
          <w:lang w:val="en-US" w:eastAsia="da-DK"/>
        </w:rPr>
        <w:t>3</w:t>
      </w:r>
      <w:r w:rsidR="009A7ADF" w:rsidRPr="009A7ADF">
        <w:rPr>
          <w:rFonts w:ascii="Comic Sans MS" w:eastAsia="Times New Roman" w:hAnsi="Comic Sans MS" w:cs="Times New Roman"/>
          <w:color w:val="000000"/>
          <w:sz w:val="27"/>
          <w:szCs w:val="27"/>
          <w:vertAlign w:val="superscript"/>
          <w:lang w:val="en-US" w:eastAsia="da-DK"/>
        </w:rPr>
        <w:t>rd</w:t>
      </w:r>
      <w:r w:rsidR="009A7ADF">
        <w:rPr>
          <w:rFonts w:ascii="Comic Sans MS" w:eastAsia="Times New Roman" w:hAnsi="Comic Sans MS" w:cs="Times New Roman"/>
          <w:color w:val="000000"/>
          <w:sz w:val="27"/>
          <w:szCs w:val="27"/>
          <w:lang w:val="en-US" w:eastAsia="da-DK"/>
        </w:rPr>
        <w:t xml:space="preserve"> person </w:t>
      </w:r>
      <w:r>
        <w:rPr>
          <w:rFonts w:ascii="Comic Sans MS" w:eastAsia="Times New Roman" w:hAnsi="Comic Sans MS" w:cs="Times New Roman"/>
          <w:color w:val="000000"/>
          <w:sz w:val="27"/>
          <w:szCs w:val="27"/>
          <w:lang w:val="en-US" w:eastAsia="da-DK"/>
        </w:rPr>
        <w:t>narrator</w:t>
      </w:r>
      <w:r w:rsidRPr="000E4926">
        <w:rPr>
          <w:rFonts w:ascii="Comic Sans MS" w:eastAsia="Times New Roman" w:hAnsi="Comic Sans MS" w:cs="Times New Roman"/>
          <w:color w:val="000000"/>
          <w:sz w:val="27"/>
          <w:szCs w:val="27"/>
          <w:lang w:val="en-US" w:eastAsia="da-DK"/>
        </w:rPr>
        <w:t>?</w:t>
      </w:r>
    </w:p>
    <w:p w14:paraId="5EE0C477"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6FDDE936"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9. What is the most common </w:t>
      </w:r>
      <w:r w:rsidRPr="000E4926">
        <w:rPr>
          <w:rFonts w:ascii="Comic Sans MS" w:eastAsia="Times New Roman" w:hAnsi="Comic Sans MS" w:cs="Times New Roman"/>
          <w:color w:val="000000"/>
          <w:sz w:val="27"/>
          <w:szCs w:val="27"/>
          <w:u w:val="single"/>
          <w:lang w:val="en-US" w:eastAsia="da-DK"/>
        </w:rPr>
        <w:t>verb tense</w:t>
      </w:r>
      <w:r w:rsidRPr="000E4926">
        <w:rPr>
          <w:rFonts w:ascii="Comic Sans MS" w:eastAsia="Times New Roman" w:hAnsi="Comic Sans MS" w:cs="Times New Roman"/>
          <w:color w:val="000000"/>
          <w:sz w:val="27"/>
          <w:szCs w:val="27"/>
          <w:lang w:val="en-US" w:eastAsia="da-DK"/>
        </w:rPr>
        <w:t> used in the stories? (Which story uses the present tense?</w:t>
      </w:r>
      <w:r>
        <w:rPr>
          <w:rFonts w:ascii="Comic Sans MS" w:eastAsia="Times New Roman" w:hAnsi="Comic Sans MS" w:cs="Times New Roman"/>
          <w:color w:val="000000"/>
          <w:sz w:val="27"/>
          <w:szCs w:val="27"/>
          <w:lang w:val="en-US" w:eastAsia="da-DK"/>
        </w:rPr>
        <w:t xml:space="preserve"> Does it do anything to the text?</w:t>
      </w:r>
      <w:r w:rsidRPr="000E4926">
        <w:rPr>
          <w:rFonts w:ascii="Comic Sans MS" w:eastAsia="Times New Roman" w:hAnsi="Comic Sans MS" w:cs="Times New Roman"/>
          <w:color w:val="000000"/>
          <w:sz w:val="27"/>
          <w:szCs w:val="27"/>
          <w:lang w:val="en-US" w:eastAsia="da-DK"/>
        </w:rPr>
        <w:t>)</w:t>
      </w:r>
    </w:p>
    <w:p w14:paraId="2F48B09C" w14:textId="77777777" w:rsidR="000E4926" w:rsidRPr="000E4926" w:rsidRDefault="000E4926" w:rsidP="000E4926">
      <w:pPr>
        <w:spacing w:before="100" w:beforeAutospacing="1" w:after="100" w:afterAutospacing="1" w:line="240" w:lineRule="auto"/>
        <w:ind w:left="720"/>
        <w:rPr>
          <w:rFonts w:ascii="Comic Sans MS" w:eastAsia="Times New Roman" w:hAnsi="Comic Sans MS" w:cs="Times New Roman"/>
          <w:color w:val="000000"/>
          <w:sz w:val="27"/>
          <w:szCs w:val="27"/>
          <w:lang w:val="en-US" w:eastAsia="da-DK"/>
        </w:rPr>
      </w:pPr>
      <w:r w:rsidRPr="000E4926">
        <w:rPr>
          <w:rFonts w:ascii="Comic Sans MS" w:eastAsia="Times New Roman" w:hAnsi="Comic Sans MS" w:cs="Times New Roman"/>
          <w:color w:val="000000"/>
          <w:sz w:val="27"/>
          <w:szCs w:val="27"/>
          <w:lang w:val="en-US" w:eastAsia="da-DK"/>
        </w:rPr>
        <w:t> </w:t>
      </w:r>
    </w:p>
    <w:p w14:paraId="12AC0B0B" w14:textId="77777777" w:rsidR="000E4926" w:rsidRPr="000E4926" w:rsidRDefault="000E4926" w:rsidP="000E4926">
      <w:pPr>
        <w:spacing w:after="0" w:line="240" w:lineRule="auto"/>
        <w:ind w:left="720"/>
        <w:rPr>
          <w:rFonts w:ascii="Comic Sans MS" w:eastAsia="Times New Roman" w:hAnsi="Comic Sans MS" w:cs="Times New Roman"/>
          <w:sz w:val="24"/>
          <w:szCs w:val="24"/>
          <w:lang w:val="en-US" w:eastAsia="da-DK"/>
        </w:rPr>
      </w:pPr>
      <w:r w:rsidRPr="000E4926">
        <w:rPr>
          <w:rFonts w:ascii="Comic Sans MS" w:eastAsia="Times New Roman" w:hAnsi="Comic Sans MS" w:cs="Times New Roman"/>
          <w:color w:val="000000"/>
          <w:sz w:val="27"/>
          <w:szCs w:val="27"/>
          <w:lang w:val="en-US" w:eastAsia="da-DK"/>
        </w:rPr>
        <w:t>10. Look at the opening of story F. What do we learn about Miss Smith’s character in this brief excerpt? </w:t>
      </w:r>
      <w:r w:rsidRPr="000E4926">
        <w:rPr>
          <w:rFonts w:ascii="Comic Sans MS" w:eastAsia="Times New Roman" w:hAnsi="Comic Sans MS" w:cs="Times New Roman"/>
          <w:color w:val="000000"/>
          <w:sz w:val="27"/>
          <w:szCs w:val="27"/>
          <w:u w:val="single"/>
          <w:lang w:val="en-US" w:eastAsia="da-DK"/>
        </w:rPr>
        <w:t>How</w:t>
      </w:r>
      <w:r w:rsidRPr="000E4926">
        <w:rPr>
          <w:rFonts w:ascii="Comic Sans MS" w:eastAsia="Times New Roman" w:hAnsi="Comic Sans MS" w:cs="Times New Roman"/>
          <w:color w:val="000000"/>
          <w:sz w:val="27"/>
          <w:szCs w:val="27"/>
          <w:lang w:val="en-US" w:eastAsia="da-DK"/>
        </w:rPr>
        <w:t> do we learn this?</w:t>
      </w:r>
    </w:p>
    <w:p w14:paraId="6D306B93" w14:textId="77777777" w:rsidR="005F5423" w:rsidRPr="000E4926" w:rsidRDefault="005F5423">
      <w:pPr>
        <w:rPr>
          <w:lang w:val="en-US"/>
        </w:rPr>
      </w:pPr>
    </w:p>
    <w:sectPr w:rsidR="005F5423" w:rsidRPr="000E49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FF6"/>
    <w:multiLevelType w:val="multilevel"/>
    <w:tmpl w:val="CB80876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241F3"/>
    <w:multiLevelType w:val="multilevel"/>
    <w:tmpl w:val="AF2A83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26"/>
    <w:rsid w:val="00006F57"/>
    <w:rsid w:val="000071AF"/>
    <w:rsid w:val="00007384"/>
    <w:rsid w:val="0000797A"/>
    <w:rsid w:val="00013939"/>
    <w:rsid w:val="00016986"/>
    <w:rsid w:val="00020CDA"/>
    <w:rsid w:val="0002649E"/>
    <w:rsid w:val="00026772"/>
    <w:rsid w:val="00033B61"/>
    <w:rsid w:val="00046CBD"/>
    <w:rsid w:val="000502BE"/>
    <w:rsid w:val="00051ACD"/>
    <w:rsid w:val="00053390"/>
    <w:rsid w:val="00056A4A"/>
    <w:rsid w:val="00057FF1"/>
    <w:rsid w:val="0006168C"/>
    <w:rsid w:val="00064E7B"/>
    <w:rsid w:val="00066540"/>
    <w:rsid w:val="000A2088"/>
    <w:rsid w:val="000A3F98"/>
    <w:rsid w:val="000B39FB"/>
    <w:rsid w:val="000C6BD9"/>
    <w:rsid w:val="000D0ED3"/>
    <w:rsid w:val="000D2C22"/>
    <w:rsid w:val="000E0065"/>
    <w:rsid w:val="000E4926"/>
    <w:rsid w:val="000E78A9"/>
    <w:rsid w:val="000F105D"/>
    <w:rsid w:val="001009B7"/>
    <w:rsid w:val="00101CB2"/>
    <w:rsid w:val="00112030"/>
    <w:rsid w:val="001123EB"/>
    <w:rsid w:val="001124A7"/>
    <w:rsid w:val="00112BBD"/>
    <w:rsid w:val="00114652"/>
    <w:rsid w:val="00122F29"/>
    <w:rsid w:val="00126C21"/>
    <w:rsid w:val="00137945"/>
    <w:rsid w:val="001463BA"/>
    <w:rsid w:val="0015012D"/>
    <w:rsid w:val="0015048A"/>
    <w:rsid w:val="00157EAD"/>
    <w:rsid w:val="0016195B"/>
    <w:rsid w:val="00167620"/>
    <w:rsid w:val="001772B4"/>
    <w:rsid w:val="00181054"/>
    <w:rsid w:val="00181B49"/>
    <w:rsid w:val="00183A9E"/>
    <w:rsid w:val="001861CF"/>
    <w:rsid w:val="00192E89"/>
    <w:rsid w:val="001946ED"/>
    <w:rsid w:val="001A348D"/>
    <w:rsid w:val="001A380B"/>
    <w:rsid w:val="001A3A27"/>
    <w:rsid w:val="001A614F"/>
    <w:rsid w:val="001C6CFD"/>
    <w:rsid w:val="001E1E76"/>
    <w:rsid w:val="001E2647"/>
    <w:rsid w:val="001E79C0"/>
    <w:rsid w:val="001F5DDA"/>
    <w:rsid w:val="001F7585"/>
    <w:rsid w:val="00204DA3"/>
    <w:rsid w:val="00205D1F"/>
    <w:rsid w:val="002105E1"/>
    <w:rsid w:val="00211175"/>
    <w:rsid w:val="00220E7E"/>
    <w:rsid w:val="00245DB3"/>
    <w:rsid w:val="00252529"/>
    <w:rsid w:val="00254655"/>
    <w:rsid w:val="00257F5D"/>
    <w:rsid w:val="00272559"/>
    <w:rsid w:val="00276755"/>
    <w:rsid w:val="00277B2E"/>
    <w:rsid w:val="00291AD1"/>
    <w:rsid w:val="00297668"/>
    <w:rsid w:val="002A63FF"/>
    <w:rsid w:val="002A7ABC"/>
    <w:rsid w:val="002B21F6"/>
    <w:rsid w:val="002B22F0"/>
    <w:rsid w:val="002B4622"/>
    <w:rsid w:val="002D6AEE"/>
    <w:rsid w:val="002E7296"/>
    <w:rsid w:val="002F2D67"/>
    <w:rsid w:val="00304C57"/>
    <w:rsid w:val="00306757"/>
    <w:rsid w:val="00316750"/>
    <w:rsid w:val="003225EF"/>
    <w:rsid w:val="00326907"/>
    <w:rsid w:val="003501A2"/>
    <w:rsid w:val="00351FD4"/>
    <w:rsid w:val="00352A29"/>
    <w:rsid w:val="0035611E"/>
    <w:rsid w:val="003579F2"/>
    <w:rsid w:val="0036382D"/>
    <w:rsid w:val="00364BCE"/>
    <w:rsid w:val="00370C51"/>
    <w:rsid w:val="003773F5"/>
    <w:rsid w:val="003843EC"/>
    <w:rsid w:val="003856F5"/>
    <w:rsid w:val="00391E7D"/>
    <w:rsid w:val="003962D2"/>
    <w:rsid w:val="003A788F"/>
    <w:rsid w:val="003B0B05"/>
    <w:rsid w:val="003B48D2"/>
    <w:rsid w:val="003B5EF5"/>
    <w:rsid w:val="003C1FC9"/>
    <w:rsid w:val="003C2B73"/>
    <w:rsid w:val="003C4337"/>
    <w:rsid w:val="003D3810"/>
    <w:rsid w:val="003D5E7A"/>
    <w:rsid w:val="003E616D"/>
    <w:rsid w:val="003F08FC"/>
    <w:rsid w:val="003F240F"/>
    <w:rsid w:val="003F2B5A"/>
    <w:rsid w:val="00413577"/>
    <w:rsid w:val="00414703"/>
    <w:rsid w:val="004168FA"/>
    <w:rsid w:val="00424B06"/>
    <w:rsid w:val="0042782B"/>
    <w:rsid w:val="00431E2B"/>
    <w:rsid w:val="004339C2"/>
    <w:rsid w:val="00435115"/>
    <w:rsid w:val="0045087C"/>
    <w:rsid w:val="004540CA"/>
    <w:rsid w:val="00455A10"/>
    <w:rsid w:val="00456FDB"/>
    <w:rsid w:val="00460539"/>
    <w:rsid w:val="004617B6"/>
    <w:rsid w:val="004629C4"/>
    <w:rsid w:val="004752BC"/>
    <w:rsid w:val="004760B4"/>
    <w:rsid w:val="004805CB"/>
    <w:rsid w:val="004868E9"/>
    <w:rsid w:val="004A5D7C"/>
    <w:rsid w:val="004B4591"/>
    <w:rsid w:val="004B53C9"/>
    <w:rsid w:val="004D3CFE"/>
    <w:rsid w:val="004E06C4"/>
    <w:rsid w:val="004E3513"/>
    <w:rsid w:val="004E4067"/>
    <w:rsid w:val="004E410B"/>
    <w:rsid w:val="004F02A0"/>
    <w:rsid w:val="00500D3A"/>
    <w:rsid w:val="00501170"/>
    <w:rsid w:val="0050495F"/>
    <w:rsid w:val="00511736"/>
    <w:rsid w:val="00513B7A"/>
    <w:rsid w:val="00530884"/>
    <w:rsid w:val="00535B62"/>
    <w:rsid w:val="00542E10"/>
    <w:rsid w:val="00546668"/>
    <w:rsid w:val="00547507"/>
    <w:rsid w:val="00550ECF"/>
    <w:rsid w:val="00551FCF"/>
    <w:rsid w:val="00576FB7"/>
    <w:rsid w:val="00581378"/>
    <w:rsid w:val="00585936"/>
    <w:rsid w:val="00594EB3"/>
    <w:rsid w:val="00595361"/>
    <w:rsid w:val="005962E5"/>
    <w:rsid w:val="005B10E2"/>
    <w:rsid w:val="005C03CC"/>
    <w:rsid w:val="005C3DF3"/>
    <w:rsid w:val="005D4BF8"/>
    <w:rsid w:val="005F24FA"/>
    <w:rsid w:val="005F3E58"/>
    <w:rsid w:val="005F5423"/>
    <w:rsid w:val="00600743"/>
    <w:rsid w:val="00601572"/>
    <w:rsid w:val="006370D3"/>
    <w:rsid w:val="0064062F"/>
    <w:rsid w:val="006543DC"/>
    <w:rsid w:val="00663385"/>
    <w:rsid w:val="00681C15"/>
    <w:rsid w:val="0068545E"/>
    <w:rsid w:val="00697681"/>
    <w:rsid w:val="006A1124"/>
    <w:rsid w:val="006A1504"/>
    <w:rsid w:val="006B1B06"/>
    <w:rsid w:val="006C6689"/>
    <w:rsid w:val="006D5AF6"/>
    <w:rsid w:val="006F08BA"/>
    <w:rsid w:val="006F56ED"/>
    <w:rsid w:val="00702F9D"/>
    <w:rsid w:val="007127FC"/>
    <w:rsid w:val="007150ED"/>
    <w:rsid w:val="00715325"/>
    <w:rsid w:val="007162FD"/>
    <w:rsid w:val="00716A0E"/>
    <w:rsid w:val="00716AD2"/>
    <w:rsid w:val="007409C3"/>
    <w:rsid w:val="007439BA"/>
    <w:rsid w:val="0075138A"/>
    <w:rsid w:val="007711F8"/>
    <w:rsid w:val="00774826"/>
    <w:rsid w:val="00781F13"/>
    <w:rsid w:val="007822C8"/>
    <w:rsid w:val="00790165"/>
    <w:rsid w:val="00793BAC"/>
    <w:rsid w:val="00795CA7"/>
    <w:rsid w:val="007A15B9"/>
    <w:rsid w:val="007B0BE7"/>
    <w:rsid w:val="007B2B06"/>
    <w:rsid w:val="007B7848"/>
    <w:rsid w:val="007C2FA4"/>
    <w:rsid w:val="007D058F"/>
    <w:rsid w:val="007D30E2"/>
    <w:rsid w:val="007D3B5F"/>
    <w:rsid w:val="007F337D"/>
    <w:rsid w:val="007F3C4E"/>
    <w:rsid w:val="00803A3E"/>
    <w:rsid w:val="008103DB"/>
    <w:rsid w:val="008115ED"/>
    <w:rsid w:val="00814BDE"/>
    <w:rsid w:val="0082104F"/>
    <w:rsid w:val="0082275B"/>
    <w:rsid w:val="00830807"/>
    <w:rsid w:val="00835AF4"/>
    <w:rsid w:val="00846E64"/>
    <w:rsid w:val="00850470"/>
    <w:rsid w:val="00851815"/>
    <w:rsid w:val="00851C2D"/>
    <w:rsid w:val="00865DEE"/>
    <w:rsid w:val="008710D5"/>
    <w:rsid w:val="008719EE"/>
    <w:rsid w:val="00884644"/>
    <w:rsid w:val="0089676F"/>
    <w:rsid w:val="008A3928"/>
    <w:rsid w:val="008B451E"/>
    <w:rsid w:val="008B47C6"/>
    <w:rsid w:val="008B74CA"/>
    <w:rsid w:val="008C094C"/>
    <w:rsid w:val="008C2BFD"/>
    <w:rsid w:val="008D131B"/>
    <w:rsid w:val="008D5397"/>
    <w:rsid w:val="008E4D68"/>
    <w:rsid w:val="008F111D"/>
    <w:rsid w:val="009029F6"/>
    <w:rsid w:val="00906915"/>
    <w:rsid w:val="00911A05"/>
    <w:rsid w:val="0092388D"/>
    <w:rsid w:val="00923B40"/>
    <w:rsid w:val="00930F45"/>
    <w:rsid w:val="00932F1F"/>
    <w:rsid w:val="009462BD"/>
    <w:rsid w:val="00946A6D"/>
    <w:rsid w:val="00967200"/>
    <w:rsid w:val="009672EA"/>
    <w:rsid w:val="0097284A"/>
    <w:rsid w:val="00983F08"/>
    <w:rsid w:val="00987FE4"/>
    <w:rsid w:val="0099129D"/>
    <w:rsid w:val="009A0741"/>
    <w:rsid w:val="009A3F73"/>
    <w:rsid w:val="009A698C"/>
    <w:rsid w:val="009A6BD4"/>
    <w:rsid w:val="009A7ADF"/>
    <w:rsid w:val="009B4607"/>
    <w:rsid w:val="009B595C"/>
    <w:rsid w:val="009B6C27"/>
    <w:rsid w:val="009C10D3"/>
    <w:rsid w:val="009C73CE"/>
    <w:rsid w:val="009E252F"/>
    <w:rsid w:val="009E29D8"/>
    <w:rsid w:val="009F09F7"/>
    <w:rsid w:val="009F2115"/>
    <w:rsid w:val="00A0206A"/>
    <w:rsid w:val="00A179AF"/>
    <w:rsid w:val="00A20EF9"/>
    <w:rsid w:val="00A21A59"/>
    <w:rsid w:val="00A23C9A"/>
    <w:rsid w:val="00A242B1"/>
    <w:rsid w:val="00A2565C"/>
    <w:rsid w:val="00A40673"/>
    <w:rsid w:val="00A40CDB"/>
    <w:rsid w:val="00A45DA5"/>
    <w:rsid w:val="00A51E50"/>
    <w:rsid w:val="00A53547"/>
    <w:rsid w:val="00A551E3"/>
    <w:rsid w:val="00A5705A"/>
    <w:rsid w:val="00A63AEE"/>
    <w:rsid w:val="00A6697B"/>
    <w:rsid w:val="00A73674"/>
    <w:rsid w:val="00A81B2A"/>
    <w:rsid w:val="00A81D59"/>
    <w:rsid w:val="00A825C8"/>
    <w:rsid w:val="00A92F92"/>
    <w:rsid w:val="00A96BD3"/>
    <w:rsid w:val="00AA13C0"/>
    <w:rsid w:val="00AB1124"/>
    <w:rsid w:val="00AC4EC0"/>
    <w:rsid w:val="00AC6108"/>
    <w:rsid w:val="00AD011F"/>
    <w:rsid w:val="00AD1992"/>
    <w:rsid w:val="00AD316E"/>
    <w:rsid w:val="00AE7A2A"/>
    <w:rsid w:val="00AF3385"/>
    <w:rsid w:val="00AF440E"/>
    <w:rsid w:val="00B14F49"/>
    <w:rsid w:val="00B21557"/>
    <w:rsid w:val="00B21BDB"/>
    <w:rsid w:val="00B221B9"/>
    <w:rsid w:val="00B26FEB"/>
    <w:rsid w:val="00B31B11"/>
    <w:rsid w:val="00B34A78"/>
    <w:rsid w:val="00B4517E"/>
    <w:rsid w:val="00B4575A"/>
    <w:rsid w:val="00B47EB5"/>
    <w:rsid w:val="00B53053"/>
    <w:rsid w:val="00B53AE0"/>
    <w:rsid w:val="00B544F8"/>
    <w:rsid w:val="00B64F4F"/>
    <w:rsid w:val="00B65229"/>
    <w:rsid w:val="00B86BA0"/>
    <w:rsid w:val="00B91F8D"/>
    <w:rsid w:val="00BA4793"/>
    <w:rsid w:val="00BC3271"/>
    <w:rsid w:val="00BC7301"/>
    <w:rsid w:val="00BD44ED"/>
    <w:rsid w:val="00BD7182"/>
    <w:rsid w:val="00BF0FDE"/>
    <w:rsid w:val="00BF1A4D"/>
    <w:rsid w:val="00BF2B52"/>
    <w:rsid w:val="00BF55C8"/>
    <w:rsid w:val="00BF59BC"/>
    <w:rsid w:val="00C01D97"/>
    <w:rsid w:val="00C14850"/>
    <w:rsid w:val="00C14A6D"/>
    <w:rsid w:val="00C15464"/>
    <w:rsid w:val="00C320EC"/>
    <w:rsid w:val="00C3482C"/>
    <w:rsid w:val="00C46F3B"/>
    <w:rsid w:val="00C52266"/>
    <w:rsid w:val="00C53DC6"/>
    <w:rsid w:val="00C65AC4"/>
    <w:rsid w:val="00C821D1"/>
    <w:rsid w:val="00C87612"/>
    <w:rsid w:val="00C906F8"/>
    <w:rsid w:val="00C926D6"/>
    <w:rsid w:val="00C929B5"/>
    <w:rsid w:val="00C92C0B"/>
    <w:rsid w:val="00CA3528"/>
    <w:rsid w:val="00CC30EB"/>
    <w:rsid w:val="00CC365F"/>
    <w:rsid w:val="00CD2269"/>
    <w:rsid w:val="00CD2FEA"/>
    <w:rsid w:val="00CD3A4D"/>
    <w:rsid w:val="00CD720C"/>
    <w:rsid w:val="00CE7CA7"/>
    <w:rsid w:val="00CF3808"/>
    <w:rsid w:val="00D12041"/>
    <w:rsid w:val="00D15325"/>
    <w:rsid w:val="00D3386D"/>
    <w:rsid w:val="00D5066F"/>
    <w:rsid w:val="00D55F4E"/>
    <w:rsid w:val="00D57F05"/>
    <w:rsid w:val="00D635B7"/>
    <w:rsid w:val="00D64F93"/>
    <w:rsid w:val="00D75A08"/>
    <w:rsid w:val="00D76194"/>
    <w:rsid w:val="00D80566"/>
    <w:rsid w:val="00D81081"/>
    <w:rsid w:val="00D81BF8"/>
    <w:rsid w:val="00D81FB9"/>
    <w:rsid w:val="00D82ED8"/>
    <w:rsid w:val="00D96FFD"/>
    <w:rsid w:val="00DB18C4"/>
    <w:rsid w:val="00DB18CF"/>
    <w:rsid w:val="00DB26E2"/>
    <w:rsid w:val="00DC492B"/>
    <w:rsid w:val="00DC799E"/>
    <w:rsid w:val="00DD09CD"/>
    <w:rsid w:val="00DD2ED5"/>
    <w:rsid w:val="00DD3C51"/>
    <w:rsid w:val="00DE46DE"/>
    <w:rsid w:val="00E01BBB"/>
    <w:rsid w:val="00E027D4"/>
    <w:rsid w:val="00E05A02"/>
    <w:rsid w:val="00E061F8"/>
    <w:rsid w:val="00E13D4C"/>
    <w:rsid w:val="00E203F2"/>
    <w:rsid w:val="00E24E5D"/>
    <w:rsid w:val="00E310AB"/>
    <w:rsid w:val="00E3463D"/>
    <w:rsid w:val="00E34858"/>
    <w:rsid w:val="00E56E30"/>
    <w:rsid w:val="00E64724"/>
    <w:rsid w:val="00E83C0D"/>
    <w:rsid w:val="00E934A5"/>
    <w:rsid w:val="00E959BD"/>
    <w:rsid w:val="00EA006E"/>
    <w:rsid w:val="00EA57A5"/>
    <w:rsid w:val="00EA686F"/>
    <w:rsid w:val="00EA69C4"/>
    <w:rsid w:val="00EA7FEE"/>
    <w:rsid w:val="00EB52DD"/>
    <w:rsid w:val="00EB7C97"/>
    <w:rsid w:val="00EC2446"/>
    <w:rsid w:val="00EC4826"/>
    <w:rsid w:val="00EC52EB"/>
    <w:rsid w:val="00ED18F3"/>
    <w:rsid w:val="00ED2700"/>
    <w:rsid w:val="00EE21C3"/>
    <w:rsid w:val="00F00C9C"/>
    <w:rsid w:val="00F0105C"/>
    <w:rsid w:val="00F04900"/>
    <w:rsid w:val="00F116F1"/>
    <w:rsid w:val="00F213BA"/>
    <w:rsid w:val="00F44E3D"/>
    <w:rsid w:val="00F46835"/>
    <w:rsid w:val="00F47B68"/>
    <w:rsid w:val="00F512E5"/>
    <w:rsid w:val="00F57839"/>
    <w:rsid w:val="00F6200D"/>
    <w:rsid w:val="00F62DA9"/>
    <w:rsid w:val="00F64CE4"/>
    <w:rsid w:val="00F65304"/>
    <w:rsid w:val="00F763F0"/>
    <w:rsid w:val="00F80229"/>
    <w:rsid w:val="00F869CD"/>
    <w:rsid w:val="00F90F7E"/>
    <w:rsid w:val="00F91420"/>
    <w:rsid w:val="00F928D0"/>
    <w:rsid w:val="00F93A2E"/>
    <w:rsid w:val="00F94316"/>
    <w:rsid w:val="00FA0C0F"/>
    <w:rsid w:val="00FA20A0"/>
    <w:rsid w:val="00FA3476"/>
    <w:rsid w:val="00FA45A5"/>
    <w:rsid w:val="00FA77B3"/>
    <w:rsid w:val="00FB366E"/>
    <w:rsid w:val="00FB5C07"/>
    <w:rsid w:val="00FB758B"/>
    <w:rsid w:val="00FC23FC"/>
    <w:rsid w:val="00FD1C65"/>
    <w:rsid w:val="00FE4B56"/>
    <w:rsid w:val="00FE61E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0348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E492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E4926"/>
  </w:style>
  <w:style w:type="character" w:styleId="Llink">
    <w:name w:val="Hyperlink"/>
    <w:basedOn w:val="Standardskrifttypeiafsnit"/>
    <w:uiPriority w:val="99"/>
    <w:semiHidden/>
    <w:unhideWhenUsed/>
    <w:rsid w:val="000E492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E492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E4926"/>
  </w:style>
  <w:style w:type="character" w:styleId="Llink">
    <w:name w:val="Hyperlink"/>
    <w:basedOn w:val="Standardskrifttypeiafsnit"/>
    <w:uiPriority w:val="99"/>
    <w:semiHidden/>
    <w:unhideWhenUsed/>
    <w:rsid w:val="000E4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739</Words>
  <Characters>4513</Characters>
  <Application>Microsoft Macintosh Word</Application>
  <DocSecurity>0</DocSecurity>
  <Lines>37</Lines>
  <Paragraphs>10</Paragraphs>
  <ScaleCrop>false</ScaleCrop>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Teglgaard Jakobsen</cp:lastModifiedBy>
  <cp:revision>3</cp:revision>
  <dcterms:created xsi:type="dcterms:W3CDTF">2013-08-12T13:21:00Z</dcterms:created>
  <dcterms:modified xsi:type="dcterms:W3CDTF">2015-08-12T10:31:00Z</dcterms:modified>
</cp:coreProperties>
</file>