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FC06" w14:textId="795A8986" w:rsidR="00EF63EE" w:rsidRDefault="006F1172">
      <w:pPr>
        <w:rPr>
          <w:b/>
          <w:sz w:val="28"/>
          <w:szCs w:val="28"/>
        </w:rPr>
      </w:pPr>
      <w:r w:rsidRPr="006F1172">
        <w:rPr>
          <w:b/>
          <w:sz w:val="40"/>
          <w:szCs w:val="40"/>
        </w:rPr>
        <w:t>Argumentationsøvelse</w:t>
      </w:r>
      <w:r>
        <w:rPr>
          <w:b/>
          <w:sz w:val="28"/>
          <w:szCs w:val="28"/>
        </w:rPr>
        <w:t xml:space="preserve"> – Fra darwinisme til neodarwinisme</w:t>
      </w:r>
      <w:r w:rsidR="00E6154F">
        <w:rPr>
          <w:b/>
          <w:sz w:val="28"/>
          <w:szCs w:val="28"/>
        </w:rPr>
        <w:t xml:space="preserve"> med brug af AI</w:t>
      </w:r>
    </w:p>
    <w:p w14:paraId="60D7FEC2" w14:textId="5174ACF1" w:rsidR="00EF63EE" w:rsidRPr="00EF63EE" w:rsidRDefault="00EF63EE">
      <w:pPr>
        <w:rPr>
          <w:lang w:val="en-US"/>
        </w:rPr>
      </w:pPr>
      <w:r>
        <w:t xml:space="preserve">Nedenfor har vi fem antagelser/påstande /hypoteser om arternes udvikling gennem naturlig selektion. </w:t>
      </w:r>
      <w:r w:rsidRPr="00EF63EE">
        <w:rPr>
          <w:lang w:val="en-US"/>
        </w:rPr>
        <w:t xml:space="preserve">De stammer </w:t>
      </w:r>
      <w:proofErr w:type="spellStart"/>
      <w:r w:rsidRPr="00EF63EE">
        <w:rPr>
          <w:lang w:val="en-US"/>
        </w:rPr>
        <w:t>fra</w:t>
      </w:r>
      <w:proofErr w:type="spellEnd"/>
      <w:r w:rsidRPr="00EF63EE">
        <w:rPr>
          <w:lang w:val="en-US"/>
        </w:rPr>
        <w:t xml:space="preserve"> </w:t>
      </w:r>
      <w:proofErr w:type="spellStart"/>
      <w:r w:rsidRPr="00EF63EE">
        <w:rPr>
          <w:lang w:val="en-US"/>
        </w:rPr>
        <w:t>Darwins</w:t>
      </w:r>
      <w:proofErr w:type="spellEnd"/>
      <w:r w:rsidRPr="00EF63EE">
        <w:rPr>
          <w:lang w:val="en-US"/>
        </w:rPr>
        <w:t xml:space="preserve"> </w:t>
      </w:r>
      <w:proofErr w:type="spellStart"/>
      <w:r w:rsidRPr="00EF63EE">
        <w:rPr>
          <w:lang w:val="en-US"/>
        </w:rPr>
        <w:t>hovedværk</w:t>
      </w:r>
      <w:proofErr w:type="spellEnd"/>
      <w:r w:rsidRPr="00EF63EE">
        <w:rPr>
          <w:lang w:val="en-US"/>
        </w:rPr>
        <w:t xml:space="preserve"> </w:t>
      </w:r>
      <w:proofErr w:type="spellStart"/>
      <w:r w:rsidRPr="00EF63EE">
        <w:rPr>
          <w:lang w:val="en-US"/>
        </w:rPr>
        <w:t>fra</w:t>
      </w:r>
      <w:proofErr w:type="spellEnd"/>
      <w:r w:rsidRPr="00EF63EE">
        <w:rPr>
          <w:lang w:val="en-US"/>
        </w:rPr>
        <w:t xml:space="preserve"> 1859 ’</w:t>
      </w:r>
      <w:r>
        <w:rPr>
          <w:lang w:val="en-US"/>
        </w:rPr>
        <w:t>On the Origin of S</w:t>
      </w:r>
      <w:r w:rsidRPr="00EF63EE">
        <w:rPr>
          <w:lang w:val="en-US"/>
        </w:rPr>
        <w:t>pecies by Means of Natural selection’</w:t>
      </w:r>
      <w:r>
        <w:rPr>
          <w:lang w:val="en-US"/>
        </w:rPr>
        <w:t xml:space="preserve">. </w:t>
      </w:r>
    </w:p>
    <w:p w14:paraId="59555575" w14:textId="77777777" w:rsidR="006F1172" w:rsidRDefault="006F1172" w:rsidP="00EF63EE">
      <w:pPr>
        <w:pStyle w:val="Listeafsnit"/>
        <w:numPr>
          <w:ilvl w:val="0"/>
          <w:numId w:val="1"/>
        </w:numPr>
        <w:rPr>
          <w:i/>
        </w:rPr>
      </w:pPr>
      <w:r w:rsidRPr="00EF63EE">
        <w:rPr>
          <w:i/>
        </w:rPr>
        <w:t>Organismer producerer langt mere afkom end det antal, der opnår kønsmoden alder.</w:t>
      </w:r>
    </w:p>
    <w:p w14:paraId="39BC4272" w14:textId="77777777" w:rsidR="00EF63EE" w:rsidRPr="00EF63EE" w:rsidRDefault="00EF63EE" w:rsidP="00EF63EE">
      <w:pPr>
        <w:pStyle w:val="Listeafsnit"/>
        <w:rPr>
          <w:i/>
        </w:rPr>
      </w:pPr>
    </w:p>
    <w:p w14:paraId="064DDA32" w14:textId="77777777" w:rsidR="00EF63EE" w:rsidRDefault="006F1172" w:rsidP="00EF63EE">
      <w:pPr>
        <w:pStyle w:val="Listeafsnit"/>
        <w:numPr>
          <w:ilvl w:val="0"/>
          <w:numId w:val="1"/>
        </w:numPr>
        <w:rPr>
          <w:i/>
        </w:rPr>
      </w:pPr>
      <w:r w:rsidRPr="00EF63EE">
        <w:rPr>
          <w:i/>
        </w:rPr>
        <w:t>Individerne er forskellige, og forskellene er arvelige</w:t>
      </w:r>
      <w:r w:rsidR="00EF63EE" w:rsidRPr="00EF63EE">
        <w:rPr>
          <w:i/>
        </w:rPr>
        <w:t>.</w:t>
      </w:r>
    </w:p>
    <w:p w14:paraId="73B86E47" w14:textId="77777777" w:rsidR="00EF63EE" w:rsidRPr="00EF63EE" w:rsidRDefault="00EF63EE" w:rsidP="00EF63EE">
      <w:pPr>
        <w:pStyle w:val="Listeafsnit"/>
        <w:rPr>
          <w:i/>
        </w:rPr>
      </w:pPr>
    </w:p>
    <w:p w14:paraId="056B89E4" w14:textId="77777777" w:rsidR="006F1172" w:rsidRPr="00EF63EE" w:rsidRDefault="006F1172" w:rsidP="00EF63EE">
      <w:pPr>
        <w:pStyle w:val="Listeafsnit"/>
        <w:numPr>
          <w:ilvl w:val="0"/>
          <w:numId w:val="1"/>
        </w:numPr>
        <w:rPr>
          <w:i/>
        </w:rPr>
      </w:pPr>
      <w:r w:rsidRPr="00EF63EE">
        <w:rPr>
          <w:i/>
        </w:rPr>
        <w:t>De ydre omstændigheder (miljøet) er bestemmende for</w:t>
      </w:r>
      <w:r w:rsidR="00EF63EE" w:rsidRPr="00EF63EE">
        <w:rPr>
          <w:i/>
        </w:rPr>
        <w:t xml:space="preserve"> hvor godt en variant klarer sig.</w:t>
      </w:r>
    </w:p>
    <w:p w14:paraId="0995991E" w14:textId="77777777" w:rsidR="00EF63EE" w:rsidRPr="00EF63EE" w:rsidRDefault="00EF63EE" w:rsidP="00EF63EE">
      <w:pPr>
        <w:pStyle w:val="Listeafsnit"/>
        <w:rPr>
          <w:i/>
        </w:rPr>
      </w:pPr>
    </w:p>
    <w:p w14:paraId="4B1FCA99" w14:textId="77777777" w:rsidR="00EF63EE" w:rsidRDefault="00EF63EE" w:rsidP="00EF63EE">
      <w:pPr>
        <w:pStyle w:val="Listeafsnit"/>
        <w:numPr>
          <w:ilvl w:val="0"/>
          <w:numId w:val="1"/>
        </w:numPr>
        <w:rPr>
          <w:i/>
        </w:rPr>
      </w:pPr>
      <w:r w:rsidRPr="00EF63EE">
        <w:rPr>
          <w:i/>
        </w:rPr>
        <w:t>De varianter, der klarer sig bedst, har størst sandsynlighed for at overleve og forplante sig, og der vil ske en udvælgelse blandt individerne (naturlig selektion).</w:t>
      </w:r>
    </w:p>
    <w:p w14:paraId="1DAC19FD" w14:textId="77777777" w:rsidR="00EF63EE" w:rsidRPr="00EF63EE" w:rsidRDefault="00EF63EE" w:rsidP="00EF63EE">
      <w:pPr>
        <w:pStyle w:val="Listeafsnit"/>
        <w:rPr>
          <w:i/>
        </w:rPr>
      </w:pPr>
    </w:p>
    <w:p w14:paraId="03809933" w14:textId="005D0075" w:rsidR="00EF63EE" w:rsidRDefault="00EF63EE" w:rsidP="00EF63EE">
      <w:pPr>
        <w:pStyle w:val="Listeafsnit"/>
        <w:numPr>
          <w:ilvl w:val="0"/>
          <w:numId w:val="1"/>
        </w:numPr>
        <w:rPr>
          <w:i/>
        </w:rPr>
      </w:pPr>
      <w:r w:rsidRPr="00EF63EE">
        <w:rPr>
          <w:i/>
        </w:rPr>
        <w:t>Udvælgelsen gør at artens egenskaber vil ændre sig fra generation til generation, og med tiden kan der opstå så store forskelle at en ny art udvikles fra den gamle art.</w:t>
      </w:r>
    </w:p>
    <w:p w14:paraId="50140959" w14:textId="77777777" w:rsidR="00E266D4" w:rsidRPr="00E266D4" w:rsidRDefault="00E266D4" w:rsidP="00E266D4">
      <w:pPr>
        <w:pStyle w:val="Listeafsnit"/>
        <w:rPr>
          <w:i/>
        </w:rPr>
      </w:pPr>
    </w:p>
    <w:p w14:paraId="6200B45C" w14:textId="77777777" w:rsidR="00E266D4" w:rsidRPr="00E266D4" w:rsidRDefault="00E266D4" w:rsidP="00E266D4">
      <w:pPr>
        <w:pStyle w:val="Listeafsnit"/>
        <w:rPr>
          <w:i/>
        </w:rPr>
      </w:pPr>
    </w:p>
    <w:p w14:paraId="7781E103" w14:textId="23FC3808" w:rsidR="00EF63EE" w:rsidRDefault="00EF63EE" w:rsidP="004F49C2">
      <w:pPr>
        <w:pStyle w:val="Listeafsnit"/>
        <w:numPr>
          <w:ilvl w:val="0"/>
          <w:numId w:val="3"/>
        </w:numPr>
      </w:pPr>
      <w:r>
        <w:t>Først og fremmest</w:t>
      </w:r>
      <w:r w:rsidR="004F49C2">
        <w:t>:</w:t>
      </w:r>
      <w:r>
        <w:t xml:space="preserve"> hvordan er Darwin kommet frem til disse hypoteser (uden at vide noget om DNA vel at mærke)?</w:t>
      </w:r>
      <w:r w:rsidR="00687BFE">
        <w:t xml:space="preserve"> </w:t>
      </w:r>
    </w:p>
    <w:p w14:paraId="6DC3023B" w14:textId="77777777" w:rsidR="000347D7" w:rsidRDefault="000347D7" w:rsidP="000347D7">
      <w:pPr>
        <w:pStyle w:val="Listeafsnit"/>
      </w:pPr>
    </w:p>
    <w:p w14:paraId="3D97E82E" w14:textId="708FEE80" w:rsidR="00AF7375" w:rsidRDefault="00AF7375" w:rsidP="004F49C2">
      <w:pPr>
        <w:pStyle w:val="Listeafsnit"/>
        <w:numPr>
          <w:ilvl w:val="0"/>
          <w:numId w:val="3"/>
        </w:numPr>
      </w:pPr>
      <w:r>
        <w:t xml:space="preserve">Prøv </w:t>
      </w:r>
      <w:r w:rsidR="000347D7">
        <w:t>her</w:t>
      </w:r>
      <w:r>
        <w:t>efter at spørg</w:t>
      </w:r>
      <w:r w:rsidR="00A75F84">
        <w:t>e</w:t>
      </w:r>
      <w:r>
        <w:t xml:space="preserve"> </w:t>
      </w:r>
      <w:proofErr w:type="spellStart"/>
      <w:r>
        <w:t>ChatGBT</w:t>
      </w:r>
      <w:proofErr w:type="spellEnd"/>
      <w:r>
        <w:t xml:space="preserve">: </w:t>
      </w:r>
      <w:r w:rsidR="000347D7">
        <w:t>”</w:t>
      </w:r>
      <w:r>
        <w:t>Hvad mener Darwin om DNA</w:t>
      </w:r>
      <w:r w:rsidR="000347D7">
        <w:t xml:space="preserve">” </w:t>
      </w:r>
      <w:r w:rsidR="00057F77">
        <w:t>– Hvad svarer den?</w:t>
      </w:r>
    </w:p>
    <w:p w14:paraId="4CA225BA" w14:textId="77777777" w:rsidR="004F49C2" w:rsidRDefault="004F49C2" w:rsidP="004F49C2">
      <w:pPr>
        <w:pStyle w:val="Listeafsnit"/>
      </w:pPr>
    </w:p>
    <w:p w14:paraId="038E314F" w14:textId="77777777" w:rsidR="00A51F8F" w:rsidRPr="006B4CA2" w:rsidRDefault="004F49C2" w:rsidP="00A51F8F">
      <w:pPr>
        <w:pStyle w:val="Listeafsnit"/>
        <w:numPr>
          <w:ilvl w:val="0"/>
          <w:numId w:val="3"/>
        </w:numPr>
      </w:pPr>
      <w:r>
        <w:t>Dernæst skal du</w:t>
      </w:r>
      <w:r w:rsidR="00EF63EE">
        <w:t xml:space="preserve"> argumentere for at Darwins hypoteser stadig holder</w:t>
      </w:r>
      <w:r>
        <w:t xml:space="preserve"> vand med den viden vi har om DNA, kromosomer og arvelighed.  Altså svar på påstanden således: O</w:t>
      </w:r>
      <w:r w:rsidRPr="004F49C2">
        <w:rPr>
          <w:i/>
        </w:rPr>
        <w:t xml:space="preserve">rganismer producerer langt mere afkom end det antal, der opnår kønsmoden alder, </w:t>
      </w:r>
      <w:r w:rsidRPr="004F49C2">
        <w:rPr>
          <w:b/>
          <w:i/>
        </w:rPr>
        <w:t>fordi</w:t>
      </w:r>
      <w:r w:rsidRPr="004F49C2">
        <w:rPr>
          <w:i/>
        </w:rPr>
        <w:t>…….</w:t>
      </w:r>
      <w:r w:rsidR="006B4CA2">
        <w:rPr>
          <w:i/>
        </w:rPr>
        <w:t xml:space="preserve"> </w:t>
      </w:r>
    </w:p>
    <w:p w14:paraId="010643EC" w14:textId="77777777" w:rsidR="006B4CA2" w:rsidRDefault="006B4CA2" w:rsidP="006B4CA2">
      <w:pPr>
        <w:pStyle w:val="Listeafsnit"/>
      </w:pPr>
    </w:p>
    <w:p w14:paraId="68686C41" w14:textId="77777777" w:rsidR="004F49C2" w:rsidRPr="006B4CA2" w:rsidRDefault="006B4CA2" w:rsidP="006B4CA2">
      <w:pPr>
        <w:pStyle w:val="Listeafsnit"/>
      </w:pPr>
      <w:r w:rsidRPr="006B4CA2">
        <w:rPr>
          <w:b/>
        </w:rPr>
        <w:t>Husk at argumentet skal være velbegrundet og tilpas detaljeret</w:t>
      </w:r>
      <w:r>
        <w:rPr>
          <w:b/>
        </w:rPr>
        <w:t xml:space="preserve"> til at man forstår hvad der sker!</w:t>
      </w:r>
      <w:r w:rsidRPr="006B4CA2">
        <w:t xml:space="preserve"> </w:t>
      </w:r>
    </w:p>
    <w:p w14:paraId="090DEA4F" w14:textId="77777777" w:rsidR="006B4CA2" w:rsidRDefault="006B4CA2" w:rsidP="006B4CA2">
      <w:pPr>
        <w:pStyle w:val="Listeafsnit"/>
      </w:pPr>
    </w:p>
    <w:p w14:paraId="75E29ED4" w14:textId="77777777" w:rsidR="006B4CA2" w:rsidRDefault="006B4CA2" w:rsidP="006B4CA2">
      <w:pPr>
        <w:pStyle w:val="Listeafsnit"/>
        <w:numPr>
          <w:ilvl w:val="0"/>
          <w:numId w:val="4"/>
        </w:numPr>
      </w:pPr>
      <w:r>
        <w:t>Start med at skrive stikord sammen med din sidemand til første spørgsmål</w:t>
      </w:r>
      <w:r w:rsidR="00813E2A">
        <w:t xml:space="preserve"> (5-10 min)</w:t>
      </w:r>
      <w:r>
        <w:t>.</w:t>
      </w:r>
    </w:p>
    <w:p w14:paraId="11F42BD2" w14:textId="77777777" w:rsidR="006B4CA2" w:rsidRDefault="00813E2A" w:rsidP="006B4CA2">
      <w:pPr>
        <w:pStyle w:val="Listeafsnit"/>
        <w:numPr>
          <w:ilvl w:val="0"/>
          <w:numId w:val="4"/>
        </w:numPr>
      </w:pPr>
      <w:r>
        <w:t>Du</w:t>
      </w:r>
      <w:r w:rsidR="006B4CA2">
        <w:t xml:space="preserve"> bruger du 3</w:t>
      </w:r>
      <w:r>
        <w:t>-5</w:t>
      </w:r>
      <w:r w:rsidR="006B4CA2">
        <w:t xml:space="preserve"> minutter </w:t>
      </w:r>
      <w:r>
        <w:t xml:space="preserve">alene </w:t>
      </w:r>
      <w:r w:rsidR="006B4CA2">
        <w:t>på at skrive stikordene sammen i en sammenhængende tekst.</w:t>
      </w:r>
    </w:p>
    <w:p w14:paraId="5F41D40E" w14:textId="77777777" w:rsidR="006B4CA2" w:rsidRDefault="006B4CA2" w:rsidP="006B4CA2">
      <w:pPr>
        <w:pStyle w:val="Listeafsnit"/>
        <w:numPr>
          <w:ilvl w:val="0"/>
          <w:numId w:val="4"/>
        </w:numPr>
      </w:pPr>
      <w:r>
        <w:t>Læs din sidemands svar og din sidemand læser dit svar.</w:t>
      </w:r>
    </w:p>
    <w:p w14:paraId="7B7102D6" w14:textId="4879DB58" w:rsidR="006B4CA2" w:rsidRDefault="006B4CA2" w:rsidP="006B4CA2">
      <w:pPr>
        <w:pStyle w:val="Listeafsnit"/>
        <w:numPr>
          <w:ilvl w:val="0"/>
          <w:numId w:val="4"/>
        </w:numPr>
      </w:pPr>
      <w:r>
        <w:t>Diskuter med sidemanden om I har argumenteret grundig nok</w:t>
      </w:r>
      <w:r w:rsidR="003374FB">
        <w:t>’</w:t>
      </w:r>
    </w:p>
    <w:p w14:paraId="14E88826" w14:textId="3DD01EA5" w:rsidR="003374FB" w:rsidRDefault="003374FB" w:rsidP="006B4CA2">
      <w:pPr>
        <w:pStyle w:val="Listeafsnit"/>
        <w:numPr>
          <w:ilvl w:val="0"/>
          <w:numId w:val="4"/>
        </w:numPr>
      </w:pPr>
      <w:r>
        <w:t xml:space="preserve">Spørg </w:t>
      </w:r>
      <w:proofErr w:type="spellStart"/>
      <w:r>
        <w:t>ChatGBT</w:t>
      </w:r>
      <w:proofErr w:type="spellEnd"/>
      <w:r>
        <w:t xml:space="preserve"> om det samme og se om </w:t>
      </w:r>
      <w:r w:rsidR="00D9469A">
        <w:t>der er overen</w:t>
      </w:r>
      <w:r w:rsidR="00E266D4">
        <w:t>s</w:t>
      </w:r>
      <w:r w:rsidR="00D9469A">
        <w:t xml:space="preserve">stemmelse mellem </w:t>
      </w:r>
      <w:proofErr w:type="gramStart"/>
      <w:r w:rsidR="00D9469A">
        <w:t>Jeres</w:t>
      </w:r>
      <w:proofErr w:type="gramEnd"/>
      <w:r w:rsidR="00D9469A">
        <w:t xml:space="preserve"> og </w:t>
      </w:r>
      <w:proofErr w:type="spellStart"/>
      <w:r w:rsidR="00D9469A">
        <w:t>ChatGBT´s</w:t>
      </w:r>
      <w:proofErr w:type="spellEnd"/>
      <w:r w:rsidR="00D9469A">
        <w:t xml:space="preserve"> svar</w:t>
      </w:r>
      <w:r w:rsidR="00E266D4">
        <w:t xml:space="preserve">. </w:t>
      </w:r>
      <w:r w:rsidR="000F68F2">
        <w:t xml:space="preserve">Har I fået de samme svar? </w:t>
      </w:r>
      <w:r w:rsidR="006241E7">
        <w:t>Hvis ikke hvem har så ret?</w:t>
      </w:r>
    </w:p>
    <w:p w14:paraId="3986BF35" w14:textId="77777777" w:rsidR="00813E2A" w:rsidRDefault="00813E2A" w:rsidP="006B4CA2">
      <w:pPr>
        <w:pStyle w:val="Listeafsnit"/>
        <w:numPr>
          <w:ilvl w:val="0"/>
          <w:numId w:val="4"/>
        </w:numPr>
      </w:pPr>
      <w:r>
        <w:t>Fortsæt med de andre hypoteser.</w:t>
      </w:r>
    </w:p>
    <w:p w14:paraId="01622AA6" w14:textId="17E0C4BF" w:rsidR="00813E2A" w:rsidRPr="00813E2A" w:rsidRDefault="005C12E0" w:rsidP="00813E2A">
      <w:pPr>
        <w:rPr>
          <w:b/>
          <w:sz w:val="28"/>
          <w:szCs w:val="28"/>
        </w:rPr>
      </w:pPr>
      <w:r>
        <w:rPr>
          <w:b/>
          <w:sz w:val="28"/>
          <w:szCs w:val="28"/>
        </w:rPr>
        <w:t>Fremlægg</w:t>
      </w:r>
      <w:r w:rsidR="00813E2A" w:rsidRPr="00813E2A">
        <w:rPr>
          <w:b/>
          <w:sz w:val="28"/>
          <w:szCs w:val="28"/>
        </w:rPr>
        <w:t>es:</w:t>
      </w:r>
    </w:p>
    <w:p w14:paraId="2E0AE657" w14:textId="71299A60" w:rsidR="00EF63EE" w:rsidRDefault="00813E2A" w:rsidP="00EF63EE">
      <w:r>
        <w:t xml:space="preserve">Det der skal </w:t>
      </w:r>
      <w:proofErr w:type="gramStart"/>
      <w:r w:rsidR="00CB28D3">
        <w:t>fremlægges</w:t>
      </w:r>
      <w:proofErr w:type="gramEnd"/>
      <w:r>
        <w:t xml:space="preserve"> er gennemlæste og gennemarbejdede argumenter for Darwins fem antagelser/påstande/hypoteser</w:t>
      </w:r>
      <w:r w:rsidR="000F68F2">
        <w:t>.</w:t>
      </w:r>
    </w:p>
    <w:sectPr w:rsidR="00EF63EE" w:rsidSect="00551504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46331" w14:textId="77777777" w:rsidR="00D77A53" w:rsidRDefault="00D77A53" w:rsidP="006F1172">
      <w:pPr>
        <w:spacing w:after="0" w:line="240" w:lineRule="auto"/>
      </w:pPr>
      <w:r>
        <w:separator/>
      </w:r>
    </w:p>
  </w:endnote>
  <w:endnote w:type="continuationSeparator" w:id="0">
    <w:p w14:paraId="5FA5B786" w14:textId="77777777" w:rsidR="00D77A53" w:rsidRDefault="00D77A53" w:rsidP="006F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A2EED" w14:textId="77777777" w:rsidR="00D77A53" w:rsidRDefault="00D77A53" w:rsidP="006F1172">
      <w:pPr>
        <w:spacing w:after="0" w:line="240" w:lineRule="auto"/>
      </w:pPr>
      <w:r>
        <w:separator/>
      </w:r>
    </w:p>
  </w:footnote>
  <w:footnote w:type="continuationSeparator" w:id="0">
    <w:p w14:paraId="09257F03" w14:textId="77777777" w:rsidR="00D77A53" w:rsidRDefault="00D77A53" w:rsidP="006F1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E69E6" w14:textId="6A0A5663" w:rsidR="006F1172" w:rsidRPr="006F1172" w:rsidRDefault="00CD6F41">
    <w:pPr>
      <w:pStyle w:val="Sidehoved"/>
      <w:rPr>
        <w:sz w:val="18"/>
        <w:szCs w:val="18"/>
      </w:rPr>
    </w:pPr>
    <w:r>
      <w:rPr>
        <w:sz w:val="18"/>
        <w:szCs w:val="18"/>
      </w:rPr>
      <w:t>Forløb 8: Evolution og populationsbiologi</w:t>
    </w:r>
    <w:r w:rsidR="006F1172">
      <w:rPr>
        <w:sz w:val="18"/>
        <w:szCs w:val="18"/>
      </w:rPr>
      <w:tab/>
    </w:r>
    <w:r w:rsidR="006F1172">
      <w:rPr>
        <w:sz w:val="18"/>
        <w:szCs w:val="18"/>
      </w:rPr>
      <w:tab/>
    </w:r>
    <w:r w:rsidR="00BE0140">
      <w:rPr>
        <w:sz w:val="18"/>
        <w:szCs w:val="18"/>
      </w:rPr>
      <w:t>KG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B784D"/>
    <w:multiLevelType w:val="hybridMultilevel"/>
    <w:tmpl w:val="B4EAE4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75D3E"/>
    <w:multiLevelType w:val="hybridMultilevel"/>
    <w:tmpl w:val="983A76A8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A46863"/>
    <w:multiLevelType w:val="hybridMultilevel"/>
    <w:tmpl w:val="B4EAE4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3090E"/>
    <w:multiLevelType w:val="hybridMultilevel"/>
    <w:tmpl w:val="273EC0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12601">
    <w:abstractNumId w:val="2"/>
  </w:num>
  <w:num w:numId="2" w16cid:durableId="935213655">
    <w:abstractNumId w:val="0"/>
  </w:num>
  <w:num w:numId="3" w16cid:durableId="107894709">
    <w:abstractNumId w:val="3"/>
  </w:num>
  <w:num w:numId="4" w16cid:durableId="1236546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72"/>
    <w:rsid w:val="000347D7"/>
    <w:rsid w:val="00041512"/>
    <w:rsid w:val="00057F77"/>
    <w:rsid w:val="000F68F2"/>
    <w:rsid w:val="001D0B91"/>
    <w:rsid w:val="001E1BD3"/>
    <w:rsid w:val="003374FB"/>
    <w:rsid w:val="004F49C2"/>
    <w:rsid w:val="00551504"/>
    <w:rsid w:val="00581C12"/>
    <w:rsid w:val="005C12E0"/>
    <w:rsid w:val="006241E7"/>
    <w:rsid w:val="00687BFE"/>
    <w:rsid w:val="006B4CA2"/>
    <w:rsid w:val="006F1172"/>
    <w:rsid w:val="00813E2A"/>
    <w:rsid w:val="008804DA"/>
    <w:rsid w:val="00923804"/>
    <w:rsid w:val="00A51F8F"/>
    <w:rsid w:val="00A75F84"/>
    <w:rsid w:val="00AF7375"/>
    <w:rsid w:val="00BE0140"/>
    <w:rsid w:val="00CB28D3"/>
    <w:rsid w:val="00CD6F41"/>
    <w:rsid w:val="00D77A53"/>
    <w:rsid w:val="00D9469A"/>
    <w:rsid w:val="00E266D4"/>
    <w:rsid w:val="00E6154F"/>
    <w:rsid w:val="00E91056"/>
    <w:rsid w:val="00E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47509E"/>
  <w15:docId w15:val="{25182A90-3E69-478B-8709-285AC4B1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F11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F1172"/>
  </w:style>
  <w:style w:type="paragraph" w:styleId="Sidefod">
    <w:name w:val="footer"/>
    <w:basedOn w:val="Normal"/>
    <w:link w:val="SidefodTegn"/>
    <w:uiPriority w:val="99"/>
    <w:unhideWhenUsed/>
    <w:rsid w:val="006F11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F1172"/>
  </w:style>
  <w:style w:type="paragraph" w:styleId="Listeafsnit">
    <w:name w:val="List Paragraph"/>
    <w:basedOn w:val="Normal"/>
    <w:uiPriority w:val="34"/>
    <w:qFormat/>
    <w:rsid w:val="00EF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D9D75FB21E64382A167B9A14610E9" ma:contentTypeVersion="8" ma:contentTypeDescription="Create a new document." ma:contentTypeScope="" ma:versionID="5865124319aec3d387841d7225df3da1">
  <xsd:schema xmlns:xsd="http://www.w3.org/2001/XMLSchema" xmlns:xs="http://www.w3.org/2001/XMLSchema" xmlns:p="http://schemas.microsoft.com/office/2006/metadata/properties" xmlns:ns3="495a6d84-c145-4afd-941b-fc381828b4f2" targetNamespace="http://schemas.microsoft.com/office/2006/metadata/properties" ma:root="true" ma:fieldsID="bd8e6f2cee234d9f35811efdd9f981ef" ns3:_="">
    <xsd:import namespace="495a6d84-c145-4afd-941b-fc381828b4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a6d84-c145-4afd-941b-fc381828b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57DA34-FC91-4859-9790-CDECE6A799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A96291-B0E5-45A2-8CF6-F9F83F989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a6d84-c145-4afd-941b-fc381828b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E0164D-6565-4DF8-AEE7-DD12341F47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Kirstin Godsk</cp:lastModifiedBy>
  <cp:revision>19</cp:revision>
  <dcterms:created xsi:type="dcterms:W3CDTF">2019-11-19T10:56:00Z</dcterms:created>
  <dcterms:modified xsi:type="dcterms:W3CDTF">2024-02-14T10:14:00Z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0x010100C57D9D75FB21E64382A167B9A14610E9</vt:lpwstr>
  </property>
</Properties>
</file>