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8716" w14:textId="1356345F" w:rsidR="00F91A25" w:rsidRPr="002C0776" w:rsidRDefault="00557019">
      <w:pPr>
        <w:rPr>
          <w:b/>
          <w:bCs/>
          <w:sz w:val="36"/>
          <w:szCs w:val="36"/>
        </w:rPr>
      </w:pPr>
      <w:r w:rsidRPr="002C0776">
        <w:rPr>
          <w:b/>
          <w:bCs/>
          <w:sz w:val="36"/>
          <w:szCs w:val="36"/>
        </w:rPr>
        <w:t>Danmark i 1800-tallet</w:t>
      </w:r>
    </w:p>
    <w:p w14:paraId="14E4076D" w14:textId="77777777" w:rsidR="00557019" w:rsidRDefault="00557019"/>
    <w:p w14:paraId="3F9ED21F" w14:textId="5F330779" w:rsidR="00557019" w:rsidRPr="002C0776" w:rsidRDefault="00557019">
      <w:pPr>
        <w:rPr>
          <w:b/>
          <w:bCs/>
        </w:rPr>
      </w:pPr>
      <w:r w:rsidRPr="002C0776">
        <w:rPr>
          <w:b/>
          <w:bCs/>
        </w:rPr>
        <w:t xml:space="preserve">Spørgsmål til side </w:t>
      </w:r>
      <w:r w:rsidR="004671DD">
        <w:rPr>
          <w:b/>
          <w:bCs/>
        </w:rPr>
        <w:t>64-</w:t>
      </w:r>
      <w:r w:rsidR="00266D17">
        <w:rPr>
          <w:b/>
          <w:bCs/>
        </w:rPr>
        <w:t>65+</w:t>
      </w:r>
      <w:r w:rsidR="00EE20F3">
        <w:rPr>
          <w:b/>
          <w:bCs/>
        </w:rPr>
        <w:t>75-76</w:t>
      </w:r>
      <w:r w:rsidR="009C5772">
        <w:rPr>
          <w:b/>
          <w:bCs/>
        </w:rPr>
        <w:t>+78</w:t>
      </w:r>
      <w:r w:rsidR="00C60B67">
        <w:rPr>
          <w:b/>
          <w:bCs/>
        </w:rPr>
        <w:t>+88</w:t>
      </w:r>
      <w:r w:rsidR="00AE5F3F">
        <w:rPr>
          <w:b/>
          <w:bCs/>
        </w:rPr>
        <w:t>+90-91</w:t>
      </w:r>
    </w:p>
    <w:p w14:paraId="54321174" w14:textId="77777777" w:rsidR="00557019" w:rsidRDefault="00557019"/>
    <w:p w14:paraId="39569D82" w14:textId="21779DEE" w:rsidR="00F1506B" w:rsidRPr="00D478C2" w:rsidRDefault="00725E51" w:rsidP="000A45C5">
      <w:pPr>
        <w:pStyle w:val="Listeafsnit"/>
        <w:numPr>
          <w:ilvl w:val="0"/>
          <w:numId w:val="2"/>
        </w:numPr>
        <w:rPr>
          <w:i/>
          <w:iCs/>
        </w:rPr>
      </w:pPr>
      <w:r>
        <w:t>Hvordan defineres industri</w:t>
      </w:r>
      <w:r w:rsidR="00791406">
        <w:t>?</w:t>
      </w:r>
      <w:r>
        <w:t xml:space="preserve"> (</w:t>
      </w:r>
      <w:r w:rsidR="00791406">
        <w:t>s</w:t>
      </w:r>
      <w:r>
        <w:t>ide 64)</w:t>
      </w:r>
    </w:p>
    <w:p w14:paraId="08F7672B" w14:textId="77777777" w:rsidR="00D478C2" w:rsidRPr="00725E51" w:rsidRDefault="00D478C2" w:rsidP="00D478C2">
      <w:pPr>
        <w:pStyle w:val="Listeafsnit"/>
        <w:ind w:left="1080"/>
        <w:rPr>
          <w:i/>
          <w:iCs/>
        </w:rPr>
      </w:pPr>
    </w:p>
    <w:p w14:paraId="21846250" w14:textId="62FF0FE0" w:rsidR="00725E51" w:rsidRPr="00D478C2" w:rsidRDefault="00725E51" w:rsidP="000A45C5">
      <w:pPr>
        <w:pStyle w:val="Listeafsnit"/>
        <w:numPr>
          <w:ilvl w:val="0"/>
          <w:numId w:val="2"/>
        </w:numPr>
        <w:rPr>
          <w:i/>
          <w:iCs/>
        </w:rPr>
      </w:pPr>
      <w:r>
        <w:t xml:space="preserve">Hvordan skabte væksten indenfor landbruget både et marked og </w:t>
      </w:r>
      <w:r w:rsidR="00D478C2">
        <w:t>en arbejdskraft? (</w:t>
      </w:r>
      <w:r w:rsidR="00791406">
        <w:t>s</w:t>
      </w:r>
      <w:r w:rsidR="00D478C2">
        <w:t>ide 64)</w:t>
      </w:r>
    </w:p>
    <w:p w14:paraId="1771F7F0" w14:textId="77777777" w:rsidR="00D478C2" w:rsidRPr="00D478C2" w:rsidRDefault="00D478C2" w:rsidP="00791406">
      <w:pPr>
        <w:pStyle w:val="Listeafsnit"/>
        <w:ind w:left="1080"/>
        <w:rPr>
          <w:i/>
          <w:iCs/>
        </w:rPr>
      </w:pPr>
    </w:p>
    <w:p w14:paraId="28891E01" w14:textId="07F57472" w:rsidR="00D447BE" w:rsidRPr="00D447BE" w:rsidRDefault="001528BF" w:rsidP="00D447BE">
      <w:pPr>
        <w:pStyle w:val="Listeafsnit"/>
        <w:numPr>
          <w:ilvl w:val="0"/>
          <w:numId w:val="2"/>
        </w:numPr>
        <w:rPr>
          <w:i/>
          <w:iCs/>
        </w:rPr>
      </w:pPr>
      <w:r>
        <w:t xml:space="preserve">Hvilke </w:t>
      </w:r>
      <w:r w:rsidR="000112E7">
        <w:t xml:space="preserve">varer blev produceret </w:t>
      </w:r>
      <w:r w:rsidR="00D447BE">
        <w:t>i den danske industri? (Side 65)</w:t>
      </w:r>
    </w:p>
    <w:p w14:paraId="1AFAD224" w14:textId="77777777" w:rsidR="00D447BE" w:rsidRPr="00D447BE" w:rsidRDefault="00D447BE" w:rsidP="00D447BE">
      <w:pPr>
        <w:pStyle w:val="Listeafsnit"/>
        <w:rPr>
          <w:i/>
          <w:iCs/>
        </w:rPr>
      </w:pPr>
    </w:p>
    <w:p w14:paraId="21C4EE68" w14:textId="38CBE5BD" w:rsidR="00D447BE" w:rsidRDefault="003818B2" w:rsidP="00D447BE">
      <w:pPr>
        <w:pStyle w:val="Listeafsnit"/>
        <w:numPr>
          <w:ilvl w:val="0"/>
          <w:numId w:val="2"/>
        </w:numPr>
      </w:pPr>
      <w:r w:rsidRPr="004A6109">
        <w:t xml:space="preserve">Hvordan var livet for </w:t>
      </w:r>
      <w:r w:rsidR="004A6109" w:rsidRPr="004A6109">
        <w:t>de fattigste arbejdere i København</w:t>
      </w:r>
      <w:r w:rsidR="004A6109">
        <w:t>? Kom ind på boligforhold</w:t>
      </w:r>
      <w:r w:rsidR="00B05AC8">
        <w:t>, børnedødelighed</w:t>
      </w:r>
      <w:r w:rsidR="00B079E2">
        <w:t xml:space="preserve"> og </w:t>
      </w:r>
      <w:r w:rsidR="00B05AC8">
        <w:t>arbejdsdagens og -ugens længde</w:t>
      </w:r>
      <w:r w:rsidR="00B079E2">
        <w:t xml:space="preserve"> (Side 78)</w:t>
      </w:r>
    </w:p>
    <w:p w14:paraId="60CAE61E" w14:textId="77777777" w:rsidR="00B079E2" w:rsidRDefault="00B079E2" w:rsidP="00B079E2">
      <w:pPr>
        <w:pStyle w:val="Listeafsnit"/>
      </w:pPr>
    </w:p>
    <w:p w14:paraId="0F26DBCC" w14:textId="0E95325C" w:rsidR="00B079E2" w:rsidRDefault="00C177A6" w:rsidP="00D447BE">
      <w:pPr>
        <w:pStyle w:val="Listeafsnit"/>
        <w:numPr>
          <w:ilvl w:val="0"/>
          <w:numId w:val="2"/>
        </w:numPr>
      </w:pPr>
      <w:r>
        <w:t>Borgerskabet var en sammensat gruppe – redegør kort for deres position i samfundet (hvem var øverst i hierarkiet, hvem var næstøverst, etc.?) (Side 90)</w:t>
      </w:r>
    </w:p>
    <w:p w14:paraId="255EF7E0" w14:textId="77777777" w:rsidR="001A7C38" w:rsidRDefault="001A7C38" w:rsidP="001A7C38">
      <w:pPr>
        <w:pStyle w:val="Listeafsnit"/>
      </w:pPr>
    </w:p>
    <w:sectPr w:rsidR="001A7C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E64"/>
    <w:multiLevelType w:val="hybridMultilevel"/>
    <w:tmpl w:val="AA44A5C8"/>
    <w:lvl w:ilvl="0" w:tplc="66F8C0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0C343B"/>
    <w:multiLevelType w:val="hybridMultilevel"/>
    <w:tmpl w:val="F4D2C7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0425">
    <w:abstractNumId w:val="1"/>
  </w:num>
  <w:num w:numId="2" w16cid:durableId="140695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19"/>
    <w:rsid w:val="000112E7"/>
    <w:rsid w:val="00052D50"/>
    <w:rsid w:val="000A45C5"/>
    <w:rsid w:val="000C778A"/>
    <w:rsid w:val="001528BF"/>
    <w:rsid w:val="001A7C38"/>
    <w:rsid w:val="00222484"/>
    <w:rsid w:val="002547A1"/>
    <w:rsid w:val="00266D17"/>
    <w:rsid w:val="002C0776"/>
    <w:rsid w:val="002D02A2"/>
    <w:rsid w:val="002E5F2A"/>
    <w:rsid w:val="0031091E"/>
    <w:rsid w:val="003350A4"/>
    <w:rsid w:val="00356F47"/>
    <w:rsid w:val="003818B2"/>
    <w:rsid w:val="00381E0D"/>
    <w:rsid w:val="00393858"/>
    <w:rsid w:val="00456B46"/>
    <w:rsid w:val="004671DD"/>
    <w:rsid w:val="004A6109"/>
    <w:rsid w:val="00551234"/>
    <w:rsid w:val="00557019"/>
    <w:rsid w:val="005D3919"/>
    <w:rsid w:val="0063371A"/>
    <w:rsid w:val="006448D3"/>
    <w:rsid w:val="006A6027"/>
    <w:rsid w:val="00725E51"/>
    <w:rsid w:val="00730270"/>
    <w:rsid w:val="007664A8"/>
    <w:rsid w:val="00791406"/>
    <w:rsid w:val="00791CCF"/>
    <w:rsid w:val="008343F6"/>
    <w:rsid w:val="00845854"/>
    <w:rsid w:val="008A7F10"/>
    <w:rsid w:val="008B0463"/>
    <w:rsid w:val="00983A89"/>
    <w:rsid w:val="009865D3"/>
    <w:rsid w:val="009C5772"/>
    <w:rsid w:val="009D566B"/>
    <w:rsid w:val="00A3638A"/>
    <w:rsid w:val="00A42BEF"/>
    <w:rsid w:val="00AE5F3F"/>
    <w:rsid w:val="00B05AC8"/>
    <w:rsid w:val="00B079E2"/>
    <w:rsid w:val="00BC2A56"/>
    <w:rsid w:val="00C177A6"/>
    <w:rsid w:val="00C60B67"/>
    <w:rsid w:val="00CD7B8B"/>
    <w:rsid w:val="00D447BE"/>
    <w:rsid w:val="00D478C2"/>
    <w:rsid w:val="00D867B6"/>
    <w:rsid w:val="00E13C4A"/>
    <w:rsid w:val="00EB0A7F"/>
    <w:rsid w:val="00EE20F3"/>
    <w:rsid w:val="00F1506B"/>
    <w:rsid w:val="00F91A25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207B"/>
  <w15:chartTrackingRefBased/>
  <w15:docId w15:val="{6D9199B7-CD99-403D-8DC3-632B9678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7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7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701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701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70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70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70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70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70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70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701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7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701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7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477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19</cp:revision>
  <dcterms:created xsi:type="dcterms:W3CDTF">2024-03-12T08:59:00Z</dcterms:created>
  <dcterms:modified xsi:type="dcterms:W3CDTF">2024-03-12T09:14:00Z</dcterms:modified>
</cp:coreProperties>
</file>