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827A" w14:textId="7448B917" w:rsidR="00E85F53" w:rsidRDefault="005208A6" w:rsidP="005208A6">
      <w:pPr>
        <w:pStyle w:val="Overskrift1"/>
        <w:rPr>
          <w:b/>
          <w:bCs/>
        </w:rPr>
      </w:pPr>
      <w:r w:rsidRPr="005208A6">
        <w:rPr>
          <w:b/>
          <w:bCs/>
        </w:rPr>
        <w:t xml:space="preserve">Idrætspsykologi og teamudvikling i Ultimate </w:t>
      </w:r>
      <w:r w:rsidR="00E53A16">
        <w:rPr>
          <w:b/>
          <w:bCs/>
        </w:rPr>
        <w:t>4 –</w:t>
      </w:r>
      <w:r w:rsidR="002F512A">
        <w:rPr>
          <w:b/>
          <w:bCs/>
        </w:rPr>
        <w:t xml:space="preserve"> </w:t>
      </w:r>
      <w:r w:rsidR="00E53A16">
        <w:rPr>
          <w:b/>
          <w:bCs/>
        </w:rPr>
        <w:t>Ledelse og trænerrollen</w:t>
      </w:r>
    </w:p>
    <w:p w14:paraId="46CD53B3" w14:textId="77777777" w:rsidR="00DA2F4C" w:rsidRPr="00F42A96" w:rsidRDefault="00DA2F4C" w:rsidP="00DA2F4C">
      <w:pPr>
        <w:rPr>
          <w:b/>
          <w:bCs/>
        </w:rPr>
      </w:pPr>
    </w:p>
    <w:p w14:paraId="503E1F85" w14:textId="5604DDF0" w:rsidR="00142D1E" w:rsidRPr="00976D8D" w:rsidRDefault="004D580E" w:rsidP="00142D1E">
      <w:pPr>
        <w:pStyle w:val="Listeafsnit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Forklar</w:t>
      </w:r>
    </w:p>
    <w:p w14:paraId="0CCAC703" w14:textId="0539880E" w:rsidR="004D2C07" w:rsidRDefault="004D2C07" w:rsidP="004D2C07">
      <w:pPr>
        <w:pStyle w:val="Listeafsnit"/>
        <w:numPr>
          <w:ilvl w:val="1"/>
          <w:numId w:val="11"/>
        </w:numPr>
      </w:pPr>
      <w:r>
        <w:t>Roller</w:t>
      </w:r>
    </w:p>
    <w:p w14:paraId="08AAF41A" w14:textId="75F5FFC8" w:rsidR="002507AA" w:rsidRDefault="004D2C07" w:rsidP="00E50199">
      <w:pPr>
        <w:pStyle w:val="Listeafsnit"/>
        <w:numPr>
          <w:ilvl w:val="2"/>
          <w:numId w:val="11"/>
        </w:numPr>
      </w:pPr>
      <w:r>
        <w:t xml:space="preserve">Formelle </w:t>
      </w:r>
      <w:r w:rsidR="002507AA">
        <w:t>roller</w:t>
      </w:r>
      <w:r w:rsidR="00E50199">
        <w:t>/</w:t>
      </w:r>
      <w:r w:rsidR="002507AA">
        <w:t>Uformelle roller</w:t>
      </w:r>
    </w:p>
    <w:p w14:paraId="1EF11859" w14:textId="07FFDE33" w:rsidR="00645EE5" w:rsidRDefault="00645EE5" w:rsidP="004D2C07">
      <w:pPr>
        <w:pStyle w:val="Listeafsnit"/>
        <w:numPr>
          <w:ilvl w:val="2"/>
          <w:numId w:val="11"/>
        </w:numPr>
      </w:pPr>
      <w:r>
        <w:t>Rollekonflikter</w:t>
      </w:r>
    </w:p>
    <w:p w14:paraId="09ED3686" w14:textId="233345A3" w:rsidR="002507AA" w:rsidRDefault="00645EE5" w:rsidP="002507AA">
      <w:pPr>
        <w:pStyle w:val="Listeafsnit"/>
        <w:numPr>
          <w:ilvl w:val="1"/>
          <w:numId w:val="11"/>
        </w:numPr>
      </w:pPr>
      <w:r>
        <w:t>Hierarki</w:t>
      </w:r>
    </w:p>
    <w:p w14:paraId="75B50FA6" w14:textId="14B487A7" w:rsidR="002507AA" w:rsidRDefault="00645EE5" w:rsidP="004D2C07">
      <w:pPr>
        <w:pStyle w:val="Listeafsnit"/>
        <w:numPr>
          <w:ilvl w:val="2"/>
          <w:numId w:val="11"/>
        </w:numPr>
      </w:pPr>
      <w:r>
        <w:t>Fordele/ulemper</w:t>
      </w:r>
    </w:p>
    <w:p w14:paraId="546A0700" w14:textId="0234F1AF" w:rsidR="00645EE5" w:rsidRDefault="00645EE5" w:rsidP="00645EE5">
      <w:pPr>
        <w:pStyle w:val="Listeafsnit"/>
        <w:numPr>
          <w:ilvl w:val="1"/>
          <w:numId w:val="11"/>
        </w:numPr>
      </w:pPr>
      <w:r>
        <w:t>Teambuilding</w:t>
      </w:r>
    </w:p>
    <w:p w14:paraId="068FF838" w14:textId="17EE2269" w:rsidR="00976D8D" w:rsidRDefault="00976D8D" w:rsidP="00976D8D">
      <w:pPr>
        <w:pStyle w:val="Listeafsnit"/>
        <w:ind w:left="1440"/>
      </w:pPr>
    </w:p>
    <w:p w14:paraId="503C0F32" w14:textId="7EE017DC" w:rsidR="00976D8D" w:rsidRDefault="00976D8D" w:rsidP="00976D8D">
      <w:pPr>
        <w:pStyle w:val="Listeafsnit"/>
        <w:numPr>
          <w:ilvl w:val="0"/>
          <w:numId w:val="11"/>
        </w:numPr>
        <w:rPr>
          <w:b/>
          <w:bCs/>
        </w:rPr>
      </w:pPr>
      <w:r w:rsidRPr="00976D8D">
        <w:rPr>
          <w:b/>
          <w:bCs/>
        </w:rPr>
        <w:t>Den bedste træner</w:t>
      </w:r>
    </w:p>
    <w:p w14:paraId="1CBC331E" w14:textId="121BF4C4" w:rsidR="00976D8D" w:rsidRPr="001F57CA" w:rsidRDefault="00976D8D" w:rsidP="00976D8D">
      <w:pPr>
        <w:pStyle w:val="Listeafsnit"/>
        <w:numPr>
          <w:ilvl w:val="1"/>
          <w:numId w:val="11"/>
        </w:numPr>
        <w:rPr>
          <w:lang w:val="sv-SE"/>
        </w:rPr>
      </w:pPr>
      <w:r w:rsidRPr="001F57CA">
        <w:rPr>
          <w:lang w:val="sv-SE"/>
        </w:rPr>
        <w:t xml:space="preserve">Lav en kort </w:t>
      </w:r>
      <w:proofErr w:type="spellStart"/>
      <w:r w:rsidRPr="001F57CA">
        <w:rPr>
          <w:lang w:val="sv-SE"/>
        </w:rPr>
        <w:t>brainstorm</w:t>
      </w:r>
      <w:proofErr w:type="spellEnd"/>
      <w:r w:rsidRPr="001F57CA">
        <w:rPr>
          <w:lang w:val="sv-SE"/>
        </w:rPr>
        <w:t xml:space="preserve"> for dig </w:t>
      </w:r>
      <w:proofErr w:type="spellStart"/>
      <w:r w:rsidRPr="001F57CA">
        <w:rPr>
          <w:lang w:val="sv-SE"/>
        </w:rPr>
        <w:t>selv</w:t>
      </w:r>
      <w:proofErr w:type="spellEnd"/>
      <w:r w:rsidRPr="001F57CA">
        <w:rPr>
          <w:lang w:val="sv-SE"/>
        </w:rPr>
        <w:t xml:space="preserve"> – </w:t>
      </w:r>
      <w:proofErr w:type="spellStart"/>
      <w:r w:rsidRPr="001F57CA">
        <w:rPr>
          <w:lang w:val="sv-SE"/>
        </w:rPr>
        <w:t>Hvordan</w:t>
      </w:r>
      <w:proofErr w:type="spellEnd"/>
      <w:r w:rsidRPr="001F57CA">
        <w:rPr>
          <w:lang w:val="sv-SE"/>
        </w:rPr>
        <w:t xml:space="preserve"> er den </w:t>
      </w:r>
      <w:proofErr w:type="spellStart"/>
      <w:r w:rsidRPr="001F57CA">
        <w:rPr>
          <w:lang w:val="sv-SE"/>
        </w:rPr>
        <w:t>bedste</w:t>
      </w:r>
      <w:proofErr w:type="spellEnd"/>
      <w:r w:rsidRPr="001F57CA">
        <w:rPr>
          <w:lang w:val="sv-SE"/>
        </w:rPr>
        <w:t xml:space="preserve"> </w:t>
      </w:r>
      <w:proofErr w:type="spellStart"/>
      <w:r w:rsidRPr="001F57CA">
        <w:rPr>
          <w:lang w:val="sv-SE"/>
        </w:rPr>
        <w:t>træner</w:t>
      </w:r>
      <w:proofErr w:type="spellEnd"/>
      <w:r w:rsidRPr="001F57CA">
        <w:rPr>
          <w:lang w:val="sv-SE"/>
        </w:rPr>
        <w:t>?</w:t>
      </w:r>
    </w:p>
    <w:p w14:paraId="21206CA4" w14:textId="47033CF3" w:rsidR="00976D8D" w:rsidRDefault="00976D8D" w:rsidP="00976D8D">
      <w:pPr>
        <w:pStyle w:val="Listeafsnit"/>
        <w:numPr>
          <w:ilvl w:val="1"/>
          <w:numId w:val="11"/>
        </w:numPr>
      </w:pPr>
      <w:r w:rsidRPr="001F57CA">
        <w:t xml:space="preserve">Tænk </w:t>
      </w:r>
      <w:r w:rsidR="001F57CA" w:rsidRPr="001F57CA">
        <w:t>på den bedste træner du kender/har haft. Hvad gjorde træneren, der var godt?</w:t>
      </w:r>
    </w:p>
    <w:p w14:paraId="4F73CE23" w14:textId="77777777" w:rsidR="001F57CA" w:rsidRDefault="001F57CA" w:rsidP="001F57CA">
      <w:pPr>
        <w:pStyle w:val="Listeafsnit"/>
        <w:ind w:left="1440"/>
      </w:pPr>
    </w:p>
    <w:p w14:paraId="7213B00E" w14:textId="053C7D41" w:rsidR="001F57CA" w:rsidRDefault="001F57CA" w:rsidP="001F57CA">
      <w:pPr>
        <w:pStyle w:val="Listeafsnit"/>
        <w:numPr>
          <w:ilvl w:val="0"/>
          <w:numId w:val="11"/>
        </w:numPr>
        <w:rPr>
          <w:b/>
          <w:bCs/>
        </w:rPr>
      </w:pPr>
      <w:r w:rsidRPr="001F57CA">
        <w:rPr>
          <w:b/>
          <w:bCs/>
        </w:rPr>
        <w:t>De fire ledelsesstile</w:t>
      </w:r>
    </w:p>
    <w:p w14:paraId="1D7D28E3" w14:textId="093F18EB" w:rsidR="0065206B" w:rsidRDefault="0065206B" w:rsidP="001711E7">
      <w:pPr>
        <w:pStyle w:val="Listeafsnit"/>
        <w:numPr>
          <w:ilvl w:val="1"/>
          <w:numId w:val="11"/>
        </w:numPr>
      </w:pPr>
      <w:r w:rsidRPr="004368A1">
        <w:t>Læs i Gyldendals idrætspsykologi</w:t>
      </w:r>
      <w:r w:rsidR="001711E7" w:rsidRPr="004368A1">
        <w:t xml:space="preserve"> s. 111-115</w:t>
      </w:r>
      <w:r w:rsidR="0022085D" w:rsidRPr="004368A1">
        <w:t xml:space="preserve"> og udfyld nedenstående skema</w:t>
      </w:r>
    </w:p>
    <w:p w14:paraId="1261F1D1" w14:textId="123D216F" w:rsidR="00461C8A" w:rsidRPr="004368A1" w:rsidRDefault="00461C8A" w:rsidP="001711E7">
      <w:pPr>
        <w:pStyle w:val="Listeafsnit"/>
        <w:numPr>
          <w:ilvl w:val="1"/>
          <w:numId w:val="11"/>
        </w:numPr>
      </w:pPr>
      <w:r>
        <w:t xml:space="preserve">Når du har udfyldt skemaet – Kig på </w:t>
      </w:r>
      <w:r w:rsidR="00E50199">
        <w:t>pkt. 2.a og 2.b – Hvilken ledelsesstil kendetegner den bedste træner?</w:t>
      </w:r>
    </w:p>
    <w:tbl>
      <w:tblPr>
        <w:tblStyle w:val="Gittertabel5-mrk-farve1"/>
        <w:tblW w:w="11057" w:type="dxa"/>
        <w:tblInd w:w="-714" w:type="dxa"/>
        <w:tblLook w:val="04A0" w:firstRow="1" w:lastRow="0" w:firstColumn="1" w:lastColumn="0" w:noHBand="0" w:noVBand="1"/>
      </w:tblPr>
      <w:tblGrid>
        <w:gridCol w:w="2410"/>
        <w:gridCol w:w="2161"/>
        <w:gridCol w:w="2162"/>
        <w:gridCol w:w="2162"/>
        <w:gridCol w:w="2162"/>
      </w:tblGrid>
      <w:tr w:rsidR="0022085D" w14:paraId="74A02E11" w14:textId="77777777" w:rsidTr="008D5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7CE41A5" w14:textId="77777777" w:rsidR="0022085D" w:rsidRDefault="0022085D" w:rsidP="0022085D">
            <w:pPr>
              <w:rPr>
                <w:b w:val="0"/>
                <w:bCs w:val="0"/>
              </w:rPr>
            </w:pPr>
          </w:p>
        </w:tc>
        <w:tc>
          <w:tcPr>
            <w:tcW w:w="2161" w:type="dxa"/>
          </w:tcPr>
          <w:p w14:paraId="0EB9058D" w14:textId="4D748752" w:rsidR="0022085D" w:rsidRPr="004368A1" w:rsidRDefault="007E226D" w:rsidP="002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68A1">
              <w:t>Instruerende adfærd</w:t>
            </w:r>
          </w:p>
        </w:tc>
        <w:tc>
          <w:tcPr>
            <w:tcW w:w="2162" w:type="dxa"/>
          </w:tcPr>
          <w:p w14:paraId="6B16A4F2" w14:textId="3AC87276" w:rsidR="0022085D" w:rsidRPr="004368A1" w:rsidRDefault="007E226D" w:rsidP="002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68A1">
              <w:t>Vejledende adfærd</w:t>
            </w:r>
          </w:p>
        </w:tc>
        <w:tc>
          <w:tcPr>
            <w:tcW w:w="2162" w:type="dxa"/>
          </w:tcPr>
          <w:p w14:paraId="5EC2D6FE" w14:textId="5B2F46E4" w:rsidR="0022085D" w:rsidRPr="004368A1" w:rsidRDefault="007E226D" w:rsidP="002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68A1">
              <w:t>Støttende adfærd</w:t>
            </w:r>
          </w:p>
        </w:tc>
        <w:tc>
          <w:tcPr>
            <w:tcW w:w="2162" w:type="dxa"/>
          </w:tcPr>
          <w:p w14:paraId="73BEAA82" w14:textId="62C583D4" w:rsidR="0022085D" w:rsidRPr="004368A1" w:rsidRDefault="007E226D" w:rsidP="002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68A1">
              <w:t>Delegerende adfærd</w:t>
            </w:r>
          </w:p>
        </w:tc>
      </w:tr>
      <w:tr w:rsidR="0022085D" w14:paraId="5B57E581" w14:textId="77777777" w:rsidTr="008D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14314B" w14:textId="379BEFF5" w:rsidR="0022085D" w:rsidRPr="004368A1" w:rsidRDefault="007E226D" w:rsidP="0022085D">
            <w:r w:rsidRPr="004368A1">
              <w:t xml:space="preserve">Hvor ligger ledelsesstilen i </w:t>
            </w:r>
            <w:proofErr w:type="spellStart"/>
            <w:r w:rsidRPr="004368A1">
              <w:t>fht</w:t>
            </w:r>
            <w:proofErr w:type="spellEnd"/>
            <w:r w:rsidRPr="004368A1">
              <w:t>. graden af støttende adfærd?</w:t>
            </w:r>
          </w:p>
        </w:tc>
        <w:tc>
          <w:tcPr>
            <w:tcW w:w="2161" w:type="dxa"/>
          </w:tcPr>
          <w:p w14:paraId="61B3F278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4F69D8D5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2AB04B28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484006F6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085D" w14:paraId="3E7F7B0A" w14:textId="77777777" w:rsidTr="008D5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C7368" w14:textId="7E8E4F94" w:rsidR="0022085D" w:rsidRPr="004368A1" w:rsidRDefault="007E226D" w:rsidP="0022085D">
            <w:r w:rsidRPr="004368A1">
              <w:t xml:space="preserve">Hvor ligger ledelsesstilen i </w:t>
            </w:r>
            <w:proofErr w:type="spellStart"/>
            <w:r w:rsidRPr="004368A1">
              <w:t>fht</w:t>
            </w:r>
            <w:proofErr w:type="spellEnd"/>
            <w:r w:rsidRPr="004368A1">
              <w:t>. graden af instruerende adfærd?</w:t>
            </w:r>
          </w:p>
        </w:tc>
        <w:tc>
          <w:tcPr>
            <w:tcW w:w="2161" w:type="dxa"/>
          </w:tcPr>
          <w:p w14:paraId="36B44C0D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3DD65E72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63F21F71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5AAD1EB2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368A1" w14:paraId="17219FED" w14:textId="77777777" w:rsidTr="008D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F31460" w14:textId="0152C49C" w:rsidR="004368A1" w:rsidRPr="004368A1" w:rsidRDefault="00E37902" w:rsidP="0022085D">
            <w:r>
              <w:t xml:space="preserve">Hvilket </w:t>
            </w:r>
            <w:r w:rsidR="008D5444">
              <w:t>udviklings</w:t>
            </w:r>
            <w:r>
              <w:t>niveau vil udøverens typisk have i denne ledelsesstil?</w:t>
            </w:r>
          </w:p>
        </w:tc>
        <w:tc>
          <w:tcPr>
            <w:tcW w:w="2161" w:type="dxa"/>
          </w:tcPr>
          <w:p w14:paraId="0D618151" w14:textId="77777777" w:rsidR="004368A1" w:rsidRDefault="004368A1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70AABD1D" w14:textId="77777777" w:rsidR="004368A1" w:rsidRDefault="004368A1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612606AE" w14:textId="77777777" w:rsidR="004368A1" w:rsidRDefault="004368A1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0ADB38E0" w14:textId="77777777" w:rsidR="004368A1" w:rsidRDefault="004368A1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085D" w14:paraId="3F2C0ECF" w14:textId="77777777" w:rsidTr="008D5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D75A5D" w14:textId="77777777" w:rsidR="004368A1" w:rsidRPr="004368A1" w:rsidRDefault="004368A1" w:rsidP="0022085D">
            <w:r w:rsidRPr="004368A1">
              <w:t xml:space="preserve">Hvad er fordelen ved denne ledelsesstil? </w:t>
            </w:r>
          </w:p>
          <w:p w14:paraId="3BA00972" w14:textId="4F7CACB4" w:rsidR="0022085D" w:rsidRPr="004368A1" w:rsidRDefault="004368A1" w:rsidP="0022085D">
            <w:r w:rsidRPr="004368A1">
              <w:t>(brug begreber fra forløbet</w:t>
            </w:r>
            <w:r w:rsidR="005B1707">
              <w:t xml:space="preserve"> + figur 28 s. 113</w:t>
            </w:r>
            <w:r w:rsidRPr="004368A1">
              <w:t>)</w:t>
            </w:r>
          </w:p>
        </w:tc>
        <w:tc>
          <w:tcPr>
            <w:tcW w:w="2161" w:type="dxa"/>
          </w:tcPr>
          <w:p w14:paraId="059739F4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1596E976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59870099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2B2ED848" w14:textId="77777777" w:rsidR="0022085D" w:rsidRDefault="0022085D" w:rsidP="002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085D" w14:paraId="4F17D8F6" w14:textId="77777777" w:rsidTr="008D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1F78CE" w14:textId="77777777" w:rsidR="004368A1" w:rsidRPr="004368A1" w:rsidRDefault="004368A1" w:rsidP="0022085D">
            <w:r w:rsidRPr="004368A1">
              <w:t xml:space="preserve">Hvad er ulempen ved denne ledelsesstil </w:t>
            </w:r>
          </w:p>
          <w:p w14:paraId="1840EE13" w14:textId="31B0D39C" w:rsidR="0022085D" w:rsidRPr="004368A1" w:rsidRDefault="004368A1" w:rsidP="0022085D">
            <w:r w:rsidRPr="004368A1">
              <w:t>(brug begreber fra forløbet</w:t>
            </w:r>
            <w:r w:rsidR="005B1707">
              <w:t>+ figur 28 s. 113</w:t>
            </w:r>
            <w:r w:rsidRPr="004368A1">
              <w:t>)</w:t>
            </w:r>
          </w:p>
        </w:tc>
        <w:tc>
          <w:tcPr>
            <w:tcW w:w="2161" w:type="dxa"/>
          </w:tcPr>
          <w:p w14:paraId="0DF9FE56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4A9EDBE5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4B66B1F0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2" w:type="dxa"/>
          </w:tcPr>
          <w:p w14:paraId="3DC5248C" w14:textId="77777777" w:rsidR="0022085D" w:rsidRDefault="0022085D" w:rsidP="002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5B605F9" w14:textId="77777777" w:rsidR="0022085D" w:rsidRDefault="0022085D" w:rsidP="0022085D">
      <w:pPr>
        <w:rPr>
          <w:b/>
          <w:bCs/>
        </w:rPr>
      </w:pPr>
    </w:p>
    <w:p w14:paraId="356103BC" w14:textId="77777777" w:rsidR="00E50199" w:rsidRPr="00E50199" w:rsidRDefault="00E50199" w:rsidP="00E50199">
      <w:pPr>
        <w:pStyle w:val="Listeafsnit"/>
        <w:ind w:left="1440"/>
        <w:rPr>
          <w:b/>
          <w:bCs/>
        </w:rPr>
      </w:pPr>
    </w:p>
    <w:p w14:paraId="1C3F5807" w14:textId="2379AAEE" w:rsidR="00F93246" w:rsidRPr="00461C8A" w:rsidRDefault="00461C8A" w:rsidP="00461C8A">
      <w:pPr>
        <w:pStyle w:val="Listeafsnit"/>
        <w:numPr>
          <w:ilvl w:val="0"/>
          <w:numId w:val="11"/>
        </w:numPr>
        <w:rPr>
          <w:b/>
          <w:bCs/>
        </w:rPr>
      </w:pPr>
      <w:r w:rsidRPr="00461C8A">
        <w:rPr>
          <w:b/>
          <w:bCs/>
        </w:rPr>
        <w:t>Introduktion til aflevering</w:t>
      </w:r>
      <w:r w:rsidR="004D580E">
        <w:rPr>
          <w:b/>
          <w:bCs/>
        </w:rPr>
        <w:t xml:space="preserve"> - case</w:t>
      </w:r>
    </w:p>
    <w:sectPr w:rsidR="00F93246" w:rsidRPr="00461C8A" w:rsidSect="00E5019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F8C"/>
    <w:multiLevelType w:val="hybridMultilevel"/>
    <w:tmpl w:val="D72667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376"/>
    <w:multiLevelType w:val="hybridMultilevel"/>
    <w:tmpl w:val="B1D4C9E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334"/>
    <w:multiLevelType w:val="hybridMultilevel"/>
    <w:tmpl w:val="A5DA19C2"/>
    <w:lvl w:ilvl="0" w:tplc="301E381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E0B23"/>
    <w:multiLevelType w:val="hybridMultilevel"/>
    <w:tmpl w:val="E77866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68EA"/>
    <w:multiLevelType w:val="hybridMultilevel"/>
    <w:tmpl w:val="4D565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3BFE"/>
    <w:multiLevelType w:val="hybridMultilevel"/>
    <w:tmpl w:val="7BC6D3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47A"/>
    <w:multiLevelType w:val="hybridMultilevel"/>
    <w:tmpl w:val="23805FA2"/>
    <w:lvl w:ilvl="0" w:tplc="1C8EC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0CEB"/>
    <w:multiLevelType w:val="hybridMultilevel"/>
    <w:tmpl w:val="F8E867DC"/>
    <w:lvl w:ilvl="0" w:tplc="8E305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02E"/>
    <w:multiLevelType w:val="hybridMultilevel"/>
    <w:tmpl w:val="57441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400D"/>
    <w:multiLevelType w:val="hybridMultilevel"/>
    <w:tmpl w:val="40CC3FF8"/>
    <w:lvl w:ilvl="0" w:tplc="A44EE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940"/>
    <w:multiLevelType w:val="hybridMultilevel"/>
    <w:tmpl w:val="C00E546E"/>
    <w:lvl w:ilvl="0" w:tplc="7424265A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054F9B"/>
    <w:multiLevelType w:val="hybridMultilevel"/>
    <w:tmpl w:val="AF807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9417B"/>
    <w:multiLevelType w:val="hybridMultilevel"/>
    <w:tmpl w:val="3AC27C00"/>
    <w:lvl w:ilvl="0" w:tplc="3DD80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60302">
    <w:abstractNumId w:val="12"/>
  </w:num>
  <w:num w:numId="2" w16cid:durableId="2123762248">
    <w:abstractNumId w:val="7"/>
  </w:num>
  <w:num w:numId="3" w16cid:durableId="1159494314">
    <w:abstractNumId w:val="5"/>
  </w:num>
  <w:num w:numId="4" w16cid:durableId="1713846803">
    <w:abstractNumId w:val="10"/>
  </w:num>
  <w:num w:numId="5" w16cid:durableId="1902986027">
    <w:abstractNumId w:val="0"/>
  </w:num>
  <w:num w:numId="6" w16cid:durableId="287662366">
    <w:abstractNumId w:val="4"/>
  </w:num>
  <w:num w:numId="7" w16cid:durableId="1386643058">
    <w:abstractNumId w:val="8"/>
  </w:num>
  <w:num w:numId="8" w16cid:durableId="493374111">
    <w:abstractNumId w:val="9"/>
  </w:num>
  <w:num w:numId="9" w16cid:durableId="171187740">
    <w:abstractNumId w:val="6"/>
  </w:num>
  <w:num w:numId="10" w16cid:durableId="1314142235">
    <w:abstractNumId w:val="2"/>
  </w:num>
  <w:num w:numId="11" w16cid:durableId="921984291">
    <w:abstractNumId w:val="11"/>
  </w:num>
  <w:num w:numId="12" w16cid:durableId="1789815371">
    <w:abstractNumId w:val="1"/>
  </w:num>
  <w:num w:numId="13" w16cid:durableId="25382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A6"/>
    <w:rsid w:val="000A2214"/>
    <w:rsid w:val="000D5AC6"/>
    <w:rsid w:val="00142D1E"/>
    <w:rsid w:val="00143977"/>
    <w:rsid w:val="001569A4"/>
    <w:rsid w:val="001711E7"/>
    <w:rsid w:val="0018465E"/>
    <w:rsid w:val="001E0AE3"/>
    <w:rsid w:val="001F57CA"/>
    <w:rsid w:val="0022085D"/>
    <w:rsid w:val="002507AA"/>
    <w:rsid w:val="002658FE"/>
    <w:rsid w:val="002B21C5"/>
    <w:rsid w:val="002F512A"/>
    <w:rsid w:val="00331B3D"/>
    <w:rsid w:val="003327DE"/>
    <w:rsid w:val="0037395D"/>
    <w:rsid w:val="004368A1"/>
    <w:rsid w:val="00461C8A"/>
    <w:rsid w:val="004734F8"/>
    <w:rsid w:val="00477064"/>
    <w:rsid w:val="004823B7"/>
    <w:rsid w:val="004C6C51"/>
    <w:rsid w:val="004D2C07"/>
    <w:rsid w:val="004D4B5A"/>
    <w:rsid w:val="004D580E"/>
    <w:rsid w:val="005031B9"/>
    <w:rsid w:val="00505AAA"/>
    <w:rsid w:val="005208A6"/>
    <w:rsid w:val="00571E64"/>
    <w:rsid w:val="005B1707"/>
    <w:rsid w:val="006417A5"/>
    <w:rsid w:val="00645EE5"/>
    <w:rsid w:val="0065206B"/>
    <w:rsid w:val="006E5F34"/>
    <w:rsid w:val="007072E7"/>
    <w:rsid w:val="007B3626"/>
    <w:rsid w:val="007B462C"/>
    <w:rsid w:val="007E226D"/>
    <w:rsid w:val="00806B73"/>
    <w:rsid w:val="00874C07"/>
    <w:rsid w:val="008D5444"/>
    <w:rsid w:val="008E59FB"/>
    <w:rsid w:val="0093118A"/>
    <w:rsid w:val="009530F6"/>
    <w:rsid w:val="00956623"/>
    <w:rsid w:val="00976D8D"/>
    <w:rsid w:val="00A02D6E"/>
    <w:rsid w:val="00A467E0"/>
    <w:rsid w:val="00A61807"/>
    <w:rsid w:val="00A7191F"/>
    <w:rsid w:val="00A823DF"/>
    <w:rsid w:val="00AA5EE3"/>
    <w:rsid w:val="00AC2CA0"/>
    <w:rsid w:val="00AF6DCF"/>
    <w:rsid w:val="00B16E80"/>
    <w:rsid w:val="00B97588"/>
    <w:rsid w:val="00B97FEE"/>
    <w:rsid w:val="00C33DCE"/>
    <w:rsid w:val="00CA0A37"/>
    <w:rsid w:val="00CA680E"/>
    <w:rsid w:val="00D026CD"/>
    <w:rsid w:val="00D02F79"/>
    <w:rsid w:val="00D1128F"/>
    <w:rsid w:val="00D1521A"/>
    <w:rsid w:val="00DA07F1"/>
    <w:rsid w:val="00DA2F4C"/>
    <w:rsid w:val="00DF36D8"/>
    <w:rsid w:val="00E34AC6"/>
    <w:rsid w:val="00E37902"/>
    <w:rsid w:val="00E50199"/>
    <w:rsid w:val="00E53A16"/>
    <w:rsid w:val="00E82F81"/>
    <w:rsid w:val="00E85F53"/>
    <w:rsid w:val="00E90620"/>
    <w:rsid w:val="00F86E9A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23084"/>
  <w15:chartTrackingRefBased/>
  <w15:docId w15:val="{91478A6E-CDAF-439F-9A63-4F6E4F5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2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08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08A6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5208A6"/>
    <w:rPr>
      <w:color w:val="0563C1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34A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ittertabel4-farve1">
    <w:name w:val="Grid Table 4 Accent 1"/>
    <w:basedOn w:val="Tabel-Normal"/>
    <w:uiPriority w:val="49"/>
    <w:rsid w:val="00AF6D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93118A"/>
    <w:rPr>
      <w:color w:val="605E5C"/>
      <w:shd w:val="clear" w:color="auto" w:fill="E1DFDD"/>
    </w:rPr>
  </w:style>
  <w:style w:type="table" w:styleId="Gittertabel5-mrk-farve1">
    <w:name w:val="Grid Table 5 Dark Accent 1"/>
    <w:basedOn w:val="Tabel-Normal"/>
    <w:uiPriority w:val="50"/>
    <w:rsid w:val="004368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E563-9ADB-4581-98E2-D9EA8AF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3</cp:revision>
  <dcterms:created xsi:type="dcterms:W3CDTF">2024-06-11T10:10:00Z</dcterms:created>
  <dcterms:modified xsi:type="dcterms:W3CDTF">2024-09-23T06:01:00Z</dcterms:modified>
</cp:coreProperties>
</file>