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7B0A" w14:textId="06F298FE" w:rsidR="00DB4F0A" w:rsidRPr="005D2F8B" w:rsidRDefault="0061091D">
      <w:pPr>
        <w:rPr>
          <w:b/>
          <w:bCs/>
        </w:rPr>
      </w:pPr>
      <w:r w:rsidRPr="005D2F8B">
        <w:rPr>
          <w:b/>
          <w:bCs/>
        </w:rPr>
        <w:t>Arbejde med gruppeaflevering – ’Romantikkens opfattelse af døden’</w:t>
      </w:r>
    </w:p>
    <w:p w14:paraId="3000F23B" w14:textId="77777777" w:rsidR="009B640C" w:rsidRDefault="009B640C"/>
    <w:p w14:paraId="1A1FAFB1" w14:textId="1DD7E8AD" w:rsidR="009B640C" w:rsidRDefault="009B640C">
      <w:r>
        <w:t>I har allerede læst begge tekster som hjemmearbejde.</w:t>
      </w:r>
    </w:p>
    <w:p w14:paraId="6E1B47F2" w14:textId="77777777" w:rsidR="005D2F8B" w:rsidRDefault="005D2F8B"/>
    <w:p w14:paraId="25ADB047" w14:textId="0D738524" w:rsidR="009B640C" w:rsidRDefault="00803AE8">
      <w:r>
        <w:t>Gå sammen med jeres skrivepartner.</w:t>
      </w:r>
    </w:p>
    <w:p w14:paraId="43EABDF6" w14:textId="0A63E605" w:rsidR="00E45014" w:rsidRDefault="00E45014">
      <w:r>
        <w:t>Læs opgaveformuleringen i fællesskab</w:t>
      </w:r>
      <w:r w:rsidR="003F1366">
        <w:t xml:space="preserve"> og diskutér, hvad der skal findes svar på.</w:t>
      </w:r>
    </w:p>
    <w:p w14:paraId="3C34C51F" w14:textId="23C776BE" w:rsidR="00193D1C" w:rsidRDefault="00803AE8">
      <w:r>
        <w:t>Del de to tekster mellem jer.</w:t>
      </w:r>
    </w:p>
    <w:p w14:paraId="7DAF101F" w14:textId="77777777" w:rsidR="00803AE8" w:rsidRDefault="00803AE8"/>
    <w:p w14:paraId="1ADB25DE" w14:textId="6D484C8C" w:rsidR="00E54FF7" w:rsidRDefault="003F1366">
      <w:r>
        <w:t xml:space="preserve">Find  - hver for sig – </w:t>
      </w:r>
      <w:r w:rsidR="00E54FF7">
        <w:t>citater</w:t>
      </w:r>
      <w:r w:rsidR="00C85A6E">
        <w:t xml:space="preserve">, der passer til det, I </w:t>
      </w:r>
      <w:r w:rsidR="00193D1C">
        <w:t>har ansvaret for</w:t>
      </w:r>
      <w:r w:rsidR="00C85A6E">
        <w:t>.</w:t>
      </w:r>
    </w:p>
    <w:p w14:paraId="3D3BC0E6" w14:textId="3B963A16" w:rsidR="00C85A6E" w:rsidRDefault="00C85A6E">
      <w:r>
        <w:t>Tag noter til at kunne besvare opgaven</w:t>
      </w:r>
      <w:r w:rsidR="00184E6C">
        <w:t>.</w:t>
      </w:r>
    </w:p>
    <w:p w14:paraId="5F981FE0" w14:textId="77777777" w:rsidR="00193D1C" w:rsidRDefault="00193D1C"/>
    <w:p w14:paraId="08DD3274" w14:textId="7389E125" w:rsidR="00AA2260" w:rsidRDefault="00AA2260">
      <w:r>
        <w:t xml:space="preserve">Diskutér det I hver for sig har fundet svar på. </w:t>
      </w:r>
    </w:p>
    <w:p w14:paraId="7EADB230" w14:textId="155F423B" w:rsidR="00E6127D" w:rsidRDefault="00184E6C">
      <w:r>
        <w:t>Uddelegér udkast til delbesvarelser (</w:t>
      </w:r>
      <w:r w:rsidR="00E6127D">
        <w:t>skriv første udkast til et afsnit</w:t>
      </w:r>
      <w:r>
        <w:t>.</w:t>
      </w:r>
      <w:r w:rsidR="00E6127D">
        <w:t xml:space="preserve"> </w:t>
      </w:r>
      <w:r w:rsidR="00AB6AA8">
        <w:t>I behøver ikke skrive i den rækkefølge</w:t>
      </w:r>
      <w:r w:rsidR="003D7DF1">
        <w:t xml:space="preserve"> som opgaven dikterer. </w:t>
      </w:r>
      <w:r w:rsidR="00E6127D">
        <w:t>Brug PEEL-modellen).</w:t>
      </w:r>
    </w:p>
    <w:p w14:paraId="07978EE7" w14:textId="22E5941E" w:rsidR="001972A4" w:rsidRDefault="00390FBA">
      <w:r>
        <w:t>Læs/diskutér det afsnit I hver især har skrevet. Ret afsnittene til.</w:t>
      </w:r>
    </w:p>
    <w:p w14:paraId="52CF2E7B" w14:textId="77777777" w:rsidR="001674D8" w:rsidRDefault="001674D8"/>
    <w:p w14:paraId="656A90E0" w14:textId="65EA707B" w:rsidR="001674D8" w:rsidRDefault="001674D8">
      <w:r>
        <w:t>Aftal, hvor</w:t>
      </w:r>
      <w:r w:rsidR="00DB4F0A">
        <w:t>dan</w:t>
      </w:r>
      <w:r>
        <w:t xml:space="preserve"> I arbejder fremadrettet med resten af opgaven.</w:t>
      </w:r>
    </w:p>
    <w:p w14:paraId="7388BD5B" w14:textId="77777777" w:rsidR="00E6127D" w:rsidRDefault="00E6127D"/>
    <w:p w14:paraId="14B619B2" w14:textId="5AD2737D" w:rsidR="00E6127D" w:rsidRDefault="005D2F8B">
      <w:r>
        <w:t>Skriv i fællesskab en indledning og en afrunding.</w:t>
      </w:r>
    </w:p>
    <w:p w14:paraId="24856A3F" w14:textId="77777777" w:rsidR="005D2F8B" w:rsidRDefault="005D2F8B"/>
    <w:p w14:paraId="73C36BB3" w14:textId="18C7FEB8" w:rsidR="00E54FF7" w:rsidRDefault="00E54FF7"/>
    <w:sectPr w:rsidR="00E54FF7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1D"/>
    <w:rsid w:val="001674D8"/>
    <w:rsid w:val="00184E6C"/>
    <w:rsid w:val="00193D1C"/>
    <w:rsid w:val="001972A4"/>
    <w:rsid w:val="00263A39"/>
    <w:rsid w:val="00390FBA"/>
    <w:rsid w:val="003D7DF1"/>
    <w:rsid w:val="003F1366"/>
    <w:rsid w:val="005D2F8B"/>
    <w:rsid w:val="0061091D"/>
    <w:rsid w:val="00803AE8"/>
    <w:rsid w:val="00962E45"/>
    <w:rsid w:val="009B640C"/>
    <w:rsid w:val="00AA2260"/>
    <w:rsid w:val="00AB6AA8"/>
    <w:rsid w:val="00B01630"/>
    <w:rsid w:val="00C03F73"/>
    <w:rsid w:val="00C34BDE"/>
    <w:rsid w:val="00C85A6E"/>
    <w:rsid w:val="00DB4F0A"/>
    <w:rsid w:val="00E45014"/>
    <w:rsid w:val="00E54FF7"/>
    <w:rsid w:val="00E6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218D8F"/>
  <w14:defaultImageDpi w14:val="32767"/>
  <w15:chartTrackingRefBased/>
  <w15:docId w15:val="{B8A5A078-0B0F-3C49-B681-D902867C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0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0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09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0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0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09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09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09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09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0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0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0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091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091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09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09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09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09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09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0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09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0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09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091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091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091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0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091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0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660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18</cp:revision>
  <cp:lastPrinted>2025-03-17T08:17:00Z</cp:lastPrinted>
  <dcterms:created xsi:type="dcterms:W3CDTF">2025-03-16T09:03:00Z</dcterms:created>
  <dcterms:modified xsi:type="dcterms:W3CDTF">2025-03-17T08:48:00Z</dcterms:modified>
</cp:coreProperties>
</file>