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ACC3" w14:textId="6F9424B5" w:rsidR="00145213" w:rsidRDefault="0000061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Interview med Erling Jepsen: </w:t>
      </w:r>
      <w:hyperlink r:id="rId4" w:history="1">
        <w:r w:rsidRPr="00640C62">
          <w:rPr>
            <w:rStyle w:val="Hyperlink"/>
            <w:rFonts w:ascii="Cambria" w:hAnsi="Cambria"/>
            <w:sz w:val="24"/>
            <w:szCs w:val="24"/>
          </w:rPr>
          <w:t>https://www.youtube.com/watch?v=XEmc6kFx23U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42018EFC" w14:textId="50D74152" w:rsidR="0000061D" w:rsidRDefault="0000061D">
      <w:pPr>
        <w:rPr>
          <w:rFonts w:ascii="Cambria" w:hAnsi="Cambria"/>
          <w:sz w:val="24"/>
          <w:szCs w:val="24"/>
        </w:rPr>
      </w:pPr>
    </w:p>
    <w:p w14:paraId="6CF1D694" w14:textId="4D7A8AE4" w:rsidR="0000061D" w:rsidRDefault="0000061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 følgende klip:</w:t>
      </w:r>
    </w:p>
    <w:p w14:paraId="712F3640" w14:textId="0462A306" w:rsidR="0000061D" w:rsidRDefault="0000061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00:0</w:t>
      </w:r>
      <w:r w:rsidR="001B3FE4">
        <w:rPr>
          <w:rFonts w:ascii="Cambria" w:hAnsi="Cambria"/>
          <w:sz w:val="24"/>
          <w:szCs w:val="24"/>
        </w:rPr>
        <w:t>8</w:t>
      </w:r>
      <w:r>
        <w:rPr>
          <w:rFonts w:ascii="Cambria" w:hAnsi="Cambria"/>
          <w:sz w:val="24"/>
          <w:szCs w:val="24"/>
        </w:rPr>
        <w:t>:</w:t>
      </w:r>
      <w:r w:rsidR="001B3FE4">
        <w:rPr>
          <w:rFonts w:ascii="Cambria" w:hAnsi="Cambria"/>
          <w:sz w:val="24"/>
          <w:szCs w:val="24"/>
        </w:rPr>
        <w:t>57</w:t>
      </w:r>
      <w:r>
        <w:rPr>
          <w:rFonts w:ascii="Cambria" w:hAnsi="Cambria"/>
          <w:sz w:val="24"/>
          <w:szCs w:val="24"/>
        </w:rPr>
        <w:t>-00:10:00</w:t>
      </w:r>
      <w:r w:rsidR="001B3FE4">
        <w:rPr>
          <w:rFonts w:ascii="Cambria" w:hAnsi="Cambria"/>
          <w:sz w:val="24"/>
          <w:szCs w:val="24"/>
        </w:rPr>
        <w:t>: Hvorfor fortæller du så mange hemmeligheder om din familie?</w:t>
      </w:r>
    </w:p>
    <w:p w14:paraId="66CB15BB" w14:textId="14D37F75" w:rsidR="0000061D" w:rsidRDefault="0000061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00:17:</w:t>
      </w:r>
      <w:r w:rsidR="001B3FE4">
        <w:rPr>
          <w:rFonts w:ascii="Cambria" w:hAnsi="Cambria"/>
          <w:sz w:val="24"/>
          <w:szCs w:val="24"/>
        </w:rPr>
        <w:t>40</w:t>
      </w:r>
      <w:r>
        <w:rPr>
          <w:rFonts w:ascii="Cambria" w:hAnsi="Cambria"/>
          <w:sz w:val="24"/>
          <w:szCs w:val="24"/>
        </w:rPr>
        <w:t>-00:18:22</w:t>
      </w:r>
      <w:r w:rsidR="001B3FE4">
        <w:rPr>
          <w:rFonts w:ascii="Cambria" w:hAnsi="Cambria"/>
          <w:sz w:val="24"/>
          <w:szCs w:val="24"/>
        </w:rPr>
        <w:t>: Hvad får du ud af at skrive? Skriver du dig ud af fortiden?</w:t>
      </w:r>
    </w:p>
    <w:p w14:paraId="5C12521D" w14:textId="224F82D7" w:rsidR="0000061D" w:rsidRDefault="0000061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00:38:04-00:39:05</w:t>
      </w:r>
      <w:r w:rsidR="001B3FE4">
        <w:rPr>
          <w:rFonts w:ascii="Cambria" w:hAnsi="Cambria"/>
          <w:sz w:val="24"/>
          <w:szCs w:val="24"/>
        </w:rPr>
        <w:t>: Overvejer du at skrive en skønlitterær bog efter fri fantasi?</w:t>
      </w:r>
    </w:p>
    <w:p w14:paraId="5F5B2641" w14:textId="46D775A3" w:rsidR="001B3FE4" w:rsidRDefault="001B3FE4">
      <w:pPr>
        <w:rPr>
          <w:rFonts w:ascii="Cambria" w:hAnsi="Cambria"/>
          <w:sz w:val="24"/>
          <w:szCs w:val="24"/>
        </w:rPr>
      </w:pPr>
    </w:p>
    <w:p w14:paraId="52C8C8E1" w14:textId="63E63C1A" w:rsidR="001B3FE4" w:rsidRPr="0000061D" w:rsidRDefault="001B3FE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Hvad fortæller de os om Erling Jepsens forhold til autofiktion?</w:t>
      </w:r>
    </w:p>
    <w:sectPr w:rsidR="001B3FE4" w:rsidRPr="000006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1D"/>
    <w:rsid w:val="0000061D"/>
    <w:rsid w:val="00145213"/>
    <w:rsid w:val="001B3FE4"/>
    <w:rsid w:val="00AE3F31"/>
    <w:rsid w:val="00F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D415"/>
  <w15:chartTrackingRefBased/>
  <w15:docId w15:val="{C706CD25-C15A-4DA8-86F1-EE80CC51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0061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0061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B5B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Emc6kFx23U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393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Egholm Wendelboe</dc:creator>
  <cp:keywords/>
  <dc:description/>
  <cp:lastModifiedBy>Mine Mølgaard</cp:lastModifiedBy>
  <cp:revision>2</cp:revision>
  <dcterms:created xsi:type="dcterms:W3CDTF">2021-11-12T09:50:00Z</dcterms:created>
  <dcterms:modified xsi:type="dcterms:W3CDTF">2021-11-12T09:50:00Z</dcterms:modified>
</cp:coreProperties>
</file>