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A226" w14:textId="77777777" w:rsidR="00546645" w:rsidRDefault="00546645" w:rsidP="000A60B5">
      <w:pPr>
        <w:ind w:left="720" w:hanging="360"/>
      </w:pPr>
    </w:p>
    <w:p w14:paraId="1A134426" w14:textId="77BDB3DA" w:rsidR="00546645" w:rsidRDefault="00A004B7" w:rsidP="000A60B5">
      <w:pPr>
        <w:pStyle w:val="Listeafsnit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Forklar Downs model. Brug hertil figur 5.6</w:t>
      </w:r>
    </w:p>
    <w:p w14:paraId="4EE0538E" w14:textId="1C238789" w:rsidR="000A60B5" w:rsidRPr="000A60B5" w:rsidRDefault="000A60B5" w:rsidP="000A60B5">
      <w:pPr>
        <w:pStyle w:val="Listeafsnit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A60B5">
        <w:rPr>
          <w:rFonts w:asciiTheme="majorHAnsi" w:hAnsiTheme="majorHAnsi"/>
          <w:sz w:val="24"/>
          <w:szCs w:val="24"/>
        </w:rPr>
        <w:t xml:space="preserve">Forklar Molins adfærdsmodel. Brug hertil figur </w:t>
      </w:r>
      <w:r w:rsidR="00751A95">
        <w:rPr>
          <w:rFonts w:asciiTheme="majorHAnsi" w:hAnsiTheme="majorHAnsi"/>
          <w:sz w:val="24"/>
          <w:szCs w:val="24"/>
        </w:rPr>
        <w:t>5.7</w:t>
      </w:r>
    </w:p>
    <w:p w14:paraId="4EE0538F" w14:textId="30DA8710" w:rsidR="000A60B5" w:rsidRPr="00EF4D03" w:rsidRDefault="000A60B5" w:rsidP="000A60B5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20"/>
          <w:sz w:val="24"/>
          <w:szCs w:val="24"/>
          <w:lang w:eastAsia="da-DK"/>
        </w:rPr>
      </w:pPr>
      <w:r w:rsidRPr="000A60B5">
        <w:rPr>
          <w:rFonts w:asciiTheme="majorHAnsi" w:hAnsiTheme="majorHAnsi"/>
          <w:sz w:val="24"/>
          <w:szCs w:val="24"/>
        </w:rPr>
        <w:t>Er der nogle partier, der i højere grad gør brug af - interessefaktoren - opinionsfaktoren - den parlamentariske faktor - personfaktoren end andre partier. Eksemplificer.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5B5FD5A8" w14:textId="02A601C4" w:rsidR="00EF4D03" w:rsidRPr="000A60B5" w:rsidRDefault="00EF4D03" w:rsidP="000A60B5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20"/>
          <w:sz w:val="24"/>
          <w:szCs w:val="24"/>
          <w:lang w:eastAsia="da-DK"/>
        </w:rPr>
      </w:pPr>
      <w:r>
        <w:rPr>
          <w:rFonts w:asciiTheme="majorHAnsi" w:hAnsiTheme="majorHAnsi"/>
          <w:sz w:val="24"/>
          <w:szCs w:val="24"/>
        </w:rPr>
        <w:t>Vurder forskelle og ligeheder</w:t>
      </w:r>
    </w:p>
    <w:p w14:paraId="4EE05394" w14:textId="77777777" w:rsidR="000A60B5" w:rsidRPr="000A60B5" w:rsidRDefault="000A60B5" w:rsidP="000A60B5">
      <w:pPr>
        <w:rPr>
          <w:rFonts w:asciiTheme="majorHAnsi" w:hAnsiTheme="majorHAnsi"/>
          <w:sz w:val="24"/>
          <w:szCs w:val="24"/>
        </w:rPr>
      </w:pPr>
    </w:p>
    <w:sectPr w:rsidR="000A60B5" w:rsidRPr="000A6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5397" w14:textId="77777777" w:rsidR="009F3E55" w:rsidRDefault="009F3E55" w:rsidP="000A60B5">
      <w:pPr>
        <w:spacing w:after="0" w:line="240" w:lineRule="auto"/>
      </w:pPr>
      <w:r>
        <w:separator/>
      </w:r>
    </w:p>
  </w:endnote>
  <w:endnote w:type="continuationSeparator" w:id="0">
    <w:p w14:paraId="4EE05398" w14:textId="77777777" w:rsidR="009F3E55" w:rsidRDefault="009F3E55" w:rsidP="000A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310F" w14:textId="77777777" w:rsidR="00EF4D03" w:rsidRDefault="00EF4D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2F4B" w14:textId="77777777" w:rsidR="00EF4D03" w:rsidRDefault="00EF4D0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EDE7" w14:textId="77777777" w:rsidR="00EF4D03" w:rsidRDefault="00EF4D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5395" w14:textId="77777777" w:rsidR="009F3E55" w:rsidRDefault="009F3E55" w:rsidP="000A60B5">
      <w:pPr>
        <w:spacing w:after="0" w:line="240" w:lineRule="auto"/>
      </w:pPr>
      <w:r>
        <w:separator/>
      </w:r>
    </w:p>
  </w:footnote>
  <w:footnote w:type="continuationSeparator" w:id="0">
    <w:p w14:paraId="4EE05396" w14:textId="77777777" w:rsidR="009F3E55" w:rsidRDefault="009F3E55" w:rsidP="000A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E2E1" w14:textId="77777777" w:rsidR="00EF4D03" w:rsidRDefault="00EF4D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5399" w14:textId="5A9366E6" w:rsidR="000A60B5" w:rsidRDefault="004C31A9">
    <w:pPr>
      <w:pStyle w:val="Sidehoved"/>
    </w:pPr>
    <w:r>
      <w:t>1</w:t>
    </w:r>
    <w:r w:rsidR="00EF4D03">
      <w:t>y</w:t>
    </w:r>
    <w:r w:rsidR="000A60B5">
      <w:t xml:space="preserve"> Sa</w:t>
    </w:r>
    <w:r w:rsidR="000A60B5">
      <w:tab/>
    </w:r>
    <w:r>
      <w:t>27.11.25</w:t>
    </w:r>
  </w:p>
  <w:p w14:paraId="4EE0539A" w14:textId="77777777" w:rsidR="000A60B5" w:rsidRDefault="000A60B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D6EC" w14:textId="77777777" w:rsidR="00EF4D03" w:rsidRDefault="00EF4D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7A2"/>
    <w:multiLevelType w:val="multilevel"/>
    <w:tmpl w:val="92F0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16AFB"/>
    <w:multiLevelType w:val="hybridMultilevel"/>
    <w:tmpl w:val="E94E12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C06E3"/>
    <w:multiLevelType w:val="hybridMultilevel"/>
    <w:tmpl w:val="F7E4AF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F2455"/>
    <w:multiLevelType w:val="hybridMultilevel"/>
    <w:tmpl w:val="1E1A3A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5573">
    <w:abstractNumId w:val="0"/>
  </w:num>
  <w:num w:numId="2" w16cid:durableId="1319727788">
    <w:abstractNumId w:val="3"/>
  </w:num>
  <w:num w:numId="3" w16cid:durableId="639380162">
    <w:abstractNumId w:val="2"/>
  </w:num>
  <w:num w:numId="4" w16cid:durableId="212160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B5"/>
    <w:rsid w:val="00014DF8"/>
    <w:rsid w:val="00024EDE"/>
    <w:rsid w:val="0002651C"/>
    <w:rsid w:val="000A60B5"/>
    <w:rsid w:val="000B221C"/>
    <w:rsid w:val="000C5DC4"/>
    <w:rsid w:val="000D264A"/>
    <w:rsid w:val="00152821"/>
    <w:rsid w:val="00184E40"/>
    <w:rsid w:val="001906AB"/>
    <w:rsid w:val="001F12E9"/>
    <w:rsid w:val="00283A6D"/>
    <w:rsid w:val="00297FA2"/>
    <w:rsid w:val="002A2607"/>
    <w:rsid w:val="002E1608"/>
    <w:rsid w:val="0034229C"/>
    <w:rsid w:val="00345762"/>
    <w:rsid w:val="00361156"/>
    <w:rsid w:val="00385C7E"/>
    <w:rsid w:val="003C06BD"/>
    <w:rsid w:val="003F72DE"/>
    <w:rsid w:val="00472775"/>
    <w:rsid w:val="004C31A9"/>
    <w:rsid w:val="00546645"/>
    <w:rsid w:val="0055746E"/>
    <w:rsid w:val="00571A02"/>
    <w:rsid w:val="00585C20"/>
    <w:rsid w:val="0062748C"/>
    <w:rsid w:val="00631383"/>
    <w:rsid w:val="0063275F"/>
    <w:rsid w:val="006405CD"/>
    <w:rsid w:val="006540A2"/>
    <w:rsid w:val="00684B9A"/>
    <w:rsid w:val="007407A2"/>
    <w:rsid w:val="007422AC"/>
    <w:rsid w:val="00743FA3"/>
    <w:rsid w:val="00751A95"/>
    <w:rsid w:val="00777188"/>
    <w:rsid w:val="00782084"/>
    <w:rsid w:val="007825AE"/>
    <w:rsid w:val="007A0FB9"/>
    <w:rsid w:val="007A1636"/>
    <w:rsid w:val="007C2A82"/>
    <w:rsid w:val="007D4AA2"/>
    <w:rsid w:val="007D5A86"/>
    <w:rsid w:val="00875F63"/>
    <w:rsid w:val="00884BB4"/>
    <w:rsid w:val="00892337"/>
    <w:rsid w:val="00892DBB"/>
    <w:rsid w:val="008B45CA"/>
    <w:rsid w:val="00900B7D"/>
    <w:rsid w:val="00903FA1"/>
    <w:rsid w:val="00916792"/>
    <w:rsid w:val="009858A5"/>
    <w:rsid w:val="009E0B2C"/>
    <w:rsid w:val="009E4AF0"/>
    <w:rsid w:val="009F3E55"/>
    <w:rsid w:val="009F47E6"/>
    <w:rsid w:val="009F5AB9"/>
    <w:rsid w:val="00A004B7"/>
    <w:rsid w:val="00A12567"/>
    <w:rsid w:val="00A9127D"/>
    <w:rsid w:val="00A92A15"/>
    <w:rsid w:val="00AA70DF"/>
    <w:rsid w:val="00AC65FA"/>
    <w:rsid w:val="00AE744D"/>
    <w:rsid w:val="00B43049"/>
    <w:rsid w:val="00BE5374"/>
    <w:rsid w:val="00BE74A5"/>
    <w:rsid w:val="00C00BF5"/>
    <w:rsid w:val="00C018BB"/>
    <w:rsid w:val="00C10B7B"/>
    <w:rsid w:val="00C41A74"/>
    <w:rsid w:val="00C46A9E"/>
    <w:rsid w:val="00C81417"/>
    <w:rsid w:val="00CC4282"/>
    <w:rsid w:val="00DF762B"/>
    <w:rsid w:val="00ED775B"/>
    <w:rsid w:val="00EF4D03"/>
    <w:rsid w:val="00F2379D"/>
    <w:rsid w:val="00F567BC"/>
    <w:rsid w:val="00FA4692"/>
    <w:rsid w:val="00FC7604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538E"/>
  <w15:docId w15:val="{55B92875-9F23-4E80-8EE6-2B51DA74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A60B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A60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60B5"/>
  </w:style>
  <w:style w:type="paragraph" w:styleId="Sidefod">
    <w:name w:val="footer"/>
    <w:basedOn w:val="Normal"/>
    <w:link w:val="SidefodTegn"/>
    <w:uiPriority w:val="99"/>
    <w:unhideWhenUsed/>
    <w:rsid w:val="000A60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60B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6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8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Krog Larsen</cp:lastModifiedBy>
  <cp:revision>7</cp:revision>
  <dcterms:created xsi:type="dcterms:W3CDTF">2025-11-27T09:36:00Z</dcterms:created>
  <dcterms:modified xsi:type="dcterms:W3CDTF">2025-11-27T09:39:00Z</dcterms:modified>
</cp:coreProperties>
</file>