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77033" w14:textId="77777777" w:rsidR="00A12BC8" w:rsidRPr="00BE68EE" w:rsidRDefault="00A12BC8" w:rsidP="00A12BC8">
      <w:pPr>
        <w:pStyle w:val="Overskrift1"/>
        <w:rPr>
          <w:rFonts w:ascii="Aptos" w:hAnsi="Aptos"/>
        </w:rPr>
      </w:pPr>
      <w:r w:rsidRPr="00BE68EE">
        <w:rPr>
          <w:rFonts w:ascii="Aptos" w:hAnsi="Aptos"/>
        </w:rPr>
        <w:t>Status på ligestillingen del 2</w:t>
      </w:r>
    </w:p>
    <w:p w14:paraId="4CE80A40" w14:textId="77777777" w:rsidR="00A12BC8" w:rsidRPr="00BE68EE" w:rsidRDefault="00A12BC8" w:rsidP="00A12BC8">
      <w:pPr>
        <w:rPr>
          <w:rFonts w:ascii="Aptos" w:hAnsi="Aptos"/>
        </w:rPr>
      </w:pPr>
      <w:r w:rsidRPr="00BE68EE">
        <w:rPr>
          <w:rFonts w:ascii="Aptos" w:hAnsi="Aptos"/>
        </w:rPr>
        <w:t>Dagens program:</w:t>
      </w:r>
    </w:p>
    <w:p w14:paraId="7CDE1C27" w14:textId="77777777" w:rsidR="00A12BC8" w:rsidRPr="00BE68EE" w:rsidRDefault="00A12BC8" w:rsidP="00A12BC8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BE68EE">
        <w:rPr>
          <w:rFonts w:ascii="Aptos" w:hAnsi="Aptos"/>
        </w:rPr>
        <w:t>Danmark halter efter på ligestilling</w:t>
      </w:r>
    </w:p>
    <w:p w14:paraId="6FEAFB60" w14:textId="77777777" w:rsidR="00A12BC8" w:rsidRPr="00BE68EE" w:rsidRDefault="00A12BC8" w:rsidP="00A12BC8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BE68EE">
        <w:rPr>
          <w:rFonts w:ascii="Aptos" w:hAnsi="Aptos"/>
        </w:rPr>
        <w:t>Vertikal og horisontal arbejdsdeling – pararbejde</w:t>
      </w:r>
    </w:p>
    <w:p w14:paraId="24BA91C8" w14:textId="77777777" w:rsidR="00A12BC8" w:rsidRPr="00BE68EE" w:rsidRDefault="00A12BC8" w:rsidP="00A12BC8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BE68EE">
        <w:rPr>
          <w:rFonts w:ascii="Aptos" w:hAnsi="Aptos"/>
        </w:rPr>
        <w:t>Fotosafari</w:t>
      </w:r>
    </w:p>
    <w:p w14:paraId="24775B88" w14:textId="77777777" w:rsidR="00A12BC8" w:rsidRPr="00BE68EE" w:rsidRDefault="00A12BC8" w:rsidP="00A12BC8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BE68EE">
        <w:rPr>
          <w:rFonts w:ascii="Aptos" w:hAnsi="Aptos"/>
        </w:rPr>
        <w:t>Intro til næste aflevering</w:t>
      </w:r>
    </w:p>
    <w:p w14:paraId="42B48FC1" w14:textId="77777777" w:rsidR="00A12BC8" w:rsidRPr="00BE68EE" w:rsidRDefault="00A12BC8" w:rsidP="00A12BC8">
      <w:pPr>
        <w:pStyle w:val="Overskrift2"/>
        <w:rPr>
          <w:rFonts w:ascii="Aptos" w:hAnsi="Aptos"/>
        </w:rPr>
      </w:pPr>
      <w:r w:rsidRPr="00BE68EE">
        <w:rPr>
          <w:rFonts w:ascii="Aptos" w:hAnsi="Aptos"/>
        </w:rPr>
        <w:t>Opgave 1: Danmark halter efter på ligestilling</w:t>
      </w:r>
    </w:p>
    <w:p w14:paraId="23FBAD44" w14:textId="77777777" w:rsidR="00A12BC8" w:rsidRPr="00BE68EE" w:rsidRDefault="00A12BC8" w:rsidP="00A12BC8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BE68EE">
        <w:rPr>
          <w:rFonts w:ascii="Aptos" w:hAnsi="Aptos"/>
        </w:rPr>
        <w:t xml:space="preserve">Følgende klip ses på klassen: </w:t>
      </w:r>
      <w:hyperlink r:id="rId5" w:history="1">
        <w:proofErr w:type="spellStart"/>
        <w:r w:rsidRPr="00BE68EE">
          <w:rPr>
            <w:rStyle w:val="Hyperlink"/>
            <w:rFonts w:ascii="Aptos" w:hAnsi="Aptos"/>
          </w:rPr>
          <w:t>Explainer</w:t>
        </w:r>
        <w:proofErr w:type="spellEnd"/>
        <w:r w:rsidRPr="00BE68EE">
          <w:rPr>
            <w:rStyle w:val="Hyperlink"/>
            <w:rFonts w:ascii="Aptos" w:hAnsi="Aptos"/>
          </w:rPr>
          <w:t>: Sæson 2023 – Hvad er ligeløn? | Se online her | DRTV</w:t>
        </w:r>
      </w:hyperlink>
    </w:p>
    <w:p w14:paraId="0932CE7E" w14:textId="77777777" w:rsidR="00A12BC8" w:rsidRPr="00BE68EE" w:rsidRDefault="00A12BC8" w:rsidP="00A12BC8">
      <w:pPr>
        <w:pStyle w:val="Listeafsnit"/>
        <w:numPr>
          <w:ilvl w:val="1"/>
          <w:numId w:val="2"/>
        </w:numPr>
        <w:rPr>
          <w:rFonts w:ascii="Aptos" w:hAnsi="Aptos"/>
        </w:rPr>
      </w:pPr>
      <w:r w:rsidRPr="00BE68EE">
        <w:rPr>
          <w:rFonts w:ascii="Aptos" w:hAnsi="Aptos"/>
        </w:rPr>
        <w:t>Hvad er ligeløn?</w:t>
      </w:r>
    </w:p>
    <w:p w14:paraId="113198BD" w14:textId="77777777" w:rsidR="00A12BC8" w:rsidRPr="00BE68EE" w:rsidRDefault="00A12BC8" w:rsidP="00A12BC8">
      <w:pPr>
        <w:pStyle w:val="Listeafsnit"/>
        <w:numPr>
          <w:ilvl w:val="1"/>
          <w:numId w:val="2"/>
        </w:numPr>
        <w:rPr>
          <w:rFonts w:ascii="Aptos" w:hAnsi="Aptos"/>
        </w:rPr>
      </w:pPr>
      <w:r w:rsidRPr="00BE68EE">
        <w:rPr>
          <w:rFonts w:ascii="Aptos" w:hAnsi="Aptos"/>
        </w:rPr>
        <w:t>Hvorfor er der ikke ligeløn i Danmark? (Nævn alle pointer fra udsendelsen)</w:t>
      </w:r>
    </w:p>
    <w:p w14:paraId="14C0997E" w14:textId="77777777" w:rsidR="00A12BC8" w:rsidRPr="00BE68EE" w:rsidRDefault="00A12BC8" w:rsidP="00A12BC8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BE68EE">
        <w:rPr>
          <w:rFonts w:ascii="Aptos" w:hAnsi="Aptos"/>
        </w:rPr>
        <w:t>Summeøvelse bagefter: Forklar vha. teorier/begreber hvorfor vi ikke lønner kvinder og mænd ens. Brug mindst tre forskellige teorier/begreber.</w:t>
      </w:r>
    </w:p>
    <w:p w14:paraId="727EA911" w14:textId="77777777" w:rsidR="00A12BC8" w:rsidRPr="00BE68EE" w:rsidRDefault="00A12BC8" w:rsidP="00A12BC8">
      <w:pPr>
        <w:pStyle w:val="Overskrift2"/>
        <w:rPr>
          <w:rFonts w:ascii="Aptos" w:hAnsi="Aptos"/>
        </w:rPr>
      </w:pPr>
      <w:r w:rsidRPr="00BE68EE">
        <w:rPr>
          <w:rFonts w:ascii="Aptos" w:hAnsi="Aptos"/>
        </w:rPr>
        <w:t>Opgave 2: Vertikal og horisontal arbejdsdeling – pararbejde</w:t>
      </w:r>
    </w:p>
    <w:p w14:paraId="0028E8C4" w14:textId="77777777" w:rsidR="00A12BC8" w:rsidRPr="00BE68EE" w:rsidRDefault="00A12BC8" w:rsidP="00A12BC8">
      <w:pPr>
        <w:pStyle w:val="Listeafsnit"/>
        <w:numPr>
          <w:ilvl w:val="0"/>
          <w:numId w:val="3"/>
        </w:numPr>
        <w:rPr>
          <w:rFonts w:ascii="Aptos" w:hAnsi="Aptos"/>
        </w:rPr>
      </w:pPr>
      <w:r w:rsidRPr="00BE68EE">
        <w:rPr>
          <w:rFonts w:ascii="Aptos" w:hAnsi="Aptos"/>
        </w:rPr>
        <w:t>Læs s. 139 i ’Køn og ligestilling’</w:t>
      </w:r>
    </w:p>
    <w:p w14:paraId="3C7656C8" w14:textId="77777777" w:rsidR="00A12BC8" w:rsidRPr="00BE68EE" w:rsidRDefault="00A12BC8" w:rsidP="00A12BC8">
      <w:pPr>
        <w:pStyle w:val="Listeafsnit"/>
        <w:numPr>
          <w:ilvl w:val="1"/>
          <w:numId w:val="3"/>
        </w:numPr>
        <w:rPr>
          <w:rFonts w:ascii="Aptos" w:hAnsi="Aptos"/>
        </w:rPr>
      </w:pPr>
      <w:r w:rsidRPr="00BE68EE">
        <w:rPr>
          <w:rFonts w:ascii="Aptos" w:hAnsi="Aptos"/>
        </w:rPr>
        <w:t>Hvad er hhv. vertikal og horisontal arbejdsdeling?</w:t>
      </w:r>
    </w:p>
    <w:p w14:paraId="74540492" w14:textId="77777777" w:rsidR="00A12BC8" w:rsidRPr="00BE68EE" w:rsidRDefault="00A12BC8" w:rsidP="00A12BC8">
      <w:pPr>
        <w:pStyle w:val="Listeafsnit"/>
        <w:numPr>
          <w:ilvl w:val="1"/>
          <w:numId w:val="3"/>
        </w:numPr>
        <w:rPr>
          <w:rFonts w:ascii="Aptos" w:hAnsi="Aptos"/>
        </w:rPr>
      </w:pPr>
      <w:r w:rsidRPr="00BE68EE">
        <w:rPr>
          <w:rFonts w:ascii="Aptos" w:hAnsi="Aptos"/>
        </w:rPr>
        <w:t>Hvordan kan vi forklare, de to former for arbejdsdeling vha. teorier/begreber fra forløbet?</w:t>
      </w:r>
    </w:p>
    <w:p w14:paraId="22B8DFF5" w14:textId="77777777" w:rsidR="00A12BC8" w:rsidRPr="00BE68EE" w:rsidRDefault="00A12BC8" w:rsidP="00A12BC8">
      <w:pPr>
        <w:pStyle w:val="Listeafsnit"/>
        <w:numPr>
          <w:ilvl w:val="1"/>
          <w:numId w:val="3"/>
        </w:numPr>
        <w:rPr>
          <w:rFonts w:ascii="Aptos" w:hAnsi="Aptos"/>
        </w:rPr>
      </w:pPr>
      <w:r w:rsidRPr="00BE68EE">
        <w:rPr>
          <w:rFonts w:ascii="Aptos" w:hAnsi="Aptos"/>
        </w:rPr>
        <w:t>Påvis vertikal- og horisontal arbejdsdeling på følgende link:</w:t>
      </w:r>
      <w:r w:rsidRPr="00BE68EE">
        <w:rPr>
          <w:rFonts w:ascii="Aptos" w:hAnsi="Aptos"/>
          <w:kern w:val="0"/>
          <w14:ligatures w14:val="none"/>
        </w:rPr>
        <w:t xml:space="preserve"> </w:t>
      </w:r>
      <w:hyperlink r:id="rId6" w:history="1">
        <w:r w:rsidRPr="00BE68EE">
          <w:rPr>
            <w:rStyle w:val="Hyperlink"/>
            <w:rFonts w:ascii="Aptos" w:hAnsi="Aptos"/>
          </w:rPr>
          <w:t>https://bm.dk/media/hlmntg22/kvinder-og-maend-paa-arbejdsmarkedet-2024.pdf</w:t>
        </w:r>
      </w:hyperlink>
    </w:p>
    <w:p w14:paraId="207ABBB2" w14:textId="77777777" w:rsidR="00A12BC8" w:rsidRPr="00BE68EE" w:rsidRDefault="00A12BC8" w:rsidP="00A12BC8">
      <w:pPr>
        <w:pStyle w:val="Listeafsnit"/>
        <w:numPr>
          <w:ilvl w:val="0"/>
          <w:numId w:val="3"/>
        </w:numPr>
        <w:rPr>
          <w:rFonts w:ascii="Aptos" w:hAnsi="Aptos"/>
        </w:rPr>
      </w:pPr>
      <w:r w:rsidRPr="00BE68EE">
        <w:rPr>
          <w:rFonts w:ascii="Aptos" w:hAnsi="Aptos"/>
        </w:rPr>
        <w:t>Kort snak om relevante ’begreber’ (ND introducerer) – hvordan kan de bruges til at forklare vertikal- og horisontal arbejdsdeling?</w:t>
      </w:r>
    </w:p>
    <w:p w14:paraId="1F7F6C5D" w14:textId="77777777" w:rsidR="00A12BC8" w:rsidRPr="00BE68EE" w:rsidRDefault="00A12BC8" w:rsidP="00A12BC8">
      <w:pPr>
        <w:pStyle w:val="Listeafsnit"/>
        <w:numPr>
          <w:ilvl w:val="1"/>
          <w:numId w:val="3"/>
        </w:numPr>
        <w:rPr>
          <w:rFonts w:ascii="Aptos" w:hAnsi="Aptos"/>
        </w:rPr>
      </w:pPr>
      <w:r w:rsidRPr="00BE68EE">
        <w:rPr>
          <w:rFonts w:ascii="Aptos" w:hAnsi="Aptos"/>
        </w:rPr>
        <w:t xml:space="preserve">Rip, Rap, </w:t>
      </w:r>
      <w:proofErr w:type="spellStart"/>
      <w:r w:rsidRPr="00BE68EE">
        <w:rPr>
          <w:rFonts w:ascii="Aptos" w:hAnsi="Aptos"/>
        </w:rPr>
        <w:t>Rup</w:t>
      </w:r>
      <w:proofErr w:type="spellEnd"/>
      <w:r w:rsidRPr="00BE68EE">
        <w:rPr>
          <w:rFonts w:ascii="Aptos" w:hAnsi="Aptos"/>
        </w:rPr>
        <w:t>-effekten</w:t>
      </w:r>
    </w:p>
    <w:p w14:paraId="4D58957F" w14:textId="77777777" w:rsidR="00A12BC8" w:rsidRPr="00BE68EE" w:rsidRDefault="00A12BC8" w:rsidP="00A12BC8">
      <w:pPr>
        <w:pStyle w:val="Listeafsnit"/>
        <w:numPr>
          <w:ilvl w:val="1"/>
          <w:numId w:val="3"/>
        </w:numPr>
        <w:rPr>
          <w:rFonts w:ascii="Aptos" w:hAnsi="Aptos"/>
        </w:rPr>
      </w:pPr>
      <w:r w:rsidRPr="00BE68EE">
        <w:rPr>
          <w:rFonts w:ascii="Aptos" w:hAnsi="Aptos"/>
        </w:rPr>
        <w:t>Glasloftet</w:t>
      </w:r>
    </w:p>
    <w:p w14:paraId="7FA660DD" w14:textId="77777777" w:rsidR="00A12BC8" w:rsidRPr="00BE68EE" w:rsidRDefault="00A12BC8" w:rsidP="00A12BC8">
      <w:pPr>
        <w:pStyle w:val="Listeafsnit"/>
        <w:numPr>
          <w:ilvl w:val="1"/>
          <w:numId w:val="3"/>
        </w:numPr>
        <w:rPr>
          <w:rFonts w:ascii="Aptos" w:hAnsi="Aptos"/>
        </w:rPr>
      </w:pPr>
      <w:r w:rsidRPr="00BE68EE">
        <w:rPr>
          <w:rFonts w:ascii="Aptos" w:hAnsi="Aptos"/>
        </w:rPr>
        <w:t>Rulletrappen</w:t>
      </w:r>
    </w:p>
    <w:p w14:paraId="022C0F48" w14:textId="77777777" w:rsidR="00A12BC8" w:rsidRPr="00BE68EE" w:rsidRDefault="00A12BC8" w:rsidP="00A12BC8">
      <w:pPr>
        <w:pStyle w:val="Listeafsnit"/>
        <w:rPr>
          <w:rFonts w:ascii="Aptos" w:hAnsi="Aptos"/>
        </w:rPr>
      </w:pPr>
    </w:p>
    <w:p w14:paraId="7B359A98" w14:textId="77777777" w:rsidR="00A12BC8" w:rsidRPr="00BE68EE" w:rsidRDefault="00A12BC8" w:rsidP="00A12BC8">
      <w:pPr>
        <w:pStyle w:val="Overskrift2"/>
        <w:rPr>
          <w:rFonts w:ascii="Aptos" w:hAnsi="Aptos"/>
        </w:rPr>
      </w:pPr>
      <w:r w:rsidRPr="00BE68EE">
        <w:rPr>
          <w:rFonts w:ascii="Aptos" w:hAnsi="Aptos"/>
        </w:rPr>
        <w:t>Opgave 3: Fotosafari</w:t>
      </w:r>
    </w:p>
    <w:p w14:paraId="5278A5DD" w14:textId="77777777" w:rsidR="00A12BC8" w:rsidRPr="00BE68EE" w:rsidRDefault="00A12BC8" w:rsidP="00A12BC8">
      <w:pPr>
        <w:pStyle w:val="Listeafsnit"/>
        <w:numPr>
          <w:ilvl w:val="0"/>
          <w:numId w:val="4"/>
        </w:numPr>
        <w:rPr>
          <w:rFonts w:ascii="Aptos" w:hAnsi="Aptos"/>
        </w:rPr>
      </w:pPr>
      <w:r w:rsidRPr="00BE68EE">
        <w:rPr>
          <w:rFonts w:ascii="Aptos" w:hAnsi="Aptos"/>
        </w:rPr>
        <w:t>Gå ud i nærområdet, og tag 5 billeder der viser hhv. vertikal og horisontal arbejdsdeling.</w:t>
      </w:r>
    </w:p>
    <w:p w14:paraId="797FF7CF" w14:textId="77777777" w:rsidR="00A12BC8" w:rsidRPr="00BE68EE" w:rsidRDefault="00A12BC8" w:rsidP="00A12BC8">
      <w:pPr>
        <w:pStyle w:val="Listeafsnit"/>
        <w:numPr>
          <w:ilvl w:val="0"/>
          <w:numId w:val="4"/>
        </w:numPr>
        <w:rPr>
          <w:rFonts w:ascii="Aptos" w:hAnsi="Aptos"/>
        </w:rPr>
      </w:pPr>
      <w:r w:rsidRPr="00BE68EE">
        <w:rPr>
          <w:rFonts w:ascii="Aptos" w:hAnsi="Aptos"/>
        </w:rPr>
        <w:t>Kom tilbage og præsentér dem for en anden gruppe.</w:t>
      </w:r>
    </w:p>
    <w:p w14:paraId="3D52A8F3" w14:textId="77777777" w:rsidR="00A12BC8" w:rsidRPr="00BE68EE" w:rsidRDefault="00A12BC8" w:rsidP="00A12BC8">
      <w:pPr>
        <w:rPr>
          <w:rFonts w:ascii="Aptos" w:hAnsi="Aptos"/>
        </w:rPr>
      </w:pPr>
    </w:p>
    <w:p w14:paraId="272849B8" w14:textId="77777777" w:rsidR="00A12BC8" w:rsidRPr="00BE68EE" w:rsidRDefault="00A12BC8" w:rsidP="00A12BC8">
      <w:pPr>
        <w:pStyle w:val="Overskrift2"/>
        <w:rPr>
          <w:rFonts w:ascii="Aptos" w:hAnsi="Aptos"/>
        </w:rPr>
      </w:pPr>
      <w:r w:rsidRPr="00BE68EE">
        <w:rPr>
          <w:rFonts w:ascii="Aptos" w:hAnsi="Aptos"/>
        </w:rPr>
        <w:t>Opgave 4: intro til aflevering</w:t>
      </w:r>
    </w:p>
    <w:p w14:paraId="4FA0F0B5" w14:textId="77777777" w:rsidR="00A12BC8" w:rsidRPr="00BE68EE" w:rsidRDefault="00A12BC8" w:rsidP="00A12BC8">
      <w:pPr>
        <w:rPr>
          <w:rFonts w:ascii="Aptos" w:hAnsi="Aptos"/>
        </w:rPr>
      </w:pPr>
      <w:r w:rsidRPr="00BE68EE">
        <w:rPr>
          <w:rFonts w:ascii="Aptos" w:hAnsi="Aptos"/>
        </w:rPr>
        <w:t>ND introducer næste aflevering.</w:t>
      </w:r>
    </w:p>
    <w:p w14:paraId="33B63068" w14:textId="4F4F8159" w:rsidR="004241F5" w:rsidRDefault="00A12BC8">
      <w:r>
        <w:rPr>
          <w:rFonts w:ascii="Aptos" w:hAnsi="Aptos"/>
        </w:rPr>
        <w:t xml:space="preserve">Gruppedannelse (overvej om du gerne vil i en gruppe). </w:t>
      </w:r>
    </w:p>
    <w:sectPr w:rsidR="004241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96417"/>
    <w:multiLevelType w:val="hybridMultilevel"/>
    <w:tmpl w:val="A75C183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325D4"/>
    <w:multiLevelType w:val="hybridMultilevel"/>
    <w:tmpl w:val="F012775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D67B9"/>
    <w:multiLevelType w:val="hybridMultilevel"/>
    <w:tmpl w:val="7C286F5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15108F7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95271"/>
    <w:multiLevelType w:val="hybridMultilevel"/>
    <w:tmpl w:val="10D896D6"/>
    <w:lvl w:ilvl="0" w:tplc="D180BF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277984">
    <w:abstractNumId w:val="3"/>
  </w:num>
  <w:num w:numId="2" w16cid:durableId="1455489500">
    <w:abstractNumId w:val="1"/>
  </w:num>
  <w:num w:numId="3" w16cid:durableId="329719158">
    <w:abstractNumId w:val="2"/>
  </w:num>
  <w:num w:numId="4" w16cid:durableId="146403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C8"/>
    <w:rsid w:val="004241F5"/>
    <w:rsid w:val="006D4324"/>
    <w:rsid w:val="00A12BC8"/>
    <w:rsid w:val="00E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2113"/>
  <w15:chartTrackingRefBased/>
  <w15:docId w15:val="{84FDF534-B7A0-4643-9F91-4DF8630D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BC8"/>
  </w:style>
  <w:style w:type="paragraph" w:styleId="Overskrift1">
    <w:name w:val="heading 1"/>
    <w:basedOn w:val="Normal"/>
    <w:next w:val="Normal"/>
    <w:link w:val="Overskrift1Tegn"/>
    <w:uiPriority w:val="9"/>
    <w:qFormat/>
    <w:rsid w:val="00A12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12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12B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12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12B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12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12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12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12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12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12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12B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12BC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12BC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12BC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12BC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12BC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12B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12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12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12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12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12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12BC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12BC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12BC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12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12BC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12BC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12B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m.dk/media/hlmntg22/kvinder-og-maend-paa-arbejdsmarkedet-2024.pdf" TargetMode="External"/><Relationship Id="rId5" Type="http://schemas.openxmlformats.org/officeDocument/2006/relationships/hyperlink" Target="https://www.dr.dk/drtv/episode/explainer_-hvad-er-ligeloen_3733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1</cp:revision>
  <dcterms:created xsi:type="dcterms:W3CDTF">2025-12-07T18:43:00Z</dcterms:created>
  <dcterms:modified xsi:type="dcterms:W3CDTF">2025-12-07T18:46:00Z</dcterms:modified>
</cp:coreProperties>
</file>