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5D61B" w14:textId="1C239CE5" w:rsidR="00A000E8" w:rsidRDefault="00A000E8" w:rsidP="00DE38CC">
      <w:r>
        <w:t>OPG</w:t>
      </w:r>
    </w:p>
    <w:p w14:paraId="2FA85AFC" w14:textId="77777777" w:rsidR="00370992" w:rsidRDefault="00A000E8" w:rsidP="00DE38CC">
      <w:r>
        <w:t>Beskriv med ord</w:t>
      </w:r>
      <w:r w:rsidR="00475C59">
        <w:t>, hvad bølgelængde og frekvens fortæller om en bølge.</w:t>
      </w:r>
    </w:p>
    <w:p w14:paraId="2B567AE5" w14:textId="77777777" w:rsidR="002452DB" w:rsidRDefault="002452DB" w:rsidP="00DE38CC"/>
    <w:p w14:paraId="33B04E24" w14:textId="58901A86" w:rsidR="00370992" w:rsidRDefault="00370992" w:rsidP="00DE38CC">
      <w:r>
        <w:t>OPG</w:t>
      </w:r>
    </w:p>
    <w:p w14:paraId="79E085FB" w14:textId="77777777" w:rsidR="00F604D3" w:rsidRDefault="00F604D3" w:rsidP="00DE38CC">
      <w:r w:rsidRPr="00F604D3">
        <w:rPr>
          <w:noProof/>
        </w:rPr>
        <w:drawing>
          <wp:inline distT="0" distB="0" distL="0" distR="0" wp14:anchorId="7FB4CB85" wp14:editId="786014EA">
            <wp:extent cx="3604437" cy="1152439"/>
            <wp:effectExtent l="0" t="0" r="0" b="0"/>
            <wp:docPr id="790254872" name="Billede 1" descr="Et billede, der indeholder tekst, Font/skrifttype, hvid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54872" name="Billede 1" descr="Et billede, der indeholder tekst, Font/skrifttype, hvid, algebra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2256" cy="116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E2E0" w14:textId="7F9926E0" w:rsidR="0018420A" w:rsidRDefault="0018420A" w:rsidP="00DE38CC">
      <w:r w:rsidRPr="0018420A">
        <w:rPr>
          <w:noProof/>
        </w:rPr>
        <w:drawing>
          <wp:inline distT="0" distB="0" distL="0" distR="0" wp14:anchorId="3175510B" wp14:editId="66C8AC87">
            <wp:extent cx="6120130" cy="5196840"/>
            <wp:effectExtent l="0" t="0" r="0" b="3810"/>
            <wp:docPr id="37824891" name="Billede 1" descr="Et billede, der indeholder linje/række, diagram, Kurve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4891" name="Billede 1" descr="Et billede, der indeholder linje/række, diagram, Kurve,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3336C" w14:textId="3DE9213D" w:rsidR="00A000E8" w:rsidRDefault="00A000E8" w:rsidP="00DE38CC">
      <w:r>
        <w:t xml:space="preserve"> </w:t>
      </w:r>
    </w:p>
    <w:p w14:paraId="5CC83E6A" w14:textId="77777777" w:rsidR="00F65736" w:rsidRDefault="00F65736" w:rsidP="00DE38CC"/>
    <w:p w14:paraId="5B9F214D" w14:textId="543A547E" w:rsidR="00081911" w:rsidRDefault="00081911" w:rsidP="00DE38CC">
      <w:r>
        <w:lastRenderedPageBreak/>
        <w:t>OPG</w:t>
      </w:r>
    </w:p>
    <w:p w14:paraId="1B55A541" w14:textId="739FE7E4" w:rsidR="00081911" w:rsidRDefault="00081911" w:rsidP="00DE38CC">
      <w:r w:rsidRPr="00081911">
        <w:rPr>
          <w:noProof/>
        </w:rPr>
        <w:drawing>
          <wp:inline distT="0" distB="0" distL="0" distR="0" wp14:anchorId="4081E304" wp14:editId="158E65AF">
            <wp:extent cx="6120130" cy="1404620"/>
            <wp:effectExtent l="0" t="0" r="0" b="5080"/>
            <wp:docPr id="688867698" name="Billede 1" descr="Et billede, der indeholder tekst, Font/skrifttype, skærmbilled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67698" name="Billede 1" descr="Et billede, der indeholder tekst, Font/skrifttype, skærmbillede, algebra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5371" w:rsidRPr="00565371">
        <w:rPr>
          <w:noProof/>
        </w:rPr>
        <w:drawing>
          <wp:inline distT="0" distB="0" distL="0" distR="0" wp14:anchorId="6FBFA86E" wp14:editId="57311D23">
            <wp:extent cx="6120130" cy="5293360"/>
            <wp:effectExtent l="0" t="0" r="0" b="2540"/>
            <wp:docPr id="1642720998" name="Billede 1" descr="Et billede, der indeholder linje/række, Kurve, diagram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20998" name="Billede 1" descr="Et billede, der indeholder linje/række, Kurve, diagram, skærmbilled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9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2466" w14:textId="7FE7DEB8" w:rsidR="007A64C7" w:rsidRDefault="007A64C7">
      <w:pPr>
        <w:spacing w:after="160" w:line="259" w:lineRule="auto"/>
      </w:pPr>
    </w:p>
    <w:p w14:paraId="1281A31A" w14:textId="77777777" w:rsidR="00CA5B99" w:rsidRDefault="00CA5B99" w:rsidP="00CA5B99">
      <w:pPr>
        <w:spacing w:after="160" w:line="259" w:lineRule="auto"/>
      </w:pPr>
    </w:p>
    <w:p w14:paraId="3801E3B3" w14:textId="417DCF2C" w:rsidR="00CA5B99" w:rsidRDefault="00CA5B99" w:rsidP="00CA5B99">
      <w:pPr>
        <w:spacing w:after="160" w:line="259" w:lineRule="auto"/>
      </w:pPr>
      <w:r>
        <w:t>OPG</w:t>
      </w:r>
    </w:p>
    <w:p w14:paraId="539D648F" w14:textId="2C86D2F1" w:rsidR="00DE38CC" w:rsidRDefault="00CA5B99" w:rsidP="00CA5B99">
      <w:pPr>
        <w:spacing w:after="160" w:line="259" w:lineRule="auto"/>
      </w:pPr>
      <w:r>
        <w:t xml:space="preserve">En stemmegaffel kan levere </w:t>
      </w:r>
      <w:r w:rsidRPr="00647907">
        <w:rPr>
          <w:i/>
          <w:iCs/>
        </w:rPr>
        <w:t>kammertonen</w:t>
      </w:r>
      <w:r>
        <w:t xml:space="preserve">, dvs. et A med frekvensen 440 Hz. Hvad er da bølgelængden af kammertonen, når lydens hastighed er </w:t>
      </w:r>
      <m:oMath>
        <m:r>
          <w:rPr>
            <w:rFonts w:ascii="Cambria Math" w:hAnsi="Cambria Math"/>
          </w:rPr>
          <m:t>340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>.</w:t>
      </w:r>
      <w:r>
        <w:br w:type="page"/>
      </w:r>
      <w:r w:rsidR="00DE38CC">
        <w:lastRenderedPageBreak/>
        <w:t>OPG</w:t>
      </w:r>
    </w:p>
    <w:p w14:paraId="570A47AE" w14:textId="77777777" w:rsidR="00DE38CC" w:rsidRDefault="00DE38CC" w:rsidP="00DE38CC">
      <w:r>
        <w:rPr>
          <w:noProof/>
          <w:lang w:eastAsia="da-DK"/>
        </w:rPr>
        <w:drawing>
          <wp:inline distT="0" distB="0" distL="0" distR="0" wp14:anchorId="37D88CBC" wp14:editId="60977A1B">
            <wp:extent cx="4454507" cy="3657600"/>
            <wp:effectExtent l="0" t="0" r="3810" b="0"/>
            <wp:docPr id="18" name="Billede 18" descr="Et billede, der indeholder linje/række, diagram, Kurve, møns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lede 18" descr="Et billede, der indeholder linje/række, diagram, Kurve, mønster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7262" cy="366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CD38D" w14:textId="77777777" w:rsidR="00DE38CC" w:rsidRDefault="00DE38CC" w:rsidP="00DE38CC">
      <w:r>
        <w:t>Tegningen viser to øjebliksbilleder af en bølge, der bevæger sig mod højre. Billederne viser bølgen med et tidsmellemrum på 0,01 s.</w:t>
      </w:r>
    </w:p>
    <w:p w14:paraId="29FC8CEF" w14:textId="77777777" w:rsidR="00DE38CC" w:rsidRDefault="00DE38CC" w:rsidP="00DE38CC">
      <w:pPr>
        <w:pStyle w:val="Listeafsnit"/>
        <w:numPr>
          <w:ilvl w:val="0"/>
          <w:numId w:val="1"/>
        </w:numPr>
      </w:pPr>
      <w:r>
        <w:t>Hvad er bølgens hastighed?</w:t>
      </w:r>
    </w:p>
    <w:p w14:paraId="71D0A20B" w14:textId="77777777" w:rsidR="00DE38CC" w:rsidRDefault="00DE38CC" w:rsidP="00DE38CC">
      <w:pPr>
        <w:pStyle w:val="Listeafsnit"/>
        <w:numPr>
          <w:ilvl w:val="0"/>
          <w:numId w:val="1"/>
        </w:numPr>
      </w:pPr>
      <w:r>
        <w:t>Hvad er bølgelængden?</w:t>
      </w:r>
    </w:p>
    <w:p w14:paraId="046AB0B8" w14:textId="5325F263" w:rsidR="00DE38CC" w:rsidRDefault="00DE38CC" w:rsidP="00DE38CC">
      <w:pPr>
        <w:pStyle w:val="Listeafsnit"/>
        <w:numPr>
          <w:ilvl w:val="0"/>
          <w:numId w:val="1"/>
        </w:numPr>
      </w:pPr>
      <w:r>
        <w:t>Hvad er bølgens frekvens?</w:t>
      </w:r>
    </w:p>
    <w:p w14:paraId="301969F9" w14:textId="1924B62B" w:rsidR="00DC20C8" w:rsidRDefault="00DC20C8" w:rsidP="00DE38CC">
      <w:pPr>
        <w:pStyle w:val="Listeafsnit"/>
        <w:numPr>
          <w:ilvl w:val="0"/>
          <w:numId w:val="1"/>
        </w:numPr>
      </w:pPr>
      <w:r>
        <w:t>Hvad er pe</w:t>
      </w:r>
      <w:r w:rsidR="00462070">
        <w:t>rioden?</w:t>
      </w:r>
    </w:p>
    <w:p w14:paraId="3147E33B" w14:textId="77777777" w:rsidR="00BE17D3" w:rsidRDefault="00BE17D3"/>
    <w:p w14:paraId="62B677AB" w14:textId="6CB0CCC3" w:rsidR="00DE38CC" w:rsidRDefault="00DE38CC">
      <w:r>
        <w:t>OPG</w:t>
      </w:r>
    </w:p>
    <w:p w14:paraId="288A6402" w14:textId="77777777" w:rsidR="00DE38CC" w:rsidRDefault="00DE38CC" w:rsidP="00DE38CC">
      <w:r>
        <w:rPr>
          <w:noProof/>
          <w:lang w:eastAsia="da-DK"/>
        </w:rPr>
        <w:drawing>
          <wp:inline distT="0" distB="0" distL="0" distR="0" wp14:anchorId="7B554906" wp14:editId="11DF55CE">
            <wp:extent cx="2720576" cy="167655"/>
            <wp:effectExtent l="0" t="0" r="381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0576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3FEB8598" wp14:editId="4970F62E">
            <wp:extent cx="2728197" cy="167655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8197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61D6" w14:textId="77777777" w:rsidR="00DE38CC" w:rsidRDefault="00DE38CC" w:rsidP="00DE38CC">
      <w:r>
        <w:rPr>
          <w:noProof/>
          <w:lang w:eastAsia="da-DK"/>
        </w:rPr>
        <w:drawing>
          <wp:inline distT="0" distB="0" distL="0" distR="0" wp14:anchorId="0DA11403" wp14:editId="77896DA2">
            <wp:extent cx="2651990" cy="457240"/>
            <wp:effectExtent l="0" t="0" r="0" b="0"/>
            <wp:docPr id="3" name="Billede 3" descr="Et billede, der indeholder tekst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Font/skrifttype, hvid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1990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BD9" w14:textId="77777777" w:rsidR="00DE38CC" w:rsidRDefault="00DE38CC"/>
    <w:sectPr w:rsidR="00DE38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20019"/>
    <w:multiLevelType w:val="hybridMultilevel"/>
    <w:tmpl w:val="39EA174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1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CC"/>
    <w:rsid w:val="00081911"/>
    <w:rsid w:val="0018420A"/>
    <w:rsid w:val="002452DB"/>
    <w:rsid w:val="00285B65"/>
    <w:rsid w:val="00370992"/>
    <w:rsid w:val="00387535"/>
    <w:rsid w:val="003D5E6C"/>
    <w:rsid w:val="00462070"/>
    <w:rsid w:val="00475C59"/>
    <w:rsid w:val="005407C1"/>
    <w:rsid w:val="00565371"/>
    <w:rsid w:val="005F273E"/>
    <w:rsid w:val="007A64C7"/>
    <w:rsid w:val="008156B0"/>
    <w:rsid w:val="00871DAF"/>
    <w:rsid w:val="008D70CB"/>
    <w:rsid w:val="00A000E8"/>
    <w:rsid w:val="00BE17D3"/>
    <w:rsid w:val="00BF6AB9"/>
    <w:rsid w:val="00C8094E"/>
    <w:rsid w:val="00CA5B99"/>
    <w:rsid w:val="00DC20C8"/>
    <w:rsid w:val="00DE38CC"/>
    <w:rsid w:val="00E86B46"/>
    <w:rsid w:val="00E87668"/>
    <w:rsid w:val="00F604D3"/>
    <w:rsid w:val="00F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FA66"/>
  <w15:chartTrackingRefBased/>
  <w15:docId w15:val="{09F2ADD3-AF71-44A3-86DD-69747226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C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3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3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3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3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38C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38C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38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38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38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38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38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38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38C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3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38C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3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</Words>
  <Characters>395</Characters>
  <Application>Microsoft Office Word</Application>
  <DocSecurity>0</DocSecurity>
  <Lines>29</Lines>
  <Paragraphs>12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21</cp:revision>
  <dcterms:created xsi:type="dcterms:W3CDTF">2024-11-06T08:34:00Z</dcterms:created>
  <dcterms:modified xsi:type="dcterms:W3CDTF">2024-11-12T09:33:00Z</dcterms:modified>
</cp:coreProperties>
</file>