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E3" w:rsidRDefault="00522271">
      <w:pPr>
        <w:pStyle w:val="Standard"/>
        <w:spacing w:line="360" w:lineRule="auto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Den kolde krigs afslutning</w:t>
      </w:r>
    </w:p>
    <w:p w:rsidR="004A42E3" w:rsidRDefault="004A42E3">
      <w:pPr>
        <w:pStyle w:val="Standard"/>
        <w:spacing w:line="360" w:lineRule="auto"/>
      </w:pPr>
    </w:p>
    <w:p w:rsidR="004A42E3" w:rsidRDefault="00522271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Problemstillinger til undersøgelse:</w:t>
      </w:r>
    </w:p>
    <w:p w:rsidR="004A42E3" w:rsidRDefault="00522271">
      <w:pPr>
        <w:pStyle w:val="Standard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Hvad var Gorbatjovs intension med glasnost ”åbenhed” og perestrojka ”omstrukturering”?</w:t>
      </w:r>
    </w:p>
    <w:p w:rsidR="004A42E3" w:rsidRDefault="00522271">
      <w:pPr>
        <w:pStyle w:val="Standard"/>
        <w:numPr>
          <w:ilvl w:val="0"/>
          <w:numId w:val="1"/>
        </w:num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Opløste han med vilje Sovjet?</w:t>
      </w:r>
    </w:p>
    <w:p w:rsidR="004A42E3" w:rsidRDefault="004A42E3">
      <w:pPr>
        <w:pStyle w:val="Standard"/>
        <w:spacing w:line="360" w:lineRule="auto"/>
      </w:pPr>
    </w:p>
    <w:p w:rsidR="004A42E3" w:rsidRDefault="00522271">
      <w:pPr>
        <w:pStyle w:val="Standard"/>
        <w:numPr>
          <w:ilvl w:val="0"/>
          <w:numId w:val="2"/>
        </w:numPr>
        <w:spacing w:line="360" w:lineRule="auto"/>
      </w:pPr>
      <w:r>
        <w:t>Åbenheden medførte større grad af ytingsfrihed. Korruption i toppen af partiet blev synlig. Levestandard falder. Folket bliver utilfredse.</w:t>
      </w:r>
    </w:p>
    <w:p w:rsidR="004A42E3" w:rsidRDefault="00522271">
      <w:pPr>
        <w:pStyle w:val="Standard"/>
        <w:spacing w:line="360" w:lineRule="auto"/>
      </w:pPr>
      <w:r>
        <w:t>Omstruktureringen var mest økonomisk. Reformen skulle blande planøkonomien med ny vestlig kapital, hvilket mislykkedes. Han ville svække de andre kommunistpartier og styrke sin egen politiske styrke.</w:t>
      </w:r>
    </w:p>
    <w:p w:rsidR="004A42E3" w:rsidRDefault="004A42E3">
      <w:pPr>
        <w:pStyle w:val="Standard"/>
        <w:spacing w:line="360" w:lineRule="auto"/>
      </w:pPr>
    </w:p>
    <w:p w:rsidR="004A42E3" w:rsidRDefault="00522271">
      <w:pPr>
        <w:pStyle w:val="Standard"/>
        <w:numPr>
          <w:ilvl w:val="0"/>
          <w:numId w:val="2"/>
        </w:numPr>
        <w:spacing w:line="360" w:lineRule="auto"/>
      </w:pPr>
      <w:r>
        <w:t>Gorbatjov var ærkekommunist, og det var ikke intenderet at Sovjet skulle opløses. Reformen var en fiasko, men i vestlig optik i eftertiden fremstår han som en helt og ven af vesten, der fik den Kolde Krig til at slutte.</w:t>
      </w:r>
    </w:p>
    <w:p w:rsidR="004A42E3" w:rsidRDefault="00522271">
      <w:pPr>
        <w:pStyle w:val="Standard"/>
        <w:spacing w:line="360" w:lineRule="auto"/>
      </w:pPr>
      <w:r>
        <w:t>To årstal gives for afslutningen:</w:t>
      </w:r>
    </w:p>
    <w:p w:rsidR="004A42E3" w:rsidRDefault="00522271">
      <w:pPr>
        <w:pStyle w:val="Standard"/>
        <w:spacing w:line="360" w:lineRule="auto"/>
      </w:pPr>
      <w:r>
        <w:t>1989: Berlinmurens fald: Gorbatjov kunne have grebet til våben, men ser blot til.</w:t>
      </w:r>
    </w:p>
    <w:p w:rsidR="004A42E3" w:rsidRDefault="00522271">
      <w:pPr>
        <w:pStyle w:val="Standard"/>
        <w:spacing w:line="360" w:lineRule="auto"/>
      </w:pPr>
      <w:r>
        <w:t>1991: Sovjetunionens opløsning. Gorbatjov afsættes af Boris Jeltsin, som bliver den første folkevalgte præsident. Flere stater i det gamle Sovjet løsriver sig, og bliver selvstændige eks. Estland, Letland, Litauen, Hviderusland, Ukraine, Turkmenistan, Asabadjan mfl.</w:t>
      </w:r>
    </w:p>
    <w:p w:rsidR="004A42E3" w:rsidRDefault="00522271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93364" cy="2535475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3364" cy="2535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1: Armenien, 2: Aserbadjan, 3: Estland, 4: Hviderusland, 5: Georgien, 6: Kasakhstan, 7: Kirgisistan, 8: Letland, 9: Litauen, 10: Moldova, 11: Rusland, 12:Tajikistan, 13:Turkmenistan, 14:Ukraine, 15:Uzbekistan</w:t>
      </w:r>
    </w:p>
    <w:sectPr w:rsidR="004A42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33" w:rsidRDefault="00397133">
      <w:r>
        <w:separator/>
      </w:r>
    </w:p>
  </w:endnote>
  <w:endnote w:type="continuationSeparator" w:id="0">
    <w:p w:rsidR="00397133" w:rsidRDefault="0039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33" w:rsidRDefault="00397133">
      <w:r>
        <w:rPr>
          <w:color w:val="000000"/>
        </w:rPr>
        <w:separator/>
      </w:r>
    </w:p>
  </w:footnote>
  <w:footnote w:type="continuationSeparator" w:id="0">
    <w:p w:rsidR="00397133" w:rsidRDefault="0039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D01"/>
    <w:multiLevelType w:val="multilevel"/>
    <w:tmpl w:val="79EE1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CCD0CCC"/>
    <w:multiLevelType w:val="multilevel"/>
    <w:tmpl w:val="4CB88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E3"/>
    <w:rsid w:val="00397133"/>
    <w:rsid w:val="00493712"/>
    <w:rsid w:val="004A42E3"/>
    <w:rsid w:val="00522271"/>
    <w:rsid w:val="009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E723E-4257-4524-9093-066B4E4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da-DK" w:eastAsia="da-D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Wolter</dc:creator>
  <cp:lastModifiedBy>Windows-bruger</cp:lastModifiedBy>
  <cp:revision>2</cp:revision>
  <dcterms:created xsi:type="dcterms:W3CDTF">2018-11-09T11:05:00Z</dcterms:created>
  <dcterms:modified xsi:type="dcterms:W3CDTF">2018-11-09T11:05:00Z</dcterms:modified>
</cp:coreProperties>
</file>