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C7C9" w14:textId="4D3A823F" w:rsidR="00743F09" w:rsidRPr="00743F09" w:rsidRDefault="00743F09" w:rsidP="001232DB">
      <w:pPr>
        <w:pStyle w:val="NormalWeb"/>
        <w:pBdr>
          <w:bottom w:val="single" w:sz="48" w:space="1" w:color="FF0000"/>
        </w:pBdr>
        <w:spacing w:after="0"/>
        <w:rPr>
          <w:rFonts w:eastAsia="Times New Roman"/>
          <w:lang w:eastAsia="da-DK"/>
        </w:rPr>
      </w:pPr>
      <w:r w:rsidRPr="00141F51">
        <w:rPr>
          <w:rFonts w:ascii="Source Code Pro" w:eastAsia="Source Code Pro" w:hAnsi="Source Code Pro" w:cs="Source Code Pro"/>
          <w:color w:val="000000"/>
          <w:sz w:val="56"/>
          <w:szCs w:val="56"/>
          <w:lang w:eastAsia="da-DK"/>
        </w:rPr>
        <w:t>Analyse-øvels</w:t>
      </w:r>
      <w:r w:rsidR="001232DB" w:rsidRPr="00141F51">
        <w:rPr>
          <w:rFonts w:ascii="Source Code Pro" w:eastAsia="Source Code Pro" w:hAnsi="Source Code Pro" w:cs="Source Code Pro"/>
          <w:color w:val="000000"/>
          <w:sz w:val="56"/>
          <w:szCs w:val="56"/>
          <w:lang w:eastAsia="da-DK"/>
        </w:rPr>
        <w:t>e:</w:t>
      </w:r>
      <w:r w:rsidR="00141F51">
        <w:rPr>
          <w:rFonts w:ascii="Source Code Pro" w:eastAsia="Source Code Pro" w:hAnsi="Source Code Pro" w:cs="Source Code Pro"/>
          <w:color w:val="000000"/>
          <w:sz w:val="56"/>
          <w:szCs w:val="56"/>
          <w:lang w:eastAsia="da-DK"/>
        </w:rPr>
        <w:t xml:space="preserve"> </w:t>
      </w:r>
      <w:r w:rsidR="000B301B" w:rsidRPr="00141F51">
        <w:rPr>
          <w:rFonts w:ascii="Source Code Pro" w:eastAsia="Source Code Pro" w:hAnsi="Source Code Pro" w:cs="Source Code Pro"/>
          <w:b/>
          <w:bCs/>
          <w:color w:val="FF0000"/>
          <w:sz w:val="72"/>
          <w:szCs w:val="72"/>
          <w:lang w:eastAsia="da-DK"/>
        </w:rPr>
        <w:t>5</w:t>
      </w:r>
      <w:r w:rsidR="001232DB" w:rsidRPr="00141F51">
        <w:rPr>
          <w:rFonts w:ascii="Source Code Pro" w:eastAsia="Source Code Pro" w:hAnsi="Source Code Pro" w:cs="Source Code Pro"/>
          <w:b/>
          <w:bCs/>
          <w:color w:val="FF0000"/>
          <w:sz w:val="72"/>
          <w:szCs w:val="72"/>
          <w:lang w:eastAsia="da-DK"/>
        </w:rPr>
        <w:t xml:space="preserve"> værker</w:t>
      </w:r>
    </w:p>
    <w:p w14:paraId="23FFE46E" w14:textId="77777777" w:rsidR="001232DB" w:rsidRPr="001232DB" w:rsidRDefault="001232DB" w:rsidP="001232DB">
      <w:pPr>
        <w:pStyle w:val="Listeafsnit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da-DK"/>
        </w:rPr>
      </w:pPr>
    </w:p>
    <w:p w14:paraId="1CA768DC" w14:textId="77777777" w:rsidR="00CB291A" w:rsidRDefault="00CB291A" w:rsidP="00141F51">
      <w:pPr>
        <w:pStyle w:val="Listeafsnit"/>
        <w:spacing w:after="0" w:line="240" w:lineRule="auto"/>
        <w:rPr>
          <w:rFonts w:ascii="Source Code Pro" w:eastAsia="Source Code Pro" w:hAnsi="Source Code Pro" w:cs="Source Code Pro"/>
          <w:color w:val="FF0000"/>
          <w:lang w:eastAsia="da-DK"/>
        </w:rPr>
      </w:pPr>
      <w:r w:rsidRPr="00A1406F">
        <w:rPr>
          <w:rFonts w:ascii="Source Code Pro" w:eastAsia="Source Code Pro" w:hAnsi="Source Code Pro" w:cs="Source Code Pro"/>
          <w:b/>
          <w:bCs/>
          <w:color w:val="FF0000"/>
          <w:lang w:eastAsia="da-DK"/>
        </w:rPr>
        <w:t>Vurder</w:t>
      </w:r>
      <w:r w:rsidR="002009A0" w:rsidRPr="00A1406F">
        <w:rPr>
          <w:rFonts w:ascii="Source Code Pro" w:eastAsia="Source Code Pro" w:hAnsi="Source Code Pro" w:cs="Source Code Pro"/>
          <w:b/>
          <w:bCs/>
          <w:color w:val="FF0000"/>
          <w:lang w:eastAsia="da-DK"/>
        </w:rPr>
        <w:t xml:space="preserve"> ud fra </w:t>
      </w:r>
      <w:r w:rsidR="002009A0" w:rsidRPr="00A1406F">
        <w:rPr>
          <w:rFonts w:ascii="Source Code Pro" w:eastAsia="Source Code Pro" w:hAnsi="Source Code Pro" w:cs="Source Code Pro"/>
          <w:b/>
          <w:bCs/>
          <w:color w:val="FF0000"/>
          <w:u w:val="single"/>
          <w:lang w:eastAsia="da-DK"/>
        </w:rPr>
        <w:t>minimum 5 eksempler</w:t>
      </w:r>
      <w:r w:rsidR="002009A0" w:rsidRPr="00A1406F">
        <w:rPr>
          <w:rFonts w:ascii="Source Code Pro" w:eastAsia="Source Code Pro" w:hAnsi="Source Code Pro" w:cs="Source Code Pro"/>
          <w:b/>
          <w:bCs/>
          <w:color w:val="FF0000"/>
          <w:lang w:eastAsia="da-DK"/>
        </w:rPr>
        <w:t xml:space="preserve"> fra din portfolio og undervisningens forløb, hvordan</w:t>
      </w:r>
      <w:r w:rsidRPr="00A1406F">
        <w:rPr>
          <w:rFonts w:ascii="Source Code Pro" w:eastAsia="Source Code Pro" w:hAnsi="Source Code Pro" w:cs="Source Code Pro"/>
          <w:b/>
          <w:bCs/>
          <w:color w:val="FF0000"/>
          <w:lang w:eastAsia="da-DK"/>
        </w:rPr>
        <w:t xml:space="preserve"> og hvorfor</w:t>
      </w:r>
      <w:r w:rsidR="002009A0" w:rsidRPr="00A1406F">
        <w:rPr>
          <w:rFonts w:ascii="Source Code Pro" w:eastAsia="Source Code Pro" w:hAnsi="Source Code Pro" w:cs="Source Code Pro"/>
          <w:b/>
          <w:bCs/>
          <w:color w:val="FF0000"/>
          <w:lang w:eastAsia="da-DK"/>
        </w:rPr>
        <w:t xml:space="preserve"> </w:t>
      </w:r>
      <w:r w:rsidR="002009A0" w:rsidRPr="00A1406F">
        <w:rPr>
          <w:rFonts w:ascii="Source Code Pro" w:eastAsia="Source Code Pro" w:hAnsi="Source Code Pro" w:cs="Source Code Pro"/>
          <w:b/>
          <w:bCs/>
          <w:color w:val="FF0000"/>
          <w:u w:val="single"/>
          <w:lang w:eastAsia="da-DK"/>
        </w:rPr>
        <w:t>emnet/teorien</w:t>
      </w:r>
      <w:r w:rsidR="002009A0" w:rsidRPr="00A1406F">
        <w:rPr>
          <w:rFonts w:ascii="Source Code Pro" w:eastAsia="Source Code Pro" w:hAnsi="Source Code Pro" w:cs="Source Code Pro"/>
          <w:b/>
          <w:bCs/>
          <w:color w:val="FF0000"/>
          <w:lang w:eastAsia="da-DK"/>
        </w:rPr>
        <w:t xml:space="preserve"> på forskellig måde bruges og udtrykkes i kunst og/eller visuel kultur</w:t>
      </w:r>
      <w:r w:rsidR="00065DD7" w:rsidRPr="00A1406F">
        <w:rPr>
          <w:rFonts w:ascii="Source Code Pro" w:eastAsia="Source Code Pro" w:hAnsi="Source Code Pro" w:cs="Source Code Pro"/>
          <w:b/>
          <w:bCs/>
          <w:color w:val="FF0000"/>
          <w:lang w:eastAsia="da-DK"/>
        </w:rPr>
        <w:t>?</w:t>
      </w:r>
      <w:r w:rsidR="00727A1E" w:rsidRPr="0004639D">
        <w:rPr>
          <w:rFonts w:ascii="Source Code Pro" w:eastAsia="Source Code Pro" w:hAnsi="Source Code Pro" w:cs="Source Code Pro"/>
          <w:color w:val="FF0000"/>
          <w:lang w:eastAsia="da-DK"/>
        </w:rPr>
        <w:br/>
      </w:r>
      <w:r w:rsidR="00F51468" w:rsidRPr="0004639D">
        <w:rPr>
          <w:rFonts w:ascii="Source Code Pro" w:eastAsia="Source Code Pro" w:hAnsi="Source Code Pro" w:cs="Source Code Pro"/>
          <w:color w:val="FF0000"/>
          <w:lang w:eastAsia="da-DK"/>
        </w:rPr>
        <w:t xml:space="preserve">: </w:t>
      </w:r>
    </w:p>
    <w:p w14:paraId="0D1416DA" w14:textId="6F33433D" w:rsidR="002009A0" w:rsidRPr="0004639D" w:rsidRDefault="00F51468" w:rsidP="00141F51">
      <w:pPr>
        <w:pStyle w:val="Listeafsnit"/>
        <w:spacing w:after="0" w:line="240" w:lineRule="auto"/>
        <w:rPr>
          <w:rFonts w:ascii="Times New Roman" w:eastAsia="Times New Roman" w:hAnsi="Times New Roman" w:cs="Times New Roman"/>
          <w:color w:val="FF0000"/>
          <w:szCs w:val="16"/>
          <w:lang w:eastAsia="da-DK"/>
        </w:rPr>
      </w:pPr>
      <w:r w:rsidRPr="0004639D">
        <w:rPr>
          <w:rFonts w:ascii="Source Code Pro" w:eastAsia="Source Code Pro" w:hAnsi="Source Code Pro" w:cs="Source Code Pro"/>
          <w:color w:val="FF0000"/>
          <w:lang w:eastAsia="da-DK"/>
        </w:rPr>
        <w:t xml:space="preserve">Det kan være </w:t>
      </w:r>
      <w:r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til sammenligning</w:t>
      </w:r>
      <w:r w:rsidR="009A338E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,</w:t>
      </w:r>
      <w:r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 i lighed eller som modsætning.</w:t>
      </w:r>
    </w:p>
    <w:p w14:paraId="184011B7" w14:textId="77777777" w:rsidR="00141F51" w:rsidRPr="0004639D" w:rsidRDefault="00141F51" w:rsidP="00141F51">
      <w:pPr>
        <w:pStyle w:val="Listeafsnit"/>
        <w:spacing w:after="0" w:line="240" w:lineRule="auto"/>
        <w:rPr>
          <w:rFonts w:ascii="Source Code Pro" w:eastAsia="Source Code Pro" w:hAnsi="Source Code Pro" w:cs="Source Code Pro"/>
          <w:color w:val="FF0000"/>
          <w:lang w:eastAsia="da-DK"/>
        </w:rPr>
      </w:pPr>
    </w:p>
    <w:p w14:paraId="39F3B32C" w14:textId="704339F2" w:rsidR="00141F51" w:rsidRPr="0004639D" w:rsidRDefault="00065DD7" w:rsidP="00141F51">
      <w:pPr>
        <w:pStyle w:val="Listeafsnit"/>
        <w:spacing w:after="0" w:line="240" w:lineRule="auto"/>
        <w:rPr>
          <w:rFonts w:ascii="Source Code Pro" w:eastAsia="Source Code Pro" w:hAnsi="Source Code Pro" w:cs="Source Code Pro"/>
          <w:color w:val="FF0000"/>
          <w:lang w:eastAsia="da-DK"/>
        </w:rPr>
      </w:pPr>
      <w:r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M</w:t>
      </w:r>
      <w:r w:rsidR="002009A0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inimum 3 </w:t>
      </w:r>
      <w:r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skal </w:t>
      </w:r>
      <w:r w:rsidR="002009A0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være</w:t>
      </w:r>
      <w:r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 </w:t>
      </w:r>
      <w:r w:rsidR="002009A0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kunstværker</w:t>
      </w:r>
      <w:r w:rsidR="00612C29" w:rsidRPr="0004639D">
        <w:rPr>
          <w:rFonts w:ascii="Source Code Pro" w:eastAsia="Source Code Pro" w:hAnsi="Source Code Pro" w:cs="Source Code Pro"/>
          <w:color w:val="FF0000"/>
          <w:lang w:eastAsia="da-DK"/>
        </w:rPr>
        <w:t xml:space="preserve"> fra undervisningen</w:t>
      </w:r>
      <w:r w:rsidRPr="0004639D">
        <w:rPr>
          <w:rFonts w:ascii="Source Code Pro" w:eastAsia="Source Code Pro" w:hAnsi="Source Code Pro" w:cs="Source Code Pro"/>
          <w:color w:val="FF0000"/>
          <w:lang w:eastAsia="da-DK"/>
        </w:rPr>
        <w:br/>
      </w:r>
      <w:r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+ </w:t>
      </w:r>
      <w:r w:rsidR="002009A0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minimum</w:t>
      </w:r>
      <w:r w:rsidR="004B6C0F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 </w:t>
      </w:r>
      <w:r w:rsidR="004B6C0F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1</w:t>
      </w:r>
      <w:r w:rsidR="002009A0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 </w:t>
      </w:r>
      <w:r w:rsidR="004B6C0F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 xml:space="preserve">skal være </w:t>
      </w:r>
      <w:r w:rsidR="002009A0" w:rsidRPr="0004639D">
        <w:rPr>
          <w:rFonts w:ascii="Source Code Pro" w:eastAsia="Source Code Pro" w:hAnsi="Source Code Pro" w:cs="Source Code Pro"/>
          <w:color w:val="FF0000"/>
          <w:u w:val="single"/>
          <w:lang w:eastAsia="da-DK"/>
        </w:rPr>
        <w:t>dine egne praksiseksperimenter</w:t>
      </w:r>
      <w:r w:rsidR="002009A0" w:rsidRPr="0004639D">
        <w:rPr>
          <w:rFonts w:ascii="Source Code Pro" w:eastAsia="Source Code Pro" w:hAnsi="Source Code Pro" w:cs="Source Code Pro"/>
          <w:color w:val="FF0000"/>
          <w:lang w:eastAsia="da-DK"/>
        </w:rPr>
        <w:t xml:space="preserve"> udført individuelt eller i samarbejde</w:t>
      </w:r>
      <w:r w:rsidR="004B6C0F">
        <w:rPr>
          <w:rFonts w:ascii="Source Code Pro" w:eastAsia="Source Code Pro" w:hAnsi="Source Code Pro" w:cs="Source Code Pro"/>
          <w:color w:val="FF0000"/>
          <w:lang w:eastAsia="da-DK"/>
        </w:rPr>
        <w:t>.</w:t>
      </w:r>
    </w:p>
    <w:p w14:paraId="4AD79B77" w14:textId="77777777" w:rsidR="00141F51" w:rsidRPr="0004639D" w:rsidRDefault="00141F51" w:rsidP="00141F51">
      <w:pPr>
        <w:pStyle w:val="Listeafsnit"/>
        <w:spacing w:after="0" w:line="240" w:lineRule="auto"/>
        <w:rPr>
          <w:rFonts w:ascii="Source Code Pro" w:eastAsia="Source Code Pro" w:hAnsi="Source Code Pro" w:cs="Source Code Pro"/>
          <w:color w:val="FF0000"/>
          <w:lang w:eastAsia="da-DK"/>
        </w:rPr>
      </w:pPr>
    </w:p>
    <w:p w14:paraId="4C0B09DF" w14:textId="552D6DBC" w:rsidR="002009A0" w:rsidRPr="0004639D" w:rsidRDefault="002009A0" w:rsidP="00141F51">
      <w:pPr>
        <w:pStyle w:val="Listeafsnit"/>
        <w:spacing w:after="0" w:line="240" w:lineRule="auto"/>
        <w:rPr>
          <w:rFonts w:ascii="Times New Roman" w:eastAsia="Times New Roman" w:hAnsi="Times New Roman" w:cs="Times New Roman"/>
          <w:color w:val="FF0000"/>
          <w:szCs w:val="16"/>
          <w:lang w:eastAsia="da-DK"/>
        </w:rPr>
      </w:pPr>
      <w:r w:rsidRPr="0004639D">
        <w:rPr>
          <w:rFonts w:ascii="Source Code Pro" w:eastAsia="Source Code Pro" w:hAnsi="Source Code Pro" w:cs="Source Code Pro"/>
          <w:color w:val="FF0000"/>
          <w:lang w:eastAsia="da-DK"/>
        </w:rPr>
        <w:t>Præsenter dine valg for din sidemand.</w:t>
      </w:r>
    </w:p>
    <w:p w14:paraId="3F2709D0" w14:textId="13AA3729" w:rsidR="00F51468" w:rsidRPr="002009A0" w:rsidRDefault="00F51468" w:rsidP="002009A0">
      <w:pPr>
        <w:pStyle w:val="Listeafsnit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da-DK"/>
        </w:rPr>
      </w:pPr>
    </w:p>
    <w:tbl>
      <w:tblPr>
        <w:tblStyle w:val="Tabel-Gitter"/>
        <w:tblW w:w="0" w:type="auto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4814"/>
        <w:gridCol w:w="4704"/>
      </w:tblGrid>
      <w:tr w:rsidR="0035393D" w14:paraId="066638A7" w14:textId="77777777" w:rsidTr="003551AD">
        <w:tc>
          <w:tcPr>
            <w:tcW w:w="9518" w:type="dxa"/>
            <w:gridSpan w:val="2"/>
          </w:tcPr>
          <w:p w14:paraId="6DFCB431" w14:textId="77777777" w:rsidR="001232DB" w:rsidRPr="00C51AEE" w:rsidRDefault="001232DB" w:rsidP="001232DB">
            <w:pPr>
              <w:tabs>
                <w:tab w:val="left" w:pos="3965"/>
              </w:tabs>
              <w:rPr>
                <w:color w:val="FF0000"/>
                <w:sz w:val="20"/>
                <w:szCs w:val="20"/>
              </w:rPr>
            </w:pPr>
          </w:p>
          <w:p w14:paraId="2A1CBA2C" w14:textId="59F46D5C" w:rsidR="001232DB" w:rsidRPr="00C51AEE" w:rsidRDefault="001232DB" w:rsidP="001232DB">
            <w:pPr>
              <w:tabs>
                <w:tab w:val="left" w:pos="3965"/>
              </w:tabs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EMNE/TEORI:_____________________________________________________________</w:t>
            </w:r>
          </w:p>
          <w:p w14:paraId="3BDEEDC4" w14:textId="77777777" w:rsidR="001232DB" w:rsidRPr="00C51AEE" w:rsidRDefault="001232DB" w:rsidP="001232DB">
            <w:pPr>
              <w:tabs>
                <w:tab w:val="left" w:pos="3965"/>
              </w:tabs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</w:p>
          <w:p w14:paraId="65EE0BF1" w14:textId="5A333C4F" w:rsidR="00696A0B" w:rsidRPr="00C51AEE" w:rsidRDefault="003551AD" w:rsidP="001232DB">
            <w:pPr>
              <w:tabs>
                <w:tab w:val="left" w:pos="3965"/>
              </w:tabs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F</w:t>
            </w:r>
            <w:r w:rsidR="001232DB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ind &amp; indsæt i boksene nedenfor </w:t>
            </w:r>
            <w:r w:rsidR="000B301B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5</w:t>
            </w:r>
            <w:r w:rsidR="001232DB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 visuelle fænomener, som </w:t>
            </w:r>
            <w:r w:rsidR="00CB291A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besvarer spørgsmålet</w:t>
            </w:r>
            <w:r w:rsidR="00A1406F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 ovenfor</w:t>
            </w:r>
            <w:r w:rsidR="00696A0B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.</w:t>
            </w:r>
          </w:p>
          <w:p w14:paraId="360A7D6C" w14:textId="4EE1849D" w:rsidR="00696A0B" w:rsidRPr="00C51AEE" w:rsidRDefault="005C3197" w:rsidP="001232DB">
            <w:pPr>
              <w:tabs>
                <w:tab w:val="left" w:pos="3965"/>
              </w:tabs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br/>
            </w:r>
            <w:r w:rsidR="009A338E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+ </w:t>
            </w:r>
            <w:r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S</w:t>
            </w:r>
            <w:r w:rsidR="009A338E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kriv </w:t>
            </w:r>
            <w:r w:rsidR="00A10706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lidt til hvert billede</w:t>
            </w:r>
            <w:r w:rsidR="004F6ACF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, så du forklarer</w:t>
            </w:r>
            <w:r w:rsidR="00C51AEE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 og vurderer</w:t>
            </w:r>
            <w:r w:rsidR="004F6ACF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, hvordan</w:t>
            </w:r>
            <w:r w:rsidR="00696A0B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 og hvorfor</w:t>
            </w:r>
            <w:r w:rsidR="004F6ACF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 emnet/teorien på forskellig måde udtrykkes i kunst og/eller visuel kultur?</w:t>
            </w:r>
            <w:r w:rsidR="00612C29"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FF07D2F" w14:textId="77777777" w:rsidR="00696A0B" w:rsidRPr="00C51AEE" w:rsidRDefault="00696A0B" w:rsidP="001232DB">
            <w:pPr>
              <w:tabs>
                <w:tab w:val="left" w:pos="3965"/>
              </w:tabs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</w:p>
          <w:p w14:paraId="11144F5F" w14:textId="4B7A5A8C" w:rsidR="001232DB" w:rsidRPr="00C51AEE" w:rsidRDefault="00612C29" w:rsidP="001232DB">
            <w:pPr>
              <w:tabs>
                <w:tab w:val="left" w:pos="3965"/>
              </w:tabs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</w:pPr>
            <w:r w:rsidRPr="00C51AEE">
              <w:rPr>
                <w:rFonts w:ascii="Trebuchet MS" w:hAnsi="Trebuchet MS"/>
                <w:b/>
                <w:bCs/>
                <w:color w:val="FF0000"/>
                <w:sz w:val="20"/>
                <w:szCs w:val="20"/>
              </w:rPr>
              <w:t>Det kan være til sammenligning, i lighed eller som modsætning.</w:t>
            </w:r>
            <w:r w:rsidR="004F6ACF" w:rsidRPr="00C51AEE">
              <w:rPr>
                <w:color w:val="FF0000"/>
                <w:sz w:val="20"/>
                <w:szCs w:val="20"/>
              </w:rPr>
              <w:t xml:space="preserve"> </w:t>
            </w:r>
          </w:p>
          <w:p w14:paraId="464CABC3" w14:textId="041E6651" w:rsidR="001232DB" w:rsidRDefault="001232DB" w:rsidP="001232DB">
            <w:pPr>
              <w:tabs>
                <w:tab w:val="left" w:pos="3965"/>
              </w:tabs>
            </w:pPr>
          </w:p>
        </w:tc>
      </w:tr>
      <w:tr w:rsidR="001232DB" w14:paraId="1A1F46DC" w14:textId="77777777" w:rsidTr="003551AD">
        <w:tc>
          <w:tcPr>
            <w:tcW w:w="4814" w:type="dxa"/>
          </w:tcPr>
          <w:p w14:paraId="63F44D50" w14:textId="77777777" w:rsidR="0035393D" w:rsidRDefault="0035393D" w:rsidP="00743F09"/>
          <w:p w14:paraId="6E8E57FC" w14:textId="77777777" w:rsidR="001232DB" w:rsidRDefault="001232DB" w:rsidP="00743F09"/>
          <w:p w14:paraId="4DD273D0" w14:textId="77777777" w:rsidR="001232DB" w:rsidRDefault="001232DB" w:rsidP="00743F09"/>
          <w:p w14:paraId="4AA1EA14" w14:textId="77777777" w:rsidR="001232DB" w:rsidRDefault="001232DB" w:rsidP="00743F09"/>
          <w:p w14:paraId="040DBF6C" w14:textId="77777777" w:rsidR="001232DB" w:rsidRDefault="001232DB" w:rsidP="00743F09"/>
          <w:p w14:paraId="14CC3F9C" w14:textId="77777777" w:rsidR="001232DB" w:rsidRDefault="001232DB" w:rsidP="00743F09"/>
          <w:p w14:paraId="741A068C" w14:textId="77777777" w:rsidR="001232DB" w:rsidRDefault="001232DB" w:rsidP="00743F09"/>
          <w:p w14:paraId="1A9805DC" w14:textId="7AB10502" w:rsidR="001232DB" w:rsidRDefault="001232DB" w:rsidP="00743F09"/>
        </w:tc>
        <w:tc>
          <w:tcPr>
            <w:tcW w:w="4704" w:type="dxa"/>
          </w:tcPr>
          <w:p w14:paraId="55257C52" w14:textId="77777777" w:rsidR="0035393D" w:rsidRDefault="0035393D" w:rsidP="00743F09"/>
        </w:tc>
      </w:tr>
      <w:tr w:rsidR="001232DB" w14:paraId="021B109B" w14:textId="77777777" w:rsidTr="003551AD">
        <w:tc>
          <w:tcPr>
            <w:tcW w:w="4814" w:type="dxa"/>
          </w:tcPr>
          <w:p w14:paraId="5B3294CC" w14:textId="77777777" w:rsidR="0035393D" w:rsidRDefault="0035393D" w:rsidP="00743F09"/>
          <w:p w14:paraId="4DFDBEF8" w14:textId="77777777" w:rsidR="001232DB" w:rsidRDefault="001232DB" w:rsidP="00743F09"/>
          <w:p w14:paraId="3D143E93" w14:textId="77777777" w:rsidR="001232DB" w:rsidRDefault="001232DB" w:rsidP="00743F09"/>
          <w:p w14:paraId="4A62C342" w14:textId="77777777" w:rsidR="001232DB" w:rsidRDefault="001232DB" w:rsidP="00743F09"/>
          <w:p w14:paraId="22B6B3D0" w14:textId="77777777" w:rsidR="001232DB" w:rsidRDefault="001232DB" w:rsidP="00743F09"/>
          <w:p w14:paraId="30DF5AB5" w14:textId="77777777" w:rsidR="001232DB" w:rsidRDefault="001232DB" w:rsidP="00743F09"/>
          <w:p w14:paraId="5010332D" w14:textId="77777777" w:rsidR="001232DB" w:rsidRDefault="001232DB" w:rsidP="00743F09"/>
          <w:p w14:paraId="3CEE1D12" w14:textId="03A79BC9" w:rsidR="001232DB" w:rsidRDefault="001232DB" w:rsidP="00743F09"/>
        </w:tc>
        <w:tc>
          <w:tcPr>
            <w:tcW w:w="4704" w:type="dxa"/>
          </w:tcPr>
          <w:p w14:paraId="15DE0964" w14:textId="77777777" w:rsidR="0035393D" w:rsidRDefault="0035393D" w:rsidP="00743F09"/>
        </w:tc>
      </w:tr>
      <w:tr w:rsidR="003551AD" w14:paraId="6FE29635" w14:textId="77777777" w:rsidTr="003551AD">
        <w:tc>
          <w:tcPr>
            <w:tcW w:w="4814" w:type="dxa"/>
          </w:tcPr>
          <w:p w14:paraId="78D4B736" w14:textId="77777777" w:rsidR="003551AD" w:rsidRDefault="003551AD" w:rsidP="003551AD"/>
          <w:p w14:paraId="13858D0E" w14:textId="77777777" w:rsidR="003551AD" w:rsidRDefault="003551AD" w:rsidP="003551AD"/>
          <w:p w14:paraId="0580FE13" w14:textId="77777777" w:rsidR="003551AD" w:rsidRDefault="003551AD" w:rsidP="003551AD"/>
          <w:p w14:paraId="409FC3EB" w14:textId="77777777" w:rsidR="003551AD" w:rsidRDefault="003551AD" w:rsidP="003551AD"/>
          <w:p w14:paraId="4C2BDDDF" w14:textId="77777777" w:rsidR="003551AD" w:rsidRDefault="003551AD" w:rsidP="003551AD"/>
          <w:p w14:paraId="49EB8323" w14:textId="77777777" w:rsidR="003551AD" w:rsidRDefault="003551AD" w:rsidP="003551AD"/>
          <w:p w14:paraId="6B12A85C" w14:textId="77777777" w:rsidR="003551AD" w:rsidRDefault="003551AD" w:rsidP="003551AD"/>
          <w:p w14:paraId="718665AC" w14:textId="77777777" w:rsidR="003551AD" w:rsidRDefault="003551AD" w:rsidP="003551AD"/>
        </w:tc>
        <w:tc>
          <w:tcPr>
            <w:tcW w:w="4704" w:type="dxa"/>
          </w:tcPr>
          <w:p w14:paraId="4BF778D0" w14:textId="77777777" w:rsidR="003551AD" w:rsidRDefault="003551AD" w:rsidP="003551AD"/>
        </w:tc>
      </w:tr>
    </w:tbl>
    <w:p w14:paraId="2DD4867D" w14:textId="77777777" w:rsidR="000B301B" w:rsidRDefault="000B301B" w:rsidP="00743F09"/>
    <w:p w14:paraId="4D9EA815" w14:textId="2BF29405" w:rsidR="006F35EB" w:rsidRPr="00C51AEE" w:rsidRDefault="006F35EB" w:rsidP="00743F09">
      <w:pPr>
        <w:rPr>
          <w:rFonts w:ascii="Source Code Pro" w:hAnsi="Source Code Pro"/>
          <w:b/>
          <w:bCs/>
          <w:color w:val="4472C4" w:themeColor="accent1"/>
        </w:rPr>
      </w:pPr>
      <w:r w:rsidRPr="00C51AEE">
        <w:rPr>
          <w:rFonts w:ascii="Source Code Pro" w:hAnsi="Source Code Pro"/>
          <w:b/>
          <w:bCs/>
          <w:color w:val="4472C4" w:themeColor="accent1"/>
        </w:rPr>
        <w:t>Eksempel på et eksamensspørgsmål</w:t>
      </w:r>
      <w:r w:rsidR="0039282F" w:rsidRPr="00C51AEE">
        <w:rPr>
          <w:rFonts w:ascii="Source Code Pro" w:hAnsi="Source Code Pro"/>
          <w:b/>
          <w:bCs/>
          <w:color w:val="4472C4" w:themeColor="accent1"/>
        </w:rPr>
        <w:t xml:space="preserve"> i Billedkunst </w:t>
      </w:r>
      <w:r w:rsidR="00BE630D" w:rsidRPr="00C51AEE">
        <w:rPr>
          <w:rFonts w:ascii="Source Code Pro" w:hAnsi="Source Code Pro"/>
          <w:b/>
          <w:bCs/>
          <w:color w:val="4472C4" w:themeColor="accent1"/>
        </w:rPr>
        <w:t>B</w:t>
      </w:r>
      <w:r w:rsidR="0039282F" w:rsidRPr="00C51AEE">
        <w:rPr>
          <w:rFonts w:ascii="Source Code Pro" w:hAnsi="Source Code Pro"/>
          <w:b/>
          <w:bCs/>
          <w:color w:val="4472C4" w:themeColor="accent1"/>
        </w:rPr>
        <w:t>:</w:t>
      </w:r>
    </w:p>
    <w:p w14:paraId="393A0398" w14:textId="086A29A8" w:rsidR="006F35EB" w:rsidRDefault="006F35EB" w:rsidP="00743F09"/>
    <w:p w14:paraId="7579AFDD" w14:textId="0ABE3E7A" w:rsidR="007A5B7E" w:rsidRPr="007A5B7E" w:rsidRDefault="007A5B7E" w:rsidP="007A5B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F8A1D" wp14:editId="44F1F21B">
                <wp:simplePos x="0" y="0"/>
                <wp:positionH relativeFrom="column">
                  <wp:posOffset>86360</wp:posOffset>
                </wp:positionH>
                <wp:positionV relativeFrom="paragraph">
                  <wp:posOffset>73660</wp:posOffset>
                </wp:positionV>
                <wp:extent cx="5949950" cy="1568450"/>
                <wp:effectExtent l="0" t="0" r="12700" b="12700"/>
                <wp:wrapNone/>
                <wp:docPr id="5713259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1568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D9D87" w14:textId="2E3B4B5A" w:rsidR="007A5B7E" w:rsidRPr="00CB291A" w:rsidRDefault="007A5B7E" w:rsidP="007A5B7E">
                            <w:pPr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Opgave: </w:t>
                            </w:r>
                            <w:r w:rsidR="005C27D5"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>Vurder</w:t>
                            </w:r>
                            <w:r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ud fra minimum 5 eksempler fra din portfolio og</w:t>
                            </w:r>
                          </w:p>
                          <w:p w14:paraId="1DB10382" w14:textId="5E18A4A3" w:rsidR="007A5B7E" w:rsidRPr="00CB291A" w:rsidRDefault="007A5B7E" w:rsidP="007A5B7E">
                            <w:pPr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undervisningens forløb, </w:t>
                            </w:r>
                            <w:r w:rsidR="00E947C4"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hvordan og </w:t>
                            </w:r>
                            <w:r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>hvor</w:t>
                            </w:r>
                            <w:r w:rsidR="005C27D5"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>for</w:t>
                            </w:r>
                            <w:r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1AEE">
                              <w:rPr>
                                <w:rFonts w:ascii="Amasis MT Pro Light" w:hAnsi="Amasis MT Pro Light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identitet</w:t>
                            </w:r>
                            <w:r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på forskellig vis</w:t>
                            </w:r>
                          </w:p>
                          <w:p w14:paraId="2AE0664C" w14:textId="77777777" w:rsidR="007A5B7E" w:rsidRPr="00CB291A" w:rsidRDefault="007A5B7E" w:rsidP="007A5B7E">
                            <w:pPr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291A">
                              <w:rPr>
                                <w:rFonts w:ascii="Amasis MT Pro Light" w:hAnsi="Amasis MT Pro Light"/>
                                <w:b/>
                                <w:bCs/>
                                <w:sz w:val="28"/>
                                <w:szCs w:val="28"/>
                              </w:rPr>
                              <w:t>bruges og udtrykkes i kunst og/eller visuel kultur?</w:t>
                            </w:r>
                          </w:p>
                          <w:p w14:paraId="7DC143CD" w14:textId="77777777" w:rsidR="007A5B7E" w:rsidRPr="007A5B7E" w:rsidRDefault="007A5B7E" w:rsidP="007A5B7E">
                            <w:pPr>
                              <w:rPr>
                                <w:rFonts w:ascii="Amasis MT Pro Light" w:hAnsi="Amasis MT Pro Light"/>
                              </w:rPr>
                            </w:pPr>
                            <w:r w:rsidRPr="007A5B7E">
                              <w:rPr>
                                <w:rFonts w:ascii="Amasis MT Pro Light" w:hAnsi="Amasis MT Pro Light"/>
                              </w:rPr>
                              <w:t>Af de eksempler, du vælger, skal minimum 3 være udført af andre (fx kunstværker fra</w:t>
                            </w:r>
                          </w:p>
                          <w:p w14:paraId="7A5319A3" w14:textId="77777777" w:rsidR="007A5B7E" w:rsidRPr="007A5B7E" w:rsidRDefault="007A5B7E" w:rsidP="007A5B7E">
                            <w:pPr>
                              <w:rPr>
                                <w:rFonts w:ascii="Amasis MT Pro Light" w:hAnsi="Amasis MT Pro Light"/>
                              </w:rPr>
                            </w:pPr>
                            <w:r w:rsidRPr="007A5B7E">
                              <w:rPr>
                                <w:rFonts w:ascii="Amasis MT Pro Light" w:hAnsi="Amasis MT Pro Light"/>
                              </w:rPr>
                              <w:t>forskellige perioder og udtryksformer/medier) og minimum 1 af dig selv (dine egne</w:t>
                            </w:r>
                          </w:p>
                          <w:p w14:paraId="66D3BC33" w14:textId="610B8051" w:rsidR="007A5B7E" w:rsidRDefault="007A5B7E" w:rsidP="007A5B7E">
                            <w:r>
                              <w:t>praksiseksperimenter udført individuelt eller i samarbejde).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6F8A1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6.8pt;margin-top:5.8pt;width:468.5pt;height:1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" fillcolor="#bdd6ee [1304]" strokeweight=".5pt">
                <v:textbox>
                  <w:txbxContent>
                    <w:p w14:paraId="349D9D87" w14:textId="2E3B4B5A" w:rsidR="007A5B7E" w:rsidRPr="00CB291A" w:rsidRDefault="007A5B7E" w:rsidP="007A5B7E">
                      <w:pPr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</w:pPr>
                      <w:r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 xml:space="preserve">Opgave: </w:t>
                      </w:r>
                      <w:r w:rsidR="005C27D5"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>Vurder</w:t>
                      </w:r>
                      <w:r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 xml:space="preserve"> ud fra minimum 5 eksempler fra din portfolio og</w:t>
                      </w:r>
                    </w:p>
                    <w:p w14:paraId="1DB10382" w14:textId="5E18A4A3" w:rsidR="007A5B7E" w:rsidRPr="00CB291A" w:rsidRDefault="007A5B7E" w:rsidP="007A5B7E">
                      <w:pPr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</w:pPr>
                      <w:r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 xml:space="preserve">undervisningens forløb, </w:t>
                      </w:r>
                      <w:r w:rsidR="00E947C4"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 xml:space="preserve">hvordan og </w:t>
                      </w:r>
                      <w:r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>hvor</w:t>
                      </w:r>
                      <w:r w:rsidR="005C27D5"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>for</w:t>
                      </w:r>
                      <w:r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51AEE">
                        <w:rPr>
                          <w:rFonts w:ascii="Amasis MT Pro Light" w:hAnsi="Amasis MT Pro Light"/>
                          <w:b/>
                          <w:bCs/>
                          <w:color w:val="4472C4" w:themeColor="accent1"/>
                          <w:sz w:val="28"/>
                          <w:szCs w:val="28"/>
                          <w:u w:val="single"/>
                        </w:rPr>
                        <w:t>identitet</w:t>
                      </w:r>
                      <w:r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 xml:space="preserve"> på forskellig vis</w:t>
                      </w:r>
                    </w:p>
                    <w:p w14:paraId="2AE0664C" w14:textId="77777777" w:rsidR="007A5B7E" w:rsidRPr="00CB291A" w:rsidRDefault="007A5B7E" w:rsidP="007A5B7E">
                      <w:pPr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</w:pPr>
                      <w:r w:rsidRPr="00CB291A">
                        <w:rPr>
                          <w:rFonts w:ascii="Amasis MT Pro Light" w:hAnsi="Amasis MT Pro Light"/>
                          <w:b/>
                          <w:bCs/>
                          <w:sz w:val="28"/>
                          <w:szCs w:val="28"/>
                        </w:rPr>
                        <w:t>bruges og udtrykkes i kunst og/eller visuel kultur?</w:t>
                      </w:r>
                    </w:p>
                    <w:p w14:paraId="7DC143CD" w14:textId="77777777" w:rsidR="007A5B7E" w:rsidRPr="007A5B7E" w:rsidRDefault="007A5B7E" w:rsidP="007A5B7E">
                      <w:pPr>
                        <w:rPr>
                          <w:rFonts w:ascii="Amasis MT Pro Light" w:hAnsi="Amasis MT Pro Light"/>
                        </w:rPr>
                      </w:pPr>
                      <w:r w:rsidRPr="007A5B7E">
                        <w:rPr>
                          <w:rFonts w:ascii="Amasis MT Pro Light" w:hAnsi="Amasis MT Pro Light"/>
                        </w:rPr>
                        <w:t>Af de eksempler, du vælger, skal minimum 3 være udført af andre (fx kunstværker fra</w:t>
                      </w:r>
                    </w:p>
                    <w:p w14:paraId="7A5319A3" w14:textId="77777777" w:rsidR="007A5B7E" w:rsidRPr="007A5B7E" w:rsidRDefault="007A5B7E" w:rsidP="007A5B7E">
                      <w:pPr>
                        <w:rPr>
                          <w:rFonts w:ascii="Amasis MT Pro Light" w:hAnsi="Amasis MT Pro Light"/>
                        </w:rPr>
                      </w:pPr>
                      <w:r w:rsidRPr="007A5B7E">
                        <w:rPr>
                          <w:rFonts w:ascii="Amasis MT Pro Light" w:hAnsi="Amasis MT Pro Light"/>
                        </w:rPr>
                        <w:t>forskellige perioder og udtryksformer/medier) og minimum 1 af dig selv (dine egne</w:t>
                      </w:r>
                    </w:p>
                    <w:p w14:paraId="66D3BC33" w14:textId="610B8051" w:rsidR="007A5B7E" w:rsidRDefault="007A5B7E" w:rsidP="007A5B7E">
                      <w:r>
                        <w:t>praksiseksperimenter udført individuelt eller i samarbejde).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5B7E" w:rsidRPr="007A5B7E" w:rsidSect="00C51AEE">
      <w:pgSz w:w="11906" w:h="16838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37A"/>
    <w:multiLevelType w:val="hybridMultilevel"/>
    <w:tmpl w:val="36AE07C6"/>
    <w:lvl w:ilvl="0" w:tplc="9D3EE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66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E6E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74C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A27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C0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A45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88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FE031B"/>
    <w:multiLevelType w:val="hybridMultilevel"/>
    <w:tmpl w:val="B9465B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1229C"/>
    <w:multiLevelType w:val="hybridMultilevel"/>
    <w:tmpl w:val="EE4672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60435">
    <w:abstractNumId w:val="0"/>
  </w:num>
  <w:num w:numId="2" w16cid:durableId="1367439936">
    <w:abstractNumId w:val="1"/>
  </w:num>
  <w:num w:numId="3" w16cid:durableId="566647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09"/>
    <w:rsid w:val="0004639D"/>
    <w:rsid w:val="00065DD7"/>
    <w:rsid w:val="000B301B"/>
    <w:rsid w:val="001232DB"/>
    <w:rsid w:val="00141F51"/>
    <w:rsid w:val="002009A0"/>
    <w:rsid w:val="0035393D"/>
    <w:rsid w:val="003551AD"/>
    <w:rsid w:val="0039282F"/>
    <w:rsid w:val="004B6C0F"/>
    <w:rsid w:val="004F6ACF"/>
    <w:rsid w:val="005C27D5"/>
    <w:rsid w:val="005C3197"/>
    <w:rsid w:val="005E0939"/>
    <w:rsid w:val="00612C29"/>
    <w:rsid w:val="00696A0B"/>
    <w:rsid w:val="006F35EB"/>
    <w:rsid w:val="00727A1E"/>
    <w:rsid w:val="00743F09"/>
    <w:rsid w:val="007A5B7E"/>
    <w:rsid w:val="00826AEB"/>
    <w:rsid w:val="008A274D"/>
    <w:rsid w:val="009A338E"/>
    <w:rsid w:val="00A10706"/>
    <w:rsid w:val="00A1406F"/>
    <w:rsid w:val="00B45628"/>
    <w:rsid w:val="00BE630D"/>
    <w:rsid w:val="00C51AEE"/>
    <w:rsid w:val="00CB291A"/>
    <w:rsid w:val="00E947C4"/>
    <w:rsid w:val="00F20C87"/>
    <w:rsid w:val="00F5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4293"/>
  <w15:chartTrackingRefBased/>
  <w15:docId w15:val="{93717F12-0E16-405E-B2A2-ED4D1822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3F09"/>
    <w:rPr>
      <w:rFonts w:ascii="Times New Roman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qFormat/>
    <w:rsid w:val="00743F09"/>
    <w:pPr>
      <w:ind w:left="720"/>
      <w:contextualSpacing/>
    </w:pPr>
  </w:style>
  <w:style w:type="table" w:styleId="Tabel-Gitter">
    <w:name w:val="Table Grid"/>
    <w:basedOn w:val="Tabel-Normal"/>
    <w:uiPriority w:val="39"/>
    <w:rsid w:val="0035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4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Holmelund von Sehested</dc:creator>
  <cp:keywords/>
  <dc:description/>
  <cp:lastModifiedBy>Hanne Holmelund von Sehested</cp:lastModifiedBy>
  <cp:revision>11</cp:revision>
  <dcterms:created xsi:type="dcterms:W3CDTF">2025-09-05T11:04:00Z</dcterms:created>
  <dcterms:modified xsi:type="dcterms:W3CDTF">2025-09-05T11:13:00Z</dcterms:modified>
</cp:coreProperties>
</file>