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58A9" w14:textId="21DC1B07" w:rsidR="00801973" w:rsidRDefault="00801973" w:rsidP="00801973">
      <w:pPr>
        <w:jc w:val="center"/>
        <w:rPr>
          <w:b/>
          <w:bCs/>
          <w:sz w:val="32"/>
          <w:szCs w:val="32"/>
        </w:rPr>
      </w:pPr>
      <w:r w:rsidRPr="00971D9F">
        <w:rPr>
          <w:b/>
          <w:bCs/>
          <w:sz w:val="32"/>
          <w:szCs w:val="32"/>
        </w:rPr>
        <w:t>Repetitionsopgaver</w:t>
      </w:r>
      <w:r>
        <w:rPr>
          <w:b/>
          <w:bCs/>
          <w:sz w:val="32"/>
          <w:szCs w:val="32"/>
        </w:rPr>
        <w:t xml:space="preserve"> - </w:t>
      </w:r>
      <w:r>
        <w:rPr>
          <w:b/>
          <w:bCs/>
          <w:sz w:val="32"/>
          <w:szCs w:val="32"/>
        </w:rPr>
        <w:t>Lineær Programmering</w:t>
      </w:r>
    </w:p>
    <w:p w14:paraId="1A3014E7" w14:textId="77777777" w:rsidR="00801973" w:rsidRDefault="00801973" w:rsidP="00801973">
      <w:r>
        <w:t>Opgave 1-2</w:t>
      </w:r>
      <w:r w:rsidRPr="00971D9F">
        <w:t xml:space="preserve"> er mindstekravsopgaver, så </w:t>
      </w:r>
      <w:r>
        <w:t>fokuser på at skrive god metode til de opgaver</w:t>
      </w:r>
    </w:p>
    <w:p w14:paraId="5BF3253B" w14:textId="28EB1704" w:rsidR="00F9249A" w:rsidRDefault="00F9249A"/>
    <w:p w14:paraId="51EFE5AD" w14:textId="6CB744E8" w:rsidR="00801973" w:rsidRPr="00801973" w:rsidRDefault="00801973" w:rsidP="00801973">
      <w:pPr>
        <w:rPr>
          <w:u w:val="single"/>
        </w:rPr>
      </w:pPr>
      <w:r w:rsidRPr="00801973">
        <w:rPr>
          <w:u w:val="single"/>
        </w:rPr>
        <w:t xml:space="preserve">Opgave </w:t>
      </w:r>
      <w:r>
        <w:rPr>
          <w:u w:val="single"/>
        </w:rPr>
        <w:t>1</w:t>
      </w:r>
    </w:p>
    <w:p w14:paraId="7B4B0C4A" w14:textId="1FF543AC" w:rsidR="00801973" w:rsidRDefault="00801973" w:rsidP="00801973">
      <w:r w:rsidRPr="00801973">
        <w:t xml:space="preserve">Et polygonområde er givet ved ulighederne </w:t>
      </w:r>
      <m:oMath>
        <m:r>
          <w:rPr>
            <w:rFonts w:ascii="Cambria Math" w:hAnsi="Cambria Math"/>
          </w:rPr>
          <m:t>x≥0</m:t>
        </m:r>
      </m:oMath>
      <w:r w:rsidRPr="00801973">
        <w:t xml:space="preserve">, </w:t>
      </w:r>
      <m:oMath>
        <m:r>
          <w:rPr>
            <w:rFonts w:ascii="Cambria Math" w:hAnsi="Cambria Math"/>
          </w:rPr>
          <m:t>y≥0</m:t>
        </m:r>
      </m:oMath>
      <w:r w:rsidRPr="00801973">
        <w:t xml:space="preserve">, </w:t>
      </w:r>
      <m:oMath>
        <m:r>
          <w:rPr>
            <w:rFonts w:ascii="Cambria Math" w:hAnsi="Cambria Math"/>
          </w:rPr>
          <m:t>y≤-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x+20</m:t>
        </m:r>
      </m:oMath>
      <w:r w:rsidRPr="00801973">
        <w:t xml:space="preserve"> og </w:t>
      </w:r>
      <m:oMath>
        <m:r>
          <w:rPr>
            <w:rFonts w:ascii="Cambria Math" w:hAnsi="Cambria Math"/>
          </w:rPr>
          <m:t>x+y≤50</m:t>
        </m:r>
      </m:oMath>
      <w:r w:rsidRPr="00801973">
        <w:t>. Indtegn polygonområdet og bestem de fire hjørnepunkter.</w:t>
      </w:r>
    </w:p>
    <w:p w14:paraId="773FA3A7" w14:textId="77777777" w:rsidR="00801973" w:rsidRDefault="00801973" w:rsidP="00801973"/>
    <w:p w14:paraId="7D79263F" w14:textId="7B0674C5" w:rsidR="00801973" w:rsidRPr="00801973" w:rsidRDefault="00801973" w:rsidP="00801973">
      <w:pPr>
        <w:rPr>
          <w:u w:val="single"/>
        </w:rPr>
      </w:pPr>
      <w:r w:rsidRPr="00801973">
        <w:rPr>
          <w:u w:val="single"/>
        </w:rPr>
        <w:t>Opgave 2</w:t>
      </w:r>
    </w:p>
    <w:p w14:paraId="2BBD38F2" w14:textId="0744F20C" w:rsidR="00801973" w:rsidRDefault="00801973" w:rsidP="00801973">
      <w:r w:rsidRPr="00801973">
        <w:t xml:space="preserve">Omskriv niveaulinjen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50</m:t>
            </m:r>
          </m:e>
        </m:d>
      </m:oMath>
      <w:r w:rsidRPr="00801973">
        <w:t xml:space="preserve"> for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=10x+5y-25</m:t>
        </m:r>
      </m:oMath>
      <w:r w:rsidRPr="00801973">
        <w:t xml:space="preserve"> til formen </w:t>
      </w:r>
      <m:oMath>
        <m:r>
          <w:rPr>
            <w:rFonts w:ascii="Cambria Math" w:hAnsi="Cambria Math"/>
          </w:rPr>
          <m:t>y=ax+b</m:t>
        </m:r>
      </m:oMath>
      <w:r w:rsidRPr="00801973">
        <w:t>.</w:t>
      </w:r>
    </w:p>
    <w:p w14:paraId="32D307EF" w14:textId="77777777" w:rsidR="00801973" w:rsidRDefault="00801973" w:rsidP="00801973"/>
    <w:p w14:paraId="155A04CA" w14:textId="1BDD65D2" w:rsidR="00801973" w:rsidRPr="00801973" w:rsidRDefault="00801973" w:rsidP="00801973">
      <w:pPr>
        <w:rPr>
          <w:u w:val="single"/>
        </w:rPr>
      </w:pPr>
      <w:r w:rsidRPr="00801973">
        <w:rPr>
          <w:u w:val="single"/>
        </w:rPr>
        <w:t xml:space="preserve">Opgave </w:t>
      </w:r>
      <w:r>
        <w:rPr>
          <w:u w:val="single"/>
        </w:rPr>
        <w:t>3</w:t>
      </w:r>
    </w:p>
    <w:p w14:paraId="39766A29" w14:textId="073DB69C" w:rsidR="00801973" w:rsidRDefault="00801973" w:rsidP="00801973">
      <w:r w:rsidRPr="00801973">
        <w:t xml:space="preserve">En funktion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=2x+4y+30</m:t>
        </m:r>
      </m:oMath>
      <w:r w:rsidRPr="00801973">
        <w:t xml:space="preserve">. Omskriv niveaulinjen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170</m:t>
            </m:r>
          </m:e>
        </m:d>
      </m:oMath>
      <w:r w:rsidRPr="00801973">
        <w:t xml:space="preserve"> til </w:t>
      </w:r>
      <m:oMath>
        <m:r>
          <w:rPr>
            <w:rFonts w:ascii="Cambria Math" w:hAnsi="Cambria Math"/>
          </w:rPr>
          <m:t>y=ax+b</m:t>
        </m:r>
      </m:oMath>
      <w:r w:rsidRPr="00801973">
        <w:t>.</w:t>
      </w:r>
    </w:p>
    <w:p w14:paraId="3C8C285F" w14:textId="77777777" w:rsidR="00801973" w:rsidRDefault="00801973" w:rsidP="00801973"/>
    <w:p w14:paraId="5CBEE14C" w14:textId="6ECD1DE6" w:rsidR="00801973" w:rsidRPr="00801973" w:rsidRDefault="00801973" w:rsidP="00801973">
      <w:pPr>
        <w:rPr>
          <w:u w:val="single"/>
        </w:rPr>
      </w:pPr>
      <w:r w:rsidRPr="00801973">
        <w:rPr>
          <w:u w:val="single"/>
        </w:rPr>
        <w:t xml:space="preserve">Opgave </w:t>
      </w:r>
      <w:r>
        <w:rPr>
          <w:u w:val="single"/>
        </w:rPr>
        <w:t>4</w:t>
      </w:r>
    </w:p>
    <w:p w14:paraId="21D61606" w14:textId="003F1395" w:rsidR="00801973" w:rsidRDefault="00801973" w:rsidP="00801973">
      <w:r w:rsidRPr="00801973">
        <w:t xml:space="preserve">Indtegn ulighederne </w:t>
      </w:r>
      <m:oMath>
        <m:r>
          <w:rPr>
            <w:rFonts w:ascii="Cambria Math" w:hAnsi="Cambria Math"/>
          </w:rPr>
          <m:t>x≥0</m:t>
        </m:r>
      </m:oMath>
      <w:r w:rsidRPr="00801973">
        <w:t xml:space="preserve">, </w:t>
      </w:r>
      <m:oMath>
        <m:r>
          <w:rPr>
            <w:rFonts w:ascii="Cambria Math" w:hAnsi="Cambria Math"/>
          </w:rPr>
          <m:t>y≥0</m:t>
        </m:r>
      </m:oMath>
      <w:r w:rsidRPr="00801973">
        <w:t xml:space="preserve">, </w:t>
      </w:r>
      <m:oMath>
        <m:r>
          <w:rPr>
            <w:rFonts w:ascii="Cambria Math" w:hAnsi="Cambria Math"/>
          </w:rPr>
          <m:t>3x+9y≤90</m:t>
        </m:r>
      </m:oMath>
      <w:r w:rsidRPr="00801973">
        <w:t xml:space="preserve"> og </w:t>
      </w:r>
      <m:oMath>
        <m:r>
          <w:rPr>
            <w:rFonts w:ascii="Cambria Math" w:hAnsi="Cambria Math"/>
          </w:rPr>
          <m:t>2x+12y≤90</m:t>
        </m:r>
      </m:oMath>
      <w:r w:rsidRPr="00801973">
        <w:t xml:space="preserve"> i et koordinatsystem. Bestem derefter alle fire hjørnepunkter i det fremkomne polygonområde.</w:t>
      </w:r>
    </w:p>
    <w:p w14:paraId="14553121" w14:textId="77777777" w:rsidR="00801973" w:rsidRDefault="00801973" w:rsidP="00801973"/>
    <w:p w14:paraId="7A49CE92" w14:textId="29BB4467" w:rsidR="00801973" w:rsidRDefault="00801973" w:rsidP="00801973">
      <w:pPr>
        <w:rPr>
          <w:u w:val="single"/>
        </w:rPr>
      </w:pPr>
      <w:r w:rsidRPr="00801973">
        <w:rPr>
          <w:u w:val="single"/>
        </w:rPr>
        <w:t>Opgave 5</w:t>
      </w:r>
    </w:p>
    <w:p w14:paraId="1D3CC8BA" w14:textId="77777777" w:rsidR="00801973" w:rsidRDefault="00801973" w:rsidP="00801973">
      <w:r w:rsidRPr="00801973">
        <w:t xml:space="preserve">En lineær funktion af to variable er generelt </w:t>
      </w:r>
      <w:proofErr w:type="spellStart"/>
      <w:r w:rsidRPr="00801973">
        <w:t>defi</w:t>
      </w:r>
      <w:proofErr w:type="spellEnd"/>
      <w:r w:rsidRPr="00801973">
        <w:t xml:space="preserve">- </w:t>
      </w:r>
      <w:proofErr w:type="spellStart"/>
      <w:r w:rsidRPr="00801973">
        <w:t>neret</w:t>
      </w:r>
      <w:proofErr w:type="spellEnd"/>
      <w:r w:rsidRPr="00801973">
        <w:t xml:space="preserve"> som f (</w:t>
      </w:r>
      <w:proofErr w:type="gramStart"/>
      <w:r w:rsidRPr="00801973">
        <w:t>x ,</w:t>
      </w:r>
      <w:proofErr w:type="gramEnd"/>
      <w:r w:rsidRPr="00801973">
        <w:t xml:space="preserve"> y) = a · x + b · y + c. Hvilke værdier har koefficienterne a, b og c i de nedenstående funktioner:</w:t>
      </w:r>
    </w:p>
    <w:p w14:paraId="704507CF" w14:textId="6EABDCB6" w:rsidR="00801973" w:rsidRPr="00801973" w:rsidRDefault="00801973" w:rsidP="00801973">
      <w:pPr>
        <w:pStyle w:val="Listeafsnit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n-US"/>
          </w:rPr>
          <m:t xml:space="preserve"> (x , y) = 5x + 2y - 3</m:t>
        </m:r>
      </m:oMath>
      <w:r w:rsidRPr="00801973">
        <w:rPr>
          <w:lang w:val="en-US"/>
        </w:rPr>
        <w:t xml:space="preserve"> </w:t>
      </w:r>
    </w:p>
    <w:p w14:paraId="0FF703B8" w14:textId="2E034B43" w:rsidR="00801973" w:rsidRPr="00801973" w:rsidRDefault="00801973" w:rsidP="00801973">
      <w:pPr>
        <w:pStyle w:val="Listeafsnit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g (x , y) = 3 · x - 2 · y + 1</m:t>
        </m:r>
      </m:oMath>
      <w:r w:rsidRPr="00801973">
        <w:rPr>
          <w:lang w:val="en-US"/>
        </w:rPr>
        <w:t xml:space="preserve"> </w:t>
      </w:r>
    </w:p>
    <w:p w14:paraId="0716C596" w14:textId="6CD4E50F" w:rsidR="00801973" w:rsidRPr="00801973" w:rsidRDefault="00801973" w:rsidP="00801973">
      <w:pPr>
        <w:pStyle w:val="Listeafsnit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h (x , y) = x + y + 1</m:t>
        </m:r>
      </m:oMath>
      <w:r w:rsidRPr="00801973">
        <w:rPr>
          <w:lang w:val="en-US"/>
        </w:rPr>
        <w:t xml:space="preserve"> </w:t>
      </w:r>
    </w:p>
    <w:p w14:paraId="213F38D1" w14:textId="210E6D1E" w:rsidR="00801973" w:rsidRPr="00801973" w:rsidRDefault="00801973" w:rsidP="00801973">
      <w:pPr>
        <w:pStyle w:val="Listeafsnit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i (x , y) = x - y</m:t>
        </m:r>
      </m:oMath>
      <w:r w:rsidRPr="00801973">
        <w:rPr>
          <w:lang w:val="en-US"/>
        </w:rPr>
        <w:t xml:space="preserve"> </w:t>
      </w:r>
    </w:p>
    <w:p w14:paraId="463BDDDF" w14:textId="71B635AF" w:rsidR="00801973" w:rsidRPr="00801973" w:rsidRDefault="00801973" w:rsidP="00801973">
      <w:pPr>
        <w:pStyle w:val="Listeafsnit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j (x , y) = 2y +3</m:t>
        </m:r>
      </m:oMath>
      <w:r w:rsidRPr="00801973">
        <w:rPr>
          <w:lang w:val="en-US"/>
        </w:rPr>
        <w:t xml:space="preserve"> </w:t>
      </w:r>
    </w:p>
    <w:p w14:paraId="64538DFB" w14:textId="15C758A4" w:rsidR="00801973" w:rsidRPr="00801973" w:rsidRDefault="00801973" w:rsidP="00801973">
      <w:pPr>
        <w:pStyle w:val="Listeafsnit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k (x , y) = 3 · x + 8</m:t>
        </m:r>
      </m:oMath>
    </w:p>
    <w:p w14:paraId="148A46A1" w14:textId="77777777" w:rsidR="00801973" w:rsidRPr="00801973" w:rsidRDefault="00801973" w:rsidP="00801973">
      <w:pPr>
        <w:rPr>
          <w:lang w:val="en-US"/>
        </w:rPr>
      </w:pPr>
    </w:p>
    <w:p w14:paraId="5DAAE358" w14:textId="0BFF3B28" w:rsidR="00801973" w:rsidRDefault="00801973" w:rsidP="00801973">
      <w:pPr>
        <w:rPr>
          <w:u w:val="single"/>
        </w:rPr>
      </w:pPr>
      <w:r w:rsidRPr="00801973">
        <w:rPr>
          <w:u w:val="single"/>
        </w:rPr>
        <w:t xml:space="preserve">Opgave </w:t>
      </w:r>
      <w:r>
        <w:rPr>
          <w:u w:val="single"/>
        </w:rPr>
        <w:t>6</w:t>
      </w:r>
    </w:p>
    <w:p w14:paraId="62B6D02D" w14:textId="77777777" w:rsidR="00801973" w:rsidRDefault="00801973" w:rsidP="00801973">
      <w:r w:rsidRPr="00801973">
        <w:t>En virksomhed laver energibarer til aktive seniorer.</w:t>
      </w:r>
    </w:p>
    <w:p w14:paraId="500BF571" w14:textId="77777777" w:rsidR="00801973" w:rsidRDefault="00801973" w:rsidP="00801973">
      <w:r w:rsidRPr="00801973">
        <w:lastRenderedPageBreak/>
        <w:t xml:space="preserve">De skærer 10 energibarer ad gangen, og energibarerne skal tilsammen minimum indeholde: 32 enheder fedt </w:t>
      </w:r>
      <w:r>
        <w:br/>
      </w:r>
      <w:r w:rsidRPr="00801973">
        <w:t xml:space="preserve">30 enheder kulhydrat </w:t>
      </w:r>
      <w:r>
        <w:br/>
      </w:r>
      <w:r w:rsidRPr="00801973">
        <w:t xml:space="preserve">36 enheder protein </w:t>
      </w:r>
    </w:p>
    <w:p w14:paraId="1FB9B2AA" w14:textId="77777777" w:rsidR="00801973" w:rsidRDefault="00801973" w:rsidP="00801973">
      <w:r w:rsidRPr="00801973">
        <w:t xml:space="preserve">Virksomheden har to underleverandører. Den ene laver en Grynblanding og den anden laver en Bønneblanding. </w:t>
      </w:r>
    </w:p>
    <w:p w14:paraId="22320652" w14:textId="77777777" w:rsidR="00801973" w:rsidRDefault="00801973" w:rsidP="00801973">
      <w:r w:rsidRPr="00801973">
        <w:t>Grynblandingen koster 30 kr. og indeholder pr. 100 gram: </w:t>
      </w:r>
      <w:r>
        <w:br/>
      </w:r>
      <w:r w:rsidRPr="00801973">
        <w:t xml:space="preserve">3 enheder fedt </w:t>
      </w:r>
      <w:r>
        <w:br/>
      </w:r>
      <w:r w:rsidRPr="00801973">
        <w:t xml:space="preserve">2 enheder kulhydrat </w:t>
      </w:r>
      <w:r>
        <w:br/>
      </w:r>
      <w:r w:rsidRPr="00801973">
        <w:t xml:space="preserve">2 enheder protein </w:t>
      </w:r>
    </w:p>
    <w:p w14:paraId="14B08DE1" w14:textId="77777777" w:rsidR="00801973" w:rsidRDefault="00801973" w:rsidP="00801973">
      <w:r w:rsidRPr="00801973">
        <w:t xml:space="preserve">Bønneblandingen koster 40 kr. og indeholder pr. 100 gram: </w:t>
      </w:r>
      <w:r>
        <w:br/>
      </w:r>
      <w:r w:rsidRPr="00801973">
        <w:t xml:space="preserve">2 enheder fedt </w:t>
      </w:r>
      <w:r>
        <w:br/>
      </w:r>
      <w:r w:rsidRPr="00801973">
        <w:t xml:space="preserve">2 enheder kulhydrat </w:t>
      </w:r>
      <w:r>
        <w:br/>
      </w:r>
      <w:r w:rsidRPr="00801973">
        <w:t xml:space="preserve">4 enheder protein </w:t>
      </w:r>
    </w:p>
    <w:p w14:paraId="1366507D" w14:textId="77777777" w:rsidR="00801973" w:rsidRDefault="00801973" w:rsidP="00801973">
      <w:r w:rsidRPr="00801973">
        <w:t xml:space="preserve">Virksomheden ønsker at minimere brugen af blandingerne, og dermed omkostningerne, ved at benytte lineær programmering. </w:t>
      </w:r>
    </w:p>
    <w:p w14:paraId="492CD11A" w14:textId="77777777" w:rsidR="00801973" w:rsidRDefault="00801973" w:rsidP="00801973">
      <w:pPr>
        <w:pStyle w:val="Listeafsnit"/>
        <w:numPr>
          <w:ilvl w:val="0"/>
          <w:numId w:val="1"/>
        </w:numPr>
      </w:pPr>
      <w:r w:rsidRPr="00801973">
        <w:t xml:space="preserve">Definer, hvad de to variable, x og y, skal betyde. </w:t>
      </w:r>
    </w:p>
    <w:p w14:paraId="643BFAA5" w14:textId="262088CC" w:rsidR="00801973" w:rsidRDefault="00801973" w:rsidP="00801973">
      <w:pPr>
        <w:pStyle w:val="Listeafsnit"/>
        <w:numPr>
          <w:ilvl w:val="0"/>
          <w:numId w:val="1"/>
        </w:numPr>
      </w:pPr>
      <w:r w:rsidRPr="00801973">
        <w:t>Opstil et begrænsningsskema i stil med det, vi er startet på.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01973" w14:paraId="46670425" w14:textId="77777777" w:rsidTr="00801973">
        <w:tc>
          <w:tcPr>
            <w:tcW w:w="2407" w:type="dxa"/>
          </w:tcPr>
          <w:p w14:paraId="34484BBD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548E6534" w14:textId="2CD80599" w:rsidR="00801973" w:rsidRDefault="00801973" w:rsidP="00801973">
            <w:pPr>
              <w:jc w:val="center"/>
            </w:pPr>
            <w:r>
              <w:t>x</w:t>
            </w:r>
          </w:p>
        </w:tc>
        <w:tc>
          <w:tcPr>
            <w:tcW w:w="2407" w:type="dxa"/>
          </w:tcPr>
          <w:p w14:paraId="75CD6A08" w14:textId="2E86ABDD" w:rsidR="00801973" w:rsidRDefault="00801973" w:rsidP="00801973">
            <w:pPr>
              <w:jc w:val="center"/>
            </w:pPr>
            <w:r>
              <w:t>y</w:t>
            </w:r>
          </w:p>
        </w:tc>
        <w:tc>
          <w:tcPr>
            <w:tcW w:w="2407" w:type="dxa"/>
          </w:tcPr>
          <w:p w14:paraId="6469B58E" w14:textId="2FABB1A2" w:rsidR="00801973" w:rsidRDefault="00801973" w:rsidP="00801973">
            <w:pPr>
              <w:jc w:val="center"/>
            </w:pPr>
            <w:r>
              <w:t>Begrænsning</w:t>
            </w:r>
          </w:p>
        </w:tc>
      </w:tr>
      <w:tr w:rsidR="00801973" w14:paraId="5E048593" w14:textId="77777777" w:rsidTr="00801973">
        <w:tc>
          <w:tcPr>
            <w:tcW w:w="2407" w:type="dxa"/>
          </w:tcPr>
          <w:p w14:paraId="7916C712" w14:textId="4ACDF036" w:rsidR="00801973" w:rsidRDefault="00801973" w:rsidP="00801973">
            <w:pPr>
              <w:jc w:val="center"/>
            </w:pPr>
            <w:r>
              <w:t>fedt</w:t>
            </w:r>
          </w:p>
        </w:tc>
        <w:tc>
          <w:tcPr>
            <w:tcW w:w="2407" w:type="dxa"/>
          </w:tcPr>
          <w:p w14:paraId="79DFF040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1F10CB0D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624A78AE" w14:textId="77777777" w:rsidR="00801973" w:rsidRDefault="00801973" w:rsidP="00801973">
            <w:pPr>
              <w:jc w:val="center"/>
            </w:pPr>
          </w:p>
        </w:tc>
      </w:tr>
      <w:tr w:rsidR="00801973" w14:paraId="6FE28262" w14:textId="77777777" w:rsidTr="00801973">
        <w:tc>
          <w:tcPr>
            <w:tcW w:w="2407" w:type="dxa"/>
          </w:tcPr>
          <w:p w14:paraId="6E85347D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073B8252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11032E47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42130CE5" w14:textId="77777777" w:rsidR="00801973" w:rsidRDefault="00801973" w:rsidP="00801973">
            <w:pPr>
              <w:jc w:val="center"/>
            </w:pPr>
          </w:p>
        </w:tc>
      </w:tr>
      <w:tr w:rsidR="00801973" w14:paraId="13E8A337" w14:textId="77777777" w:rsidTr="00801973">
        <w:tc>
          <w:tcPr>
            <w:tcW w:w="2407" w:type="dxa"/>
          </w:tcPr>
          <w:p w14:paraId="5FB0D798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1E4BD4F0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5E34B22F" w14:textId="77777777" w:rsidR="00801973" w:rsidRDefault="00801973" w:rsidP="00801973">
            <w:pPr>
              <w:jc w:val="center"/>
            </w:pPr>
          </w:p>
        </w:tc>
        <w:tc>
          <w:tcPr>
            <w:tcW w:w="2407" w:type="dxa"/>
          </w:tcPr>
          <w:p w14:paraId="26A49B5A" w14:textId="77777777" w:rsidR="00801973" w:rsidRDefault="00801973" w:rsidP="00801973">
            <w:pPr>
              <w:jc w:val="center"/>
            </w:pPr>
          </w:p>
        </w:tc>
      </w:tr>
    </w:tbl>
    <w:p w14:paraId="655AA5D2" w14:textId="77777777" w:rsidR="00801973" w:rsidRDefault="00801973" w:rsidP="00801973"/>
    <w:p w14:paraId="2680EC4F" w14:textId="77777777" w:rsidR="00801973" w:rsidRDefault="00801973" w:rsidP="00801973">
      <w:pPr>
        <w:pStyle w:val="Listeafsnit"/>
        <w:numPr>
          <w:ilvl w:val="0"/>
          <w:numId w:val="1"/>
        </w:numPr>
      </w:pPr>
      <w:r w:rsidRPr="00801973">
        <w:t xml:space="preserve">Opskriv de tre begrænsninger som uligheder. </w:t>
      </w:r>
    </w:p>
    <w:p w14:paraId="2E68E58A" w14:textId="77777777" w:rsidR="00801973" w:rsidRDefault="00801973" w:rsidP="00801973">
      <w:pPr>
        <w:pStyle w:val="Listeafsnit"/>
        <w:numPr>
          <w:ilvl w:val="0"/>
          <w:numId w:val="1"/>
        </w:numPr>
      </w:pPr>
      <w:r w:rsidRPr="00801973">
        <w:t xml:space="preserve">Tegn polygonområdet i CAS. </w:t>
      </w:r>
    </w:p>
    <w:p w14:paraId="19AC7CC0" w14:textId="77777777" w:rsidR="00801973" w:rsidRDefault="00801973" w:rsidP="00801973">
      <w:pPr>
        <w:pStyle w:val="Listeafsnit"/>
        <w:numPr>
          <w:ilvl w:val="0"/>
          <w:numId w:val="1"/>
        </w:numPr>
      </w:pPr>
      <w:r w:rsidRPr="00801973">
        <w:t xml:space="preserve">Opskriv kriteriefunktionen </w:t>
      </w:r>
      <w:proofErr w:type="gramStart"/>
      <w:r w:rsidRPr="00801973">
        <w:t>f(</w:t>
      </w:r>
      <w:proofErr w:type="gramEnd"/>
      <w:r w:rsidRPr="00801973">
        <w:t xml:space="preserve">x, y). </w:t>
      </w:r>
    </w:p>
    <w:p w14:paraId="08EB30B6" w14:textId="77777777" w:rsidR="00801973" w:rsidRDefault="00801973" w:rsidP="00801973">
      <w:pPr>
        <w:pStyle w:val="Listeafsnit"/>
        <w:numPr>
          <w:ilvl w:val="0"/>
          <w:numId w:val="1"/>
        </w:numPr>
      </w:pPr>
      <w:r w:rsidRPr="00801973">
        <w:t xml:space="preserve">Indtegn niveaulinjerne </w:t>
      </w:r>
      <w:proofErr w:type="gramStart"/>
      <w:r w:rsidRPr="00801973">
        <w:t>N(</w:t>
      </w:r>
      <w:proofErr w:type="gramEnd"/>
      <w:r w:rsidRPr="00801973">
        <w:t xml:space="preserve">500) og </w:t>
      </w:r>
      <w:proofErr w:type="gramStart"/>
      <w:r w:rsidRPr="00801973">
        <w:t>N(</w:t>
      </w:r>
      <w:proofErr w:type="gramEnd"/>
      <w:r w:rsidRPr="00801973">
        <w:t xml:space="preserve">1000) for at undersøge, hvilken vej kriteriefunktionen vokser. </w:t>
      </w:r>
    </w:p>
    <w:p w14:paraId="19FDA48E" w14:textId="77777777" w:rsidR="00801973" w:rsidRDefault="00801973" w:rsidP="00801973">
      <w:pPr>
        <w:pStyle w:val="Listeafsnit"/>
        <w:numPr>
          <w:ilvl w:val="0"/>
          <w:numId w:val="1"/>
        </w:numPr>
      </w:pPr>
      <w:r w:rsidRPr="00801973">
        <w:t xml:space="preserve">Parallelforskyd niveaulinjen, til du finder det punkt, som minimerer omkostningerne. </w:t>
      </w:r>
    </w:p>
    <w:p w14:paraId="529C25D2" w14:textId="46392999" w:rsidR="00801973" w:rsidRPr="00801973" w:rsidRDefault="00801973" w:rsidP="00801973">
      <w:pPr>
        <w:pStyle w:val="Listeafsnit"/>
        <w:numPr>
          <w:ilvl w:val="0"/>
          <w:numId w:val="1"/>
        </w:numPr>
      </w:pPr>
      <w:r w:rsidRPr="00801973">
        <w:t>Hvor mange gram grynblanding og hvor mange gram bønneblanding skal der bruges til at lave 10 barer, hvis omkostningerne skal holdes mindst mulige?</w:t>
      </w:r>
    </w:p>
    <w:p w14:paraId="5130DDC0" w14:textId="77777777" w:rsidR="00801973" w:rsidRPr="00801973" w:rsidRDefault="00801973" w:rsidP="00801973"/>
    <w:p w14:paraId="22A0A449" w14:textId="77777777" w:rsidR="00801973" w:rsidRPr="00801973" w:rsidRDefault="00801973" w:rsidP="00801973"/>
    <w:p w14:paraId="5250B273" w14:textId="77777777" w:rsidR="00801973" w:rsidRPr="00801973" w:rsidRDefault="00801973" w:rsidP="00801973"/>
    <w:p w14:paraId="42C5FCA8" w14:textId="77777777" w:rsidR="00801973" w:rsidRDefault="00801973"/>
    <w:sectPr w:rsidR="008019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9695D"/>
    <w:multiLevelType w:val="hybridMultilevel"/>
    <w:tmpl w:val="91CA55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1743"/>
    <w:multiLevelType w:val="hybridMultilevel"/>
    <w:tmpl w:val="790C3D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18803">
    <w:abstractNumId w:val="0"/>
  </w:num>
  <w:num w:numId="2" w16cid:durableId="8423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73"/>
    <w:rsid w:val="00650463"/>
    <w:rsid w:val="00801973"/>
    <w:rsid w:val="00827310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8DFD"/>
  <w15:chartTrackingRefBased/>
  <w15:docId w15:val="{818554BD-099C-4032-8B86-1ACE44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73"/>
  </w:style>
  <w:style w:type="paragraph" w:styleId="Overskrift1">
    <w:name w:val="heading 1"/>
    <w:basedOn w:val="Normal"/>
    <w:next w:val="Normal"/>
    <w:link w:val="Overskrift1Tegn"/>
    <w:uiPriority w:val="9"/>
    <w:qFormat/>
    <w:rsid w:val="00801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1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1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1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1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1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1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1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1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1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1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1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19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19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19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19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19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19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1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1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1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1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19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19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19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1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19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197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0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2026-05-03T10:01:00Z</dcterms:created>
  <dcterms:modified xsi:type="dcterms:W3CDTF">2026-05-03T10:08:00Z</dcterms:modified>
</cp:coreProperties>
</file>