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BF1BD" w14:textId="3EC11DBF" w:rsidR="00FC706F" w:rsidRPr="00B03202" w:rsidRDefault="00917B0E" w:rsidP="00CA749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03202">
        <w:rPr>
          <w:rFonts w:ascii="Times New Roman" w:hAnsi="Times New Roman" w:cs="Times New Roman"/>
          <w:b/>
          <w:bCs/>
          <w:sz w:val="28"/>
          <w:szCs w:val="28"/>
        </w:rPr>
        <w:t>Diabetes 1 - intro og spil</w:t>
      </w:r>
    </w:p>
    <w:p w14:paraId="6B3B4115" w14:textId="77777777" w:rsidR="00DD68B9" w:rsidRPr="00CA7497" w:rsidRDefault="00917B0E" w:rsidP="00CA7497">
      <w:pPr>
        <w:pStyle w:val="Listeafsni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7497">
        <w:rPr>
          <w:rFonts w:ascii="Times New Roman" w:hAnsi="Times New Roman" w:cs="Times New Roman"/>
          <w:sz w:val="24"/>
          <w:szCs w:val="24"/>
        </w:rPr>
        <w:t xml:space="preserve">Hvad menes der med ordet </w:t>
      </w:r>
      <w:r w:rsidRPr="00CA7497">
        <w:rPr>
          <w:rFonts w:ascii="Times New Roman" w:hAnsi="Times New Roman" w:cs="Times New Roman"/>
          <w:i/>
          <w:iCs/>
          <w:sz w:val="24"/>
          <w:szCs w:val="24"/>
        </w:rPr>
        <w:t>blodglukose</w:t>
      </w:r>
      <w:r w:rsidRPr="00CA7497">
        <w:rPr>
          <w:rFonts w:ascii="Times New Roman" w:hAnsi="Times New Roman" w:cs="Times New Roman"/>
          <w:sz w:val="24"/>
          <w:szCs w:val="24"/>
        </w:rPr>
        <w:t>?</w:t>
      </w:r>
    </w:p>
    <w:p w14:paraId="62507B8D" w14:textId="5CBA539B" w:rsidR="00DD68B9" w:rsidRPr="00CA7497" w:rsidRDefault="00917B0E" w:rsidP="00CA7497">
      <w:pPr>
        <w:pStyle w:val="Listeafsni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7497">
        <w:rPr>
          <w:rFonts w:ascii="Times New Roman" w:hAnsi="Times New Roman" w:cs="Times New Roman"/>
          <w:sz w:val="24"/>
          <w:szCs w:val="24"/>
        </w:rPr>
        <w:t xml:space="preserve">Hvad er udfordringen for </w:t>
      </w:r>
      <w:r w:rsidR="003909D7">
        <w:rPr>
          <w:rFonts w:ascii="Times New Roman" w:hAnsi="Times New Roman" w:cs="Times New Roman"/>
          <w:sz w:val="24"/>
          <w:szCs w:val="24"/>
        </w:rPr>
        <w:t>mennesker med diabetes?</w:t>
      </w:r>
    </w:p>
    <w:p w14:paraId="2DE25956" w14:textId="2831B8FD" w:rsidR="00DD68B9" w:rsidRPr="00CA7497" w:rsidRDefault="00917B0E" w:rsidP="00CA7497">
      <w:pPr>
        <w:pStyle w:val="Listeafsni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7497">
        <w:rPr>
          <w:rFonts w:ascii="Times New Roman" w:hAnsi="Times New Roman" w:cs="Times New Roman"/>
          <w:sz w:val="24"/>
          <w:szCs w:val="24"/>
        </w:rPr>
        <w:t>H</w:t>
      </w:r>
      <w:r w:rsidR="00DD68B9" w:rsidRPr="00CA7497">
        <w:rPr>
          <w:rFonts w:ascii="Times New Roman" w:hAnsi="Times New Roman" w:cs="Times New Roman"/>
          <w:sz w:val="24"/>
          <w:szCs w:val="24"/>
        </w:rPr>
        <w:t>vad sker der med blodsukkeret, når insulin frigives?</w:t>
      </w:r>
    </w:p>
    <w:p w14:paraId="0A485DFA" w14:textId="48723759" w:rsidR="00DD68B9" w:rsidRPr="00CA7497" w:rsidRDefault="00917B0E" w:rsidP="00CA7497">
      <w:pPr>
        <w:pStyle w:val="Listeafsni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7497">
        <w:rPr>
          <w:rFonts w:ascii="Times New Roman" w:hAnsi="Times New Roman" w:cs="Times New Roman"/>
          <w:sz w:val="24"/>
          <w:szCs w:val="24"/>
        </w:rPr>
        <w:t>H</w:t>
      </w:r>
      <w:r w:rsidR="00DD68B9" w:rsidRPr="00CA7497">
        <w:rPr>
          <w:rFonts w:ascii="Times New Roman" w:hAnsi="Times New Roman" w:cs="Times New Roman"/>
          <w:sz w:val="24"/>
          <w:szCs w:val="24"/>
        </w:rPr>
        <w:t>vad sker der med blodsukkeret, når glukagon frigives</w:t>
      </w:r>
      <w:r w:rsidRPr="00CA7497">
        <w:rPr>
          <w:rFonts w:ascii="Times New Roman" w:hAnsi="Times New Roman" w:cs="Times New Roman"/>
          <w:sz w:val="24"/>
          <w:szCs w:val="24"/>
        </w:rPr>
        <w:t>?</w:t>
      </w:r>
    </w:p>
    <w:p w14:paraId="72FB80D2" w14:textId="0064AC43" w:rsidR="00CA7497" w:rsidRPr="00CA7497" w:rsidRDefault="00CA7497" w:rsidP="00CA7497">
      <w:pPr>
        <w:pStyle w:val="Listeafsni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Hvad sker der med blodsukkeret, når vi spiser?</w:t>
      </w:r>
    </w:p>
    <w:p w14:paraId="2A2066E6" w14:textId="4BBABD9A" w:rsidR="00DD68B9" w:rsidRDefault="00DD68B9" w:rsidP="00CA7497">
      <w:pPr>
        <w:pStyle w:val="Listeafsni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7497">
        <w:rPr>
          <w:rFonts w:ascii="Times New Roman" w:hAnsi="Times New Roman" w:cs="Times New Roman"/>
          <w:sz w:val="24"/>
          <w:szCs w:val="24"/>
        </w:rPr>
        <w:t>Hv</w:t>
      </w:r>
      <w:r w:rsidR="00CA7497">
        <w:rPr>
          <w:rFonts w:ascii="Times New Roman" w:hAnsi="Times New Roman" w:cs="Times New Roman"/>
          <w:sz w:val="24"/>
          <w:szCs w:val="24"/>
        </w:rPr>
        <w:t>ad sker der med blodsukkeret, når vi dyrker motion?</w:t>
      </w:r>
    </w:p>
    <w:p w14:paraId="51FEB129" w14:textId="7459AE06" w:rsidR="00DD68B9" w:rsidRPr="00CA7497" w:rsidRDefault="00DD68B9" w:rsidP="00CA749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7619D6" w14:textId="633EB56E" w:rsidR="00DD68B9" w:rsidRPr="00981D27" w:rsidRDefault="00DD68B9" w:rsidP="00CA7497">
      <w:pPr>
        <w:jc w:val="both"/>
        <w:rPr>
          <w:rFonts w:ascii="Times New Roman" w:hAnsi="Times New Roman" w:cs="Times New Roman"/>
          <w:sz w:val="24"/>
          <w:szCs w:val="24"/>
        </w:rPr>
      </w:pPr>
      <w:r w:rsidRPr="00981D27">
        <w:rPr>
          <w:rFonts w:ascii="Times New Roman" w:hAnsi="Times New Roman" w:cs="Times New Roman"/>
          <w:sz w:val="24"/>
          <w:szCs w:val="24"/>
        </w:rPr>
        <w:t xml:space="preserve">Nu er du klar til diabetes spillet - du skal spille spillet tre gange (med forskellige indstillinger) og indsætte grafen over dit resultat efter hver runde i skemaet nedenfor. Anvend de indstillinger, som er angivet i skemaet nedenfor. Afslut hver runde med at </w:t>
      </w:r>
      <w:r w:rsidR="00CA7497" w:rsidRPr="00981D27">
        <w:rPr>
          <w:rFonts w:ascii="Times New Roman" w:hAnsi="Times New Roman" w:cs="Times New Roman"/>
          <w:sz w:val="24"/>
          <w:szCs w:val="24"/>
        </w:rPr>
        <w:t xml:space="preserve">reflektere over </w:t>
      </w:r>
      <w:r w:rsidR="00B614AD" w:rsidRPr="00981D27">
        <w:rPr>
          <w:rFonts w:ascii="Times New Roman" w:hAnsi="Times New Roman" w:cs="Times New Roman"/>
          <w:sz w:val="24"/>
          <w:szCs w:val="24"/>
        </w:rPr>
        <w:t xml:space="preserve">spørgsmålene i </w:t>
      </w:r>
      <w:r w:rsidR="00982DEA" w:rsidRPr="00981D27">
        <w:rPr>
          <w:rFonts w:ascii="Times New Roman" w:hAnsi="Times New Roman" w:cs="Times New Roman"/>
          <w:sz w:val="24"/>
          <w:szCs w:val="24"/>
        </w:rPr>
        <w:t>skemaet</w:t>
      </w:r>
      <w:r w:rsidRPr="00981D27">
        <w:rPr>
          <w:rFonts w:ascii="Times New Roman" w:hAnsi="Times New Roman" w:cs="Times New Roman"/>
          <w:sz w:val="24"/>
          <w:szCs w:val="24"/>
        </w:rPr>
        <w:t xml:space="preserve"> - skriv dine refleksioner ned i skemaets sidste kolonne inden du går videre til næste runde.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43"/>
        <w:gridCol w:w="3263"/>
        <w:gridCol w:w="3260"/>
        <w:gridCol w:w="2262"/>
      </w:tblGrid>
      <w:tr w:rsidR="00DD68B9" w:rsidRPr="00CA7497" w14:paraId="1F3652F5" w14:textId="77777777" w:rsidTr="00CA7497">
        <w:tc>
          <w:tcPr>
            <w:tcW w:w="843" w:type="dxa"/>
            <w:shd w:val="clear" w:color="auto" w:fill="E7E6E6" w:themeFill="background2"/>
          </w:tcPr>
          <w:p w14:paraId="555E850F" w14:textId="0169B309" w:rsidR="00DD68B9" w:rsidRPr="00CA7497" w:rsidRDefault="00DD68B9" w:rsidP="00CA7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497">
              <w:rPr>
                <w:rFonts w:ascii="Times New Roman" w:hAnsi="Times New Roman" w:cs="Times New Roman"/>
                <w:sz w:val="24"/>
                <w:szCs w:val="24"/>
              </w:rPr>
              <w:t>Runde</w:t>
            </w:r>
          </w:p>
        </w:tc>
        <w:tc>
          <w:tcPr>
            <w:tcW w:w="3263" w:type="dxa"/>
            <w:shd w:val="clear" w:color="auto" w:fill="E7E6E6" w:themeFill="background2"/>
          </w:tcPr>
          <w:p w14:paraId="26237D79" w14:textId="04FA9052" w:rsidR="00DD68B9" w:rsidRPr="00CA7497" w:rsidRDefault="00DD68B9" w:rsidP="00CA7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497">
              <w:rPr>
                <w:rFonts w:ascii="Times New Roman" w:hAnsi="Times New Roman" w:cs="Times New Roman"/>
                <w:sz w:val="24"/>
                <w:szCs w:val="24"/>
              </w:rPr>
              <w:t>Spil-indstillinger</w:t>
            </w:r>
          </w:p>
        </w:tc>
        <w:tc>
          <w:tcPr>
            <w:tcW w:w="3260" w:type="dxa"/>
            <w:shd w:val="clear" w:color="auto" w:fill="E7E6E6" w:themeFill="background2"/>
          </w:tcPr>
          <w:p w14:paraId="3A914973" w14:textId="75BD7E6C" w:rsidR="00DD68B9" w:rsidRPr="00CA7497" w:rsidRDefault="00DD68B9" w:rsidP="00CA7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497">
              <w:rPr>
                <w:rFonts w:ascii="Times New Roman" w:hAnsi="Times New Roman" w:cs="Times New Roman"/>
                <w:sz w:val="24"/>
                <w:szCs w:val="24"/>
              </w:rPr>
              <w:t>Resultat (indsæt billede af graf)</w:t>
            </w:r>
          </w:p>
        </w:tc>
        <w:tc>
          <w:tcPr>
            <w:tcW w:w="2262" w:type="dxa"/>
            <w:shd w:val="clear" w:color="auto" w:fill="E7E6E6" w:themeFill="background2"/>
          </w:tcPr>
          <w:p w14:paraId="72BB86FB" w14:textId="678E1934" w:rsidR="00DD68B9" w:rsidRPr="00CA7497" w:rsidRDefault="00DD68B9" w:rsidP="00CA7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497">
              <w:rPr>
                <w:rFonts w:ascii="Times New Roman" w:hAnsi="Times New Roman" w:cs="Times New Roman"/>
                <w:sz w:val="24"/>
                <w:szCs w:val="24"/>
              </w:rPr>
              <w:t>Refleksioner</w:t>
            </w:r>
            <w:r w:rsidR="00A7681F">
              <w:rPr>
                <w:rFonts w:ascii="Times New Roman" w:hAnsi="Times New Roman" w:cs="Times New Roman"/>
                <w:sz w:val="24"/>
                <w:szCs w:val="24"/>
              </w:rPr>
              <w:t xml:space="preserve"> - hvad skete der? Hvad ser du på grafen?</w:t>
            </w:r>
          </w:p>
        </w:tc>
      </w:tr>
      <w:tr w:rsidR="00DD68B9" w:rsidRPr="00D33BB5" w14:paraId="16115195" w14:textId="77777777" w:rsidTr="00CA7497">
        <w:tc>
          <w:tcPr>
            <w:tcW w:w="843" w:type="dxa"/>
            <w:shd w:val="clear" w:color="auto" w:fill="E7E6E6" w:themeFill="background2"/>
          </w:tcPr>
          <w:p w14:paraId="02193994" w14:textId="462F95F2" w:rsidR="00DD68B9" w:rsidRPr="00CA7497" w:rsidRDefault="00DD68B9" w:rsidP="00CA7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4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3" w:type="dxa"/>
            <w:shd w:val="clear" w:color="auto" w:fill="E7E6E6" w:themeFill="background2"/>
          </w:tcPr>
          <w:p w14:paraId="0A581106" w14:textId="7B1990B8" w:rsidR="00DD68B9" w:rsidRPr="007310AD" w:rsidRDefault="00DD68B9" w:rsidP="00CA74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10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Diabetic status: Not diabetic</w:t>
            </w:r>
          </w:p>
          <w:p w14:paraId="1ED1DA95" w14:textId="77777777" w:rsidR="00CA7497" w:rsidRPr="007310AD" w:rsidRDefault="00CA7497" w:rsidP="00CA74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CC29B90" w14:textId="3F565EF7" w:rsidR="00DD68B9" w:rsidRPr="007310AD" w:rsidRDefault="00DD68B9" w:rsidP="00CA74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10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Access level: High access</w:t>
            </w:r>
          </w:p>
        </w:tc>
        <w:tc>
          <w:tcPr>
            <w:tcW w:w="3260" w:type="dxa"/>
          </w:tcPr>
          <w:p w14:paraId="70D6B103" w14:textId="77777777" w:rsidR="00DD68B9" w:rsidRPr="007310AD" w:rsidRDefault="00DD68B9" w:rsidP="00CA74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2" w:type="dxa"/>
          </w:tcPr>
          <w:p w14:paraId="7751BECA" w14:textId="77777777" w:rsidR="00DD68B9" w:rsidRPr="007310AD" w:rsidRDefault="00DD68B9" w:rsidP="00CA74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D68B9" w:rsidRPr="00D33BB5" w14:paraId="1B6AD6C2" w14:textId="77777777" w:rsidTr="00CA7497">
        <w:tc>
          <w:tcPr>
            <w:tcW w:w="843" w:type="dxa"/>
            <w:shd w:val="clear" w:color="auto" w:fill="E7E6E6" w:themeFill="background2"/>
          </w:tcPr>
          <w:p w14:paraId="317380E5" w14:textId="09536C77" w:rsidR="00DD68B9" w:rsidRPr="00CA7497" w:rsidRDefault="00DD68B9" w:rsidP="00CA7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4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3" w:type="dxa"/>
            <w:shd w:val="clear" w:color="auto" w:fill="E7E6E6" w:themeFill="background2"/>
          </w:tcPr>
          <w:p w14:paraId="46BF7032" w14:textId="73BB43CB" w:rsidR="00DD68B9" w:rsidRPr="007310AD" w:rsidRDefault="00DD68B9" w:rsidP="00CA74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10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Diabetic status: Pre-diabetic</w:t>
            </w:r>
          </w:p>
          <w:p w14:paraId="7224AF64" w14:textId="77777777" w:rsidR="00CA7497" w:rsidRPr="007310AD" w:rsidRDefault="00CA7497" w:rsidP="00CA74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7249AC6" w14:textId="39400096" w:rsidR="00DD68B9" w:rsidRPr="007310AD" w:rsidRDefault="00DD68B9" w:rsidP="00CA74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10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Access level: High access</w:t>
            </w:r>
          </w:p>
        </w:tc>
        <w:tc>
          <w:tcPr>
            <w:tcW w:w="3260" w:type="dxa"/>
          </w:tcPr>
          <w:p w14:paraId="12525FA5" w14:textId="77777777" w:rsidR="00DD68B9" w:rsidRPr="007310AD" w:rsidRDefault="00DD68B9" w:rsidP="00CA74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2" w:type="dxa"/>
          </w:tcPr>
          <w:p w14:paraId="7D2BFBE1" w14:textId="77777777" w:rsidR="00DD68B9" w:rsidRPr="007310AD" w:rsidRDefault="00DD68B9" w:rsidP="00CA74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D68B9" w:rsidRPr="00D33BB5" w14:paraId="369FF57A" w14:textId="77777777" w:rsidTr="00CA7497">
        <w:tc>
          <w:tcPr>
            <w:tcW w:w="843" w:type="dxa"/>
            <w:shd w:val="clear" w:color="auto" w:fill="E7E6E6" w:themeFill="background2"/>
          </w:tcPr>
          <w:p w14:paraId="6CBD993B" w14:textId="6074CCCC" w:rsidR="00DD68B9" w:rsidRPr="00CA7497" w:rsidRDefault="00DD68B9" w:rsidP="00CA7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4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3" w:type="dxa"/>
            <w:shd w:val="clear" w:color="auto" w:fill="E7E6E6" w:themeFill="background2"/>
          </w:tcPr>
          <w:p w14:paraId="67879F7B" w14:textId="046977DB" w:rsidR="00DD68B9" w:rsidRPr="007310AD" w:rsidRDefault="00DD68B9" w:rsidP="00CA74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10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Diabetic status: Type 2 Diabetic</w:t>
            </w:r>
          </w:p>
          <w:p w14:paraId="5D27CF05" w14:textId="77777777" w:rsidR="00CA7497" w:rsidRPr="007310AD" w:rsidRDefault="00CA7497" w:rsidP="00CA74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0AC5496" w14:textId="58FE278B" w:rsidR="00DD68B9" w:rsidRPr="007310AD" w:rsidRDefault="00DD68B9" w:rsidP="00CA74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10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Access level: High access</w:t>
            </w:r>
          </w:p>
        </w:tc>
        <w:tc>
          <w:tcPr>
            <w:tcW w:w="3260" w:type="dxa"/>
          </w:tcPr>
          <w:p w14:paraId="2E35C48D" w14:textId="77777777" w:rsidR="00DD68B9" w:rsidRPr="007310AD" w:rsidRDefault="00DD68B9" w:rsidP="00CA74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2" w:type="dxa"/>
          </w:tcPr>
          <w:p w14:paraId="5FC228B1" w14:textId="77777777" w:rsidR="00DD68B9" w:rsidRPr="007310AD" w:rsidRDefault="00DD68B9" w:rsidP="00CA74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25DD8D13" w14:textId="351093EB" w:rsidR="00DD68B9" w:rsidRPr="007310AD" w:rsidRDefault="00DD68B9" w:rsidP="00CA749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8076A0C" w14:textId="313325E6" w:rsidR="00DD68B9" w:rsidRPr="00CA7497" w:rsidRDefault="00DD68B9" w:rsidP="00CA7497">
      <w:pPr>
        <w:rPr>
          <w:rFonts w:ascii="Times New Roman" w:hAnsi="Times New Roman" w:cs="Times New Roman"/>
          <w:sz w:val="24"/>
          <w:szCs w:val="24"/>
        </w:rPr>
      </w:pPr>
      <w:r w:rsidRPr="00CA7497">
        <w:rPr>
          <w:rFonts w:ascii="Times New Roman" w:hAnsi="Times New Roman" w:cs="Times New Roman"/>
          <w:sz w:val="24"/>
          <w:szCs w:val="24"/>
        </w:rPr>
        <w:t xml:space="preserve">Du finder spillet her: </w:t>
      </w:r>
      <w:hyperlink r:id="rId5" w:history="1">
        <w:r w:rsidRPr="00CA7497">
          <w:rPr>
            <w:rStyle w:val="Hyperlink"/>
            <w:rFonts w:ascii="Times New Roman" w:hAnsi="Times New Roman" w:cs="Times New Roman"/>
            <w:sz w:val="24"/>
            <w:szCs w:val="24"/>
          </w:rPr>
          <w:t>http://bsb.getblankspace.com/?fbclid=IwAR2jz5gF_u3pEzKMHVletF3QSpudAnLby_2WlQlvqlEOxLkkjBQADmKkOWM</w:t>
        </w:r>
      </w:hyperlink>
    </w:p>
    <w:p w14:paraId="310FEBF4" w14:textId="461D6D7F" w:rsidR="00DD68B9" w:rsidRPr="00662243" w:rsidRDefault="00662243" w:rsidP="00662243">
      <w:pPr>
        <w:pStyle w:val="Listeafsni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Hvad har du lært af at spille diabetes spillet?</w:t>
      </w:r>
    </w:p>
    <w:p w14:paraId="5D960DAE" w14:textId="6097B88E" w:rsidR="00DD68B9" w:rsidRPr="00CA7497" w:rsidRDefault="00DD68B9" w:rsidP="00CA749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901274" w14:textId="096F9A6F" w:rsidR="00DD68B9" w:rsidRPr="00CA7497" w:rsidRDefault="00DD68B9" w:rsidP="00CA749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A7497">
        <w:rPr>
          <w:rFonts w:ascii="Times New Roman" w:hAnsi="Times New Roman" w:cs="Times New Roman"/>
          <w:b/>
          <w:bCs/>
          <w:sz w:val="24"/>
          <w:szCs w:val="24"/>
        </w:rPr>
        <w:t>BONUS-spørgsmål</w:t>
      </w:r>
    </w:p>
    <w:p w14:paraId="0DA18E0E" w14:textId="77777777" w:rsidR="00DD68B9" w:rsidRPr="00CA7497" w:rsidRDefault="00DD68B9" w:rsidP="00CA7497">
      <w:pPr>
        <w:pStyle w:val="Listeafsni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7497">
        <w:rPr>
          <w:rFonts w:ascii="Times New Roman" w:hAnsi="Times New Roman" w:cs="Times New Roman"/>
          <w:sz w:val="24"/>
          <w:szCs w:val="24"/>
        </w:rPr>
        <w:t>Hvad er forskellen på diabetes type 1 og 2?</w:t>
      </w:r>
    </w:p>
    <w:p w14:paraId="53B6786D" w14:textId="77777777" w:rsidR="00DD68B9" w:rsidRPr="00CA7497" w:rsidRDefault="00DD68B9" w:rsidP="00CA7497">
      <w:pPr>
        <w:pStyle w:val="Listeafsni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7497">
        <w:rPr>
          <w:rFonts w:ascii="Times New Roman" w:hAnsi="Times New Roman" w:cs="Times New Roman"/>
          <w:sz w:val="24"/>
          <w:szCs w:val="24"/>
        </w:rPr>
        <w:t>Hvad er en normal blodsukkerværdi (</w:t>
      </w:r>
      <w:r w:rsidRPr="00CA7497">
        <w:rPr>
          <w:rFonts w:ascii="Times New Roman" w:hAnsi="Times New Roman" w:cs="Times New Roman"/>
          <w:i/>
          <w:iCs/>
          <w:sz w:val="24"/>
          <w:szCs w:val="24"/>
        </w:rPr>
        <w:t>fastende</w:t>
      </w:r>
      <w:r w:rsidRPr="00CA7497">
        <w:rPr>
          <w:rFonts w:ascii="Times New Roman" w:hAnsi="Times New Roman" w:cs="Times New Roman"/>
          <w:sz w:val="24"/>
          <w:szCs w:val="24"/>
        </w:rPr>
        <w:t>) og hvilken enhed måles blodsukker i?</w:t>
      </w:r>
    </w:p>
    <w:p w14:paraId="19844D1F" w14:textId="7B5E78EA" w:rsidR="00DD68B9" w:rsidRPr="00CA7497" w:rsidRDefault="00DD68B9" w:rsidP="00CA7497">
      <w:pPr>
        <w:pStyle w:val="Listeafsni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7497">
        <w:rPr>
          <w:rFonts w:ascii="Times New Roman" w:hAnsi="Times New Roman" w:cs="Times New Roman"/>
          <w:sz w:val="24"/>
          <w:szCs w:val="24"/>
        </w:rPr>
        <w:t>Hvad er hypoglykæmi?</w:t>
      </w:r>
    </w:p>
    <w:p w14:paraId="72519A99" w14:textId="71FE69E4" w:rsidR="00DD68B9" w:rsidRDefault="00DD68B9" w:rsidP="00CA7497">
      <w:pPr>
        <w:pStyle w:val="Listeafsni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7497">
        <w:rPr>
          <w:rFonts w:ascii="Times New Roman" w:hAnsi="Times New Roman" w:cs="Times New Roman"/>
          <w:sz w:val="24"/>
          <w:szCs w:val="24"/>
        </w:rPr>
        <w:t>Hvad er hyperglykæmi?</w:t>
      </w:r>
    </w:p>
    <w:p w14:paraId="532ADEC1" w14:textId="1CB98273" w:rsidR="00954F10" w:rsidRDefault="00954F10" w:rsidP="00CA7497">
      <w:pPr>
        <w:pStyle w:val="Listeafsni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Spil selv en 4. runde af diabetesspillet </w:t>
      </w:r>
      <w:r w:rsidR="009342AA">
        <w:rPr>
          <w:rFonts w:ascii="Times New Roman" w:hAnsi="Times New Roman" w:cs="Times New Roman"/>
          <w:sz w:val="24"/>
          <w:szCs w:val="24"/>
        </w:rPr>
        <w:t>og se om du kan undgå hyper- og hypoglykæmi. D</w:t>
      </w:r>
      <w:r>
        <w:rPr>
          <w:rFonts w:ascii="Times New Roman" w:hAnsi="Times New Roman" w:cs="Times New Roman"/>
          <w:sz w:val="24"/>
          <w:szCs w:val="24"/>
        </w:rPr>
        <w:t xml:space="preserve">enne gang vælger du selv diabetes status og </w:t>
      </w:r>
      <w:r w:rsidR="009342AA">
        <w:rPr>
          <w:rFonts w:ascii="Times New Roman" w:hAnsi="Times New Roman" w:cs="Times New Roman"/>
          <w:sz w:val="24"/>
          <w:szCs w:val="24"/>
        </w:rPr>
        <w:t>niveauet af adgang til ressourcer.</w:t>
      </w:r>
      <w:r w:rsidR="00B82DFE">
        <w:rPr>
          <w:rFonts w:ascii="Times New Roman" w:hAnsi="Times New Roman" w:cs="Times New Roman"/>
          <w:sz w:val="24"/>
          <w:szCs w:val="24"/>
        </w:rPr>
        <w:t xml:space="preserve"> Indsæt din graf nedenfor og reflektér over hvordan det gik, når du har spillet runden færdig.</w:t>
      </w:r>
    </w:p>
    <w:p w14:paraId="1CDDACC2" w14:textId="77777777" w:rsidR="00917B0E" w:rsidRPr="00CA7497" w:rsidRDefault="00917B0E" w:rsidP="00CA749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17B0E" w:rsidRPr="00CA749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F7056"/>
    <w:multiLevelType w:val="hybridMultilevel"/>
    <w:tmpl w:val="3774A43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DE0C95"/>
    <w:multiLevelType w:val="hybridMultilevel"/>
    <w:tmpl w:val="B60EC67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6988359">
    <w:abstractNumId w:val="0"/>
  </w:num>
  <w:num w:numId="2" w16cid:durableId="19468415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B0E"/>
    <w:rsid w:val="00090B1D"/>
    <w:rsid w:val="00123203"/>
    <w:rsid w:val="003336C0"/>
    <w:rsid w:val="003909D7"/>
    <w:rsid w:val="0055365E"/>
    <w:rsid w:val="00662243"/>
    <w:rsid w:val="007310AD"/>
    <w:rsid w:val="00917B0E"/>
    <w:rsid w:val="009342AA"/>
    <w:rsid w:val="00954F10"/>
    <w:rsid w:val="0096613D"/>
    <w:rsid w:val="00981D27"/>
    <w:rsid w:val="00982DEA"/>
    <w:rsid w:val="00A7681F"/>
    <w:rsid w:val="00B03202"/>
    <w:rsid w:val="00B614AD"/>
    <w:rsid w:val="00B82DFE"/>
    <w:rsid w:val="00CA7497"/>
    <w:rsid w:val="00D33BB5"/>
    <w:rsid w:val="00D8485B"/>
    <w:rsid w:val="00DD68B9"/>
    <w:rsid w:val="00DF0386"/>
    <w:rsid w:val="00FB37F5"/>
    <w:rsid w:val="00FC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67780"/>
  <w15:chartTrackingRefBased/>
  <w15:docId w15:val="{3F5B5959-64A0-4E53-9B22-6A6D5DCE6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DD68B9"/>
    <w:pPr>
      <w:ind w:left="720"/>
      <w:contextualSpacing/>
    </w:pPr>
  </w:style>
  <w:style w:type="table" w:styleId="Tabel-Gitter">
    <w:name w:val="Table Grid"/>
    <w:basedOn w:val="Tabel-Normal"/>
    <w:uiPriority w:val="39"/>
    <w:rsid w:val="00DD68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DD68B9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DD68B9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3336C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sb.getblankspace.com/?fbclid=IwAR2jz5gF_u3pEzKMHVletF3QSpudAnLby_2WlQlvqlEOxLkkjBQADmKkOW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246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Lærke Damgaard Bjerg</dc:creator>
  <cp:keywords/>
  <dc:description/>
  <cp:lastModifiedBy>Taia Varberg</cp:lastModifiedBy>
  <cp:revision>3</cp:revision>
  <dcterms:created xsi:type="dcterms:W3CDTF">2023-11-05T09:53:00Z</dcterms:created>
  <dcterms:modified xsi:type="dcterms:W3CDTF">2024-01-30T14:00:00Z</dcterms:modified>
</cp:coreProperties>
</file>